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7C102B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>
              <w:rPr>
                <w:color w:val="000000"/>
              </w:rPr>
              <w:t>например,  4135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3" w:name="_Hlk190429529"/>
      <w:bookmarkStart w:id="4" w:name="_Hlk190429260"/>
      <w:bookmarkStart w:id="5" w:name="_Hlk190429461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474AB1DD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491678">
        <w:rPr>
          <w:b/>
          <w:sz w:val="28"/>
          <w:szCs w:val="28"/>
        </w:rPr>
        <w:t>Цифровые технологии в профессиональной деятельности</w:t>
      </w:r>
    </w:p>
    <w:p w14:paraId="3144C402" w14:textId="2A02D045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7F343C">
        <w:rPr>
          <w:b/>
          <w:sz w:val="28"/>
          <w:szCs w:val="28"/>
        </w:rPr>
        <w:t>ПСЖД</w:t>
      </w:r>
      <w:r w:rsidR="00E05E6A">
        <w:rPr>
          <w:b/>
          <w:sz w:val="28"/>
          <w:szCs w:val="28"/>
        </w:rPr>
        <w:t>эт</w:t>
      </w:r>
      <w:proofErr w:type="spellEnd"/>
    </w:p>
    <w:bookmarkEnd w:id="3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6" w:name="_Hlk190429578"/>
            <w:bookmarkStart w:id="7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Код </w:t>
            </w:r>
            <w:proofErr w:type="gramStart"/>
            <w:r w:rsidRPr="005E1ED7">
              <w:rPr>
                <w:sz w:val="22"/>
                <w:szCs w:val="22"/>
              </w:rPr>
              <w:t>и  наименование</w:t>
            </w:r>
            <w:proofErr w:type="gramEnd"/>
            <w:r w:rsidRPr="005E1ED7">
              <w:rPr>
                <w:sz w:val="22"/>
                <w:szCs w:val="22"/>
              </w:rPr>
              <w:t xml:space="preserve">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E05E6A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E05E6A" w:rsidRPr="007F343C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39A16FF7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>ПК-8 Способен использовать современные информационные технологии для проектирования, эксплуатации, технического обслуживания и ремонта электроподвижного состава</w:t>
            </w:r>
          </w:p>
          <w:p w14:paraId="6788BB48" w14:textId="29082C8A" w:rsidR="00E05E6A" w:rsidRPr="00E05E6A" w:rsidRDefault="00E05E6A" w:rsidP="00E05E6A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38595D9" w14:textId="246A8F93" w:rsidR="00E05E6A" w:rsidRPr="00E05E6A" w:rsidRDefault="00E05E6A" w:rsidP="00E05E6A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>ПК-8.2 Использует информационные технологии на предприятиях по обслуживанию и ремонту электроподвижного состава, принципы построения компьютерных сетей и систем управления базами данных</w:t>
            </w:r>
          </w:p>
        </w:tc>
        <w:tc>
          <w:tcPr>
            <w:tcW w:w="1275" w:type="dxa"/>
          </w:tcPr>
          <w:p w14:paraId="1329A7F7" w14:textId="77777777" w:rsidR="00E05E6A" w:rsidRPr="00E05E6A" w:rsidRDefault="00E05E6A" w:rsidP="00E05E6A">
            <w:pPr>
              <w:spacing w:line="57" w:lineRule="atLeast"/>
              <w:rPr>
                <w:sz w:val="20"/>
                <w:szCs w:val="20"/>
              </w:rPr>
            </w:pPr>
            <w:r w:rsidRPr="00E05E6A">
              <w:rPr>
                <w:color w:val="000000"/>
                <w:sz w:val="20"/>
                <w:szCs w:val="20"/>
              </w:rPr>
              <w:t>Б1.В.08</w:t>
            </w:r>
          </w:p>
          <w:p w14:paraId="36D24D65" w14:textId="401D72A7" w:rsidR="00E05E6A" w:rsidRPr="00E05E6A" w:rsidRDefault="00E05E6A" w:rsidP="00E05E6A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E05E6A">
              <w:rPr>
                <w:color w:val="000000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3A529473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  <w:r w:rsidRPr="00E05E6A">
              <w:rPr>
                <w:sz w:val="20"/>
                <w:szCs w:val="20"/>
              </w:rPr>
              <w:t xml:space="preserve">Обучающийся знает: </w:t>
            </w:r>
            <w:r w:rsidRPr="00E05E6A">
              <w:rPr>
                <w:color w:val="000000"/>
                <w:sz w:val="20"/>
                <w:szCs w:val="20"/>
              </w:rPr>
              <w:t>состав, структуру и свойства информационных процессов, систем и технологий</w:t>
            </w:r>
          </w:p>
          <w:p w14:paraId="0D15E336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</w:p>
          <w:p w14:paraId="1BBA4385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 xml:space="preserve">Обучающийся умеет: </w:t>
            </w:r>
            <w:r w:rsidRPr="00E05E6A">
              <w:rPr>
                <w:color w:val="000000"/>
                <w:sz w:val="20"/>
                <w:szCs w:val="20"/>
              </w:rPr>
              <w:t>обоснованно применять информационные технологии в профессиональной деятельности</w:t>
            </w:r>
          </w:p>
          <w:p w14:paraId="3CEFF1EF" w14:textId="44C4508A" w:rsidR="00E05E6A" w:rsidRPr="00E05E6A" w:rsidRDefault="00E05E6A" w:rsidP="00E05E6A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</w:tc>
        <w:tc>
          <w:tcPr>
            <w:tcW w:w="6095" w:type="dxa"/>
          </w:tcPr>
          <w:p w14:paraId="3E7EA4A8" w14:textId="77777777" w:rsidR="00E05E6A" w:rsidRPr="00734D68" w:rsidRDefault="00E05E6A" w:rsidP="00E05E6A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29FF5EF" w:rsidR="00E05E6A" w:rsidRPr="001A3A7C" w:rsidRDefault="00E05E6A" w:rsidP="00E05E6A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E05E6A" w:rsidRPr="001A3A7C" w:rsidRDefault="00E05E6A" w:rsidP="00E05E6A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05E6A" w:rsidRPr="001A3A7C" w14:paraId="506969DF" w14:textId="77777777" w:rsidTr="0060590F">
        <w:trPr>
          <w:trHeight w:val="2259"/>
        </w:trPr>
        <w:tc>
          <w:tcPr>
            <w:tcW w:w="675" w:type="dxa"/>
          </w:tcPr>
          <w:p w14:paraId="3B0CB997" w14:textId="4A104594" w:rsidR="00E05E6A" w:rsidRPr="00765029" w:rsidRDefault="00E05E6A" w:rsidP="00E05E6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lastRenderedPageBreak/>
              <w:t>1.</w:t>
            </w:r>
          </w:p>
          <w:p w14:paraId="7238AC3F" w14:textId="77777777" w:rsidR="00E05E6A" w:rsidRPr="009028BD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E05E6A" w:rsidRPr="009028BD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E05E6A" w:rsidRPr="009028BD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E05E6A" w:rsidRPr="009028BD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E05E6A" w:rsidRPr="001A3A7C" w:rsidRDefault="00E05E6A" w:rsidP="00E05E6A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7AC5D207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>ПК-8 Способен использовать современные информационные технологии для проектирования, эксплуатации, технического обслуживания и ремонта электроподвижного состава</w:t>
            </w:r>
          </w:p>
          <w:p w14:paraId="224D4609" w14:textId="312886BD" w:rsidR="00E05E6A" w:rsidRPr="001A3A7C" w:rsidRDefault="00E05E6A" w:rsidP="00E05E6A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4B39D33" w14:textId="25E8DDCE" w:rsidR="00E05E6A" w:rsidRPr="00601CD7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 xml:space="preserve">ПК-8.2 </w:t>
            </w:r>
            <w:r w:rsidRPr="00E05E6A">
              <w:rPr>
                <w:sz w:val="20"/>
                <w:szCs w:val="20"/>
                <w:highlight w:val="cyan"/>
              </w:rPr>
              <w:t>Использует информационные технологии на предприятиях по обслуживанию и ремонту электроподвижного состава,</w:t>
            </w:r>
            <w:r w:rsidRPr="00E05E6A">
              <w:rPr>
                <w:sz w:val="20"/>
                <w:szCs w:val="20"/>
              </w:rPr>
              <w:t xml:space="preserve"> </w:t>
            </w:r>
            <w:r w:rsidRPr="00E05E6A">
              <w:rPr>
                <w:sz w:val="20"/>
                <w:szCs w:val="20"/>
                <w:highlight w:val="cyan"/>
              </w:rPr>
              <w:t>принципы построения компьютерных сетей и систем управления базами данных</w:t>
            </w:r>
          </w:p>
        </w:tc>
        <w:tc>
          <w:tcPr>
            <w:tcW w:w="1275" w:type="dxa"/>
          </w:tcPr>
          <w:p w14:paraId="080C8A65" w14:textId="77777777" w:rsidR="00E05E6A" w:rsidRPr="00E05E6A" w:rsidRDefault="00E05E6A" w:rsidP="00E05E6A">
            <w:pPr>
              <w:spacing w:line="57" w:lineRule="atLeast"/>
              <w:rPr>
                <w:sz w:val="20"/>
                <w:szCs w:val="20"/>
              </w:rPr>
            </w:pPr>
            <w:r w:rsidRPr="00E05E6A">
              <w:rPr>
                <w:color w:val="000000"/>
                <w:sz w:val="20"/>
                <w:szCs w:val="20"/>
              </w:rPr>
              <w:t>Б1.В.08</w:t>
            </w:r>
          </w:p>
          <w:p w14:paraId="3B89614F" w14:textId="6426055A" w:rsidR="00E05E6A" w:rsidRPr="001A3A7C" w:rsidRDefault="00E05E6A" w:rsidP="00E05E6A">
            <w:pPr>
              <w:rPr>
                <w:sz w:val="16"/>
                <w:szCs w:val="16"/>
              </w:rPr>
            </w:pPr>
            <w:r w:rsidRPr="00E05E6A">
              <w:rPr>
                <w:color w:val="000000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4F59F264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  <w:r w:rsidRPr="00E05E6A">
              <w:rPr>
                <w:sz w:val="20"/>
                <w:szCs w:val="20"/>
              </w:rPr>
              <w:t xml:space="preserve">Обучающийся знает: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>состав, структуру и свойства информационных процессов, систем и технологий</w:t>
            </w:r>
          </w:p>
          <w:p w14:paraId="48B4D020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</w:p>
          <w:p w14:paraId="5BA147BF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 xml:space="preserve">Обучающийся умеет: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>обоснованно применять информационные технологии в профессиональной деятельности</w:t>
            </w:r>
          </w:p>
          <w:p w14:paraId="02D227D2" w14:textId="21A84489" w:rsidR="00E05E6A" w:rsidRPr="00601CD7" w:rsidRDefault="00E05E6A" w:rsidP="00E05E6A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2879A716" w14:textId="77777777" w:rsidR="00E05E6A" w:rsidRPr="00FA4F8F" w:rsidRDefault="00E05E6A" w:rsidP="00E05E6A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E0BD27A" w14:textId="77777777" w:rsidR="00E05E6A" w:rsidRPr="00FA4F8F" w:rsidRDefault="00E05E6A" w:rsidP="00E05E6A">
            <w:pPr>
              <w:widowControl w:val="0"/>
              <w:rPr>
                <w:sz w:val="20"/>
                <w:szCs w:val="20"/>
              </w:rPr>
            </w:pPr>
          </w:p>
          <w:p w14:paraId="4F260F57" w14:textId="4EDCD118" w:rsidR="00E05E6A" w:rsidRPr="00601CD7" w:rsidRDefault="00E05E6A" w:rsidP="00E05E6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Соотнесите </w:t>
            </w:r>
            <w:r>
              <w:rPr>
                <w:sz w:val="20"/>
                <w:szCs w:val="20"/>
              </w:rPr>
              <w:t>панели компас-3</w:t>
            </w:r>
            <w:r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 xml:space="preserve"> с её инструментами</w:t>
            </w:r>
          </w:p>
          <w:p w14:paraId="02275686" w14:textId="77777777" w:rsidR="00E05E6A" w:rsidRPr="00FA4F8F" w:rsidRDefault="00E05E6A" w:rsidP="00E05E6A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E05E6A" w:rsidRPr="00FA4F8F" w14:paraId="37BD6309" w14:textId="77777777" w:rsidTr="00EC372B">
              <w:trPr>
                <w:trHeight w:val="453"/>
              </w:trPr>
              <w:tc>
                <w:tcPr>
                  <w:tcW w:w="2297" w:type="dxa"/>
                </w:tcPr>
                <w:p w14:paraId="3A2F04F5" w14:textId="02BA7514" w:rsidR="00E05E6A" w:rsidRPr="00FA4F8F" w:rsidRDefault="00E05E6A" w:rsidP="00E05E6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Панель</w:t>
                  </w:r>
                </w:p>
              </w:tc>
              <w:tc>
                <w:tcPr>
                  <w:tcW w:w="3543" w:type="dxa"/>
                </w:tcPr>
                <w:p w14:paraId="38DE0047" w14:textId="33A92DF9" w:rsidR="00E05E6A" w:rsidRPr="00FA4F8F" w:rsidRDefault="00E05E6A" w:rsidP="00E05E6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Инструмент</w:t>
                  </w:r>
                </w:p>
              </w:tc>
            </w:tr>
            <w:tr w:rsidR="00E05E6A" w:rsidRPr="00FA4F8F" w14:paraId="08BA07F0" w14:textId="77777777" w:rsidTr="00EC372B">
              <w:trPr>
                <w:trHeight w:val="238"/>
              </w:trPr>
              <w:tc>
                <w:tcPr>
                  <w:tcW w:w="2297" w:type="dxa"/>
                </w:tcPr>
                <w:p w14:paraId="778D0F6E" w14:textId="6741A65D" w:rsidR="00E05E6A" w:rsidRPr="00FA4F8F" w:rsidRDefault="00E05E6A" w:rsidP="00E05E6A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А) </w:t>
                  </w:r>
                  <w:r>
                    <w:rPr>
                      <w:sz w:val="20"/>
                      <w:szCs w:val="20"/>
                    </w:rPr>
                    <w:t>Геометрия</w:t>
                  </w:r>
                </w:p>
              </w:tc>
              <w:tc>
                <w:tcPr>
                  <w:tcW w:w="3543" w:type="dxa"/>
                </w:tcPr>
                <w:p w14:paraId="7995F3E1" w14:textId="2158F253" w:rsidR="00E05E6A" w:rsidRPr="00FA4F8F" w:rsidRDefault="00E05E6A" w:rsidP="00E05E6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1) </w:t>
                  </w:r>
                  <w:r>
                    <w:rPr>
                      <w:sz w:val="20"/>
                      <w:szCs w:val="20"/>
                    </w:rPr>
                    <w:t>Элемент выдавливания</w:t>
                  </w:r>
                </w:p>
              </w:tc>
            </w:tr>
            <w:tr w:rsidR="00E05E6A" w:rsidRPr="00FA4F8F" w14:paraId="37AA8088" w14:textId="77777777" w:rsidTr="00EC372B">
              <w:trPr>
                <w:trHeight w:val="293"/>
              </w:trPr>
              <w:tc>
                <w:tcPr>
                  <w:tcW w:w="2297" w:type="dxa"/>
                </w:tcPr>
                <w:p w14:paraId="63CF25C7" w14:textId="63CAAFA6" w:rsidR="00E05E6A" w:rsidRPr="00FA4F8F" w:rsidRDefault="00E05E6A" w:rsidP="00E05E6A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Б) </w:t>
                  </w:r>
                  <w:r>
                    <w:rPr>
                      <w:sz w:val="20"/>
                      <w:szCs w:val="20"/>
                    </w:rPr>
                    <w:t>Элементы тела</w:t>
                  </w:r>
                  <w:r w:rsidRPr="00FA4F8F">
                    <w:rPr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3543" w:type="dxa"/>
                </w:tcPr>
                <w:p w14:paraId="1CE927D9" w14:textId="68432193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2) </w:t>
                  </w:r>
                  <w:r>
                    <w:rPr>
                      <w:sz w:val="20"/>
                      <w:szCs w:val="20"/>
                    </w:rPr>
                    <w:t>Равенство</w:t>
                  </w:r>
                </w:p>
              </w:tc>
            </w:tr>
            <w:tr w:rsidR="00E05E6A" w:rsidRPr="00FA4F8F" w14:paraId="1E761339" w14:textId="77777777" w:rsidTr="00EC372B">
              <w:trPr>
                <w:trHeight w:val="400"/>
              </w:trPr>
              <w:tc>
                <w:tcPr>
                  <w:tcW w:w="2297" w:type="dxa"/>
                </w:tcPr>
                <w:p w14:paraId="2311ACF0" w14:textId="1F31B14A" w:rsidR="00E05E6A" w:rsidRPr="00FA4F8F" w:rsidRDefault="00E05E6A" w:rsidP="00E05E6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В) </w:t>
                  </w:r>
                  <w:r>
                    <w:rPr>
                      <w:sz w:val="20"/>
                      <w:szCs w:val="20"/>
                    </w:rPr>
                    <w:t>Ограничения</w:t>
                  </w:r>
                </w:p>
              </w:tc>
              <w:tc>
                <w:tcPr>
                  <w:tcW w:w="3543" w:type="dxa"/>
                </w:tcPr>
                <w:p w14:paraId="78242A42" w14:textId="2382392D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3)  </w:t>
                  </w:r>
                  <w:r>
                    <w:rPr>
                      <w:sz w:val="20"/>
                      <w:szCs w:val="20"/>
                    </w:rPr>
                    <w:t>Вырезать выдавливанием</w:t>
                  </w:r>
                </w:p>
              </w:tc>
            </w:tr>
            <w:tr w:rsidR="00E05E6A" w:rsidRPr="00FA4F8F" w14:paraId="765B7AFA" w14:textId="77777777" w:rsidTr="00EC372B">
              <w:trPr>
                <w:trHeight w:val="492"/>
              </w:trPr>
              <w:tc>
                <w:tcPr>
                  <w:tcW w:w="2297" w:type="dxa"/>
                </w:tcPr>
                <w:p w14:paraId="32CC4541" w14:textId="05BC826D" w:rsidR="00E05E6A" w:rsidRPr="00FA4F8F" w:rsidRDefault="00E05E6A" w:rsidP="00E05E6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61899665" w14:textId="0393A77F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4) </w:t>
                  </w:r>
                  <w:r>
                    <w:rPr>
                      <w:sz w:val="20"/>
                      <w:szCs w:val="20"/>
                    </w:rPr>
                    <w:t>Окружность</w:t>
                  </w:r>
                </w:p>
              </w:tc>
            </w:tr>
            <w:tr w:rsidR="00E05E6A" w:rsidRPr="00FA4F8F" w14:paraId="1655B8C2" w14:textId="77777777" w:rsidTr="00EC372B">
              <w:trPr>
                <w:trHeight w:val="492"/>
              </w:trPr>
              <w:tc>
                <w:tcPr>
                  <w:tcW w:w="2297" w:type="dxa"/>
                </w:tcPr>
                <w:p w14:paraId="00B01A51" w14:textId="77777777" w:rsidR="00E05E6A" w:rsidRPr="00FA4F8F" w:rsidRDefault="00E05E6A" w:rsidP="00E05E6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7EEE4839" w14:textId="5B316F0C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5) Параллельность</w:t>
                  </w:r>
                </w:p>
              </w:tc>
            </w:tr>
            <w:tr w:rsidR="00E05E6A" w:rsidRPr="00FA4F8F" w14:paraId="3F06AE0C" w14:textId="77777777" w:rsidTr="00EC372B">
              <w:trPr>
                <w:trHeight w:val="492"/>
              </w:trPr>
              <w:tc>
                <w:tcPr>
                  <w:tcW w:w="2297" w:type="dxa"/>
                </w:tcPr>
                <w:p w14:paraId="49E945FD" w14:textId="77777777" w:rsidR="00E05E6A" w:rsidRPr="00FA4F8F" w:rsidRDefault="00E05E6A" w:rsidP="00E05E6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152EC9F6" w14:textId="14F301C3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6) Прямоугольник</w:t>
                  </w:r>
                </w:p>
              </w:tc>
            </w:tr>
          </w:tbl>
          <w:p w14:paraId="2661084E" w14:textId="72FB29A5" w:rsidR="00E05E6A" w:rsidRPr="00FA4F8F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3885673" w14:textId="4160DC49" w:rsidR="00E05E6A" w:rsidRPr="00FA4F8F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А4</w:t>
            </w:r>
            <w:r>
              <w:rPr>
                <w:sz w:val="20"/>
                <w:szCs w:val="20"/>
              </w:rPr>
              <w:t>6</w:t>
            </w:r>
            <w:r w:rsidRPr="00FA4F8F">
              <w:rPr>
                <w:sz w:val="20"/>
                <w:szCs w:val="20"/>
              </w:rPr>
              <w:t>Б1</w:t>
            </w:r>
            <w:r>
              <w:rPr>
                <w:sz w:val="20"/>
                <w:szCs w:val="20"/>
              </w:rPr>
              <w:t>3</w:t>
            </w:r>
            <w:r w:rsidRPr="00FA4F8F">
              <w:rPr>
                <w:sz w:val="20"/>
                <w:szCs w:val="20"/>
              </w:rPr>
              <w:t>В2</w:t>
            </w:r>
            <w:r>
              <w:rPr>
                <w:sz w:val="20"/>
                <w:szCs w:val="20"/>
              </w:rPr>
              <w:t>5</w:t>
            </w:r>
          </w:p>
        </w:tc>
      </w:tr>
      <w:tr w:rsidR="00E05E6A" w:rsidRPr="001A3A7C" w14:paraId="55752DA8" w14:textId="77777777" w:rsidTr="00930580">
        <w:trPr>
          <w:trHeight w:val="3535"/>
        </w:trPr>
        <w:tc>
          <w:tcPr>
            <w:tcW w:w="675" w:type="dxa"/>
          </w:tcPr>
          <w:p w14:paraId="1CDAEF7E" w14:textId="58782AC5" w:rsidR="00E05E6A" w:rsidRPr="00765029" w:rsidRDefault="00E05E6A" w:rsidP="00E05E6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E05E6A" w:rsidRPr="009028BD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E05E6A" w:rsidRPr="009028BD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E05E6A" w:rsidRPr="009028BD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E05E6A" w:rsidRPr="009028BD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E05E6A" w:rsidRPr="00765029" w:rsidRDefault="00E05E6A" w:rsidP="00E05E6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355D326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>ПК-8 Способен использовать современные информационные технологии для проектирования, эксплуатации, технического обслуживания и ремонта электроподвижного состава</w:t>
            </w:r>
          </w:p>
          <w:p w14:paraId="00CB0DB0" w14:textId="24379D59" w:rsidR="00E05E6A" w:rsidRPr="001A3A7C" w:rsidRDefault="00E05E6A" w:rsidP="00E05E6A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08D8CCF1" w14:textId="36BC977F" w:rsidR="00E05E6A" w:rsidRPr="001A3A7C" w:rsidRDefault="00E05E6A" w:rsidP="00E05E6A">
            <w:pPr>
              <w:rPr>
                <w:sz w:val="16"/>
                <w:szCs w:val="16"/>
              </w:rPr>
            </w:pPr>
            <w:r w:rsidRPr="00E05E6A">
              <w:rPr>
                <w:sz w:val="20"/>
                <w:szCs w:val="20"/>
              </w:rPr>
              <w:t xml:space="preserve">ПК-8.2 </w:t>
            </w:r>
            <w:r w:rsidRPr="00E05E6A">
              <w:rPr>
                <w:sz w:val="20"/>
                <w:szCs w:val="20"/>
                <w:highlight w:val="cyan"/>
              </w:rPr>
              <w:t>Использует информационные технологии на предприятиях по обслуживанию и ремонту электроподвижного состава,</w:t>
            </w:r>
            <w:r w:rsidRPr="00E05E6A">
              <w:rPr>
                <w:sz w:val="20"/>
                <w:szCs w:val="20"/>
              </w:rPr>
              <w:t xml:space="preserve"> </w:t>
            </w:r>
            <w:r w:rsidRPr="00E05E6A">
              <w:rPr>
                <w:sz w:val="20"/>
                <w:szCs w:val="20"/>
                <w:highlight w:val="cyan"/>
              </w:rPr>
              <w:t>принципы построения компьютерных сетей и систем управления базами данных</w:t>
            </w:r>
          </w:p>
        </w:tc>
        <w:tc>
          <w:tcPr>
            <w:tcW w:w="1275" w:type="dxa"/>
          </w:tcPr>
          <w:p w14:paraId="107E0BB4" w14:textId="77777777" w:rsidR="00E05E6A" w:rsidRPr="00E05E6A" w:rsidRDefault="00E05E6A" w:rsidP="00E05E6A">
            <w:pPr>
              <w:spacing w:line="57" w:lineRule="atLeast"/>
              <w:rPr>
                <w:sz w:val="20"/>
                <w:szCs w:val="20"/>
              </w:rPr>
            </w:pPr>
            <w:r w:rsidRPr="00E05E6A">
              <w:rPr>
                <w:color w:val="000000"/>
                <w:sz w:val="20"/>
                <w:szCs w:val="20"/>
              </w:rPr>
              <w:t>Б1.В.08</w:t>
            </w:r>
          </w:p>
          <w:p w14:paraId="003AEF48" w14:textId="4E939FE1" w:rsidR="00E05E6A" w:rsidRPr="001A3A7C" w:rsidRDefault="00E05E6A" w:rsidP="00E05E6A">
            <w:pPr>
              <w:rPr>
                <w:sz w:val="16"/>
                <w:szCs w:val="16"/>
              </w:rPr>
            </w:pPr>
            <w:r w:rsidRPr="00E05E6A">
              <w:rPr>
                <w:color w:val="000000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10694A04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  <w:r w:rsidRPr="00E05E6A">
              <w:rPr>
                <w:sz w:val="20"/>
                <w:szCs w:val="20"/>
              </w:rPr>
              <w:t xml:space="preserve">Обучающийся знает: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>состав, структуру и свойства информационных процессов, систем и технологий</w:t>
            </w:r>
          </w:p>
          <w:p w14:paraId="324935AC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</w:p>
          <w:p w14:paraId="3D9CE67E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 xml:space="preserve">Обучающийся умеет: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>обоснованно применять информационные технологии в профессиональной деятельности</w:t>
            </w:r>
          </w:p>
          <w:p w14:paraId="6FFA3ED5" w14:textId="353DE663" w:rsidR="00E05E6A" w:rsidRPr="006A5939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49CB1D81" w14:textId="77777777" w:rsidR="00E05E6A" w:rsidRPr="00FA4F8F" w:rsidRDefault="00E05E6A" w:rsidP="00E05E6A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037B5AF" w14:textId="77777777" w:rsidR="00E05E6A" w:rsidRPr="00FA4F8F" w:rsidRDefault="00E05E6A" w:rsidP="00E05E6A">
            <w:pPr>
              <w:widowControl w:val="0"/>
              <w:rPr>
                <w:sz w:val="20"/>
                <w:szCs w:val="20"/>
              </w:rPr>
            </w:pPr>
          </w:p>
          <w:p w14:paraId="4441A98E" w14:textId="68386304" w:rsidR="00E05E6A" w:rsidRPr="00601CD7" w:rsidRDefault="00E05E6A" w:rsidP="00E05E6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Соотнесите </w:t>
            </w:r>
            <w:r>
              <w:rPr>
                <w:sz w:val="20"/>
                <w:szCs w:val="20"/>
              </w:rPr>
              <w:t>программный модуль компас-3</w:t>
            </w:r>
            <w:r>
              <w:rPr>
                <w:sz w:val="20"/>
                <w:szCs w:val="20"/>
                <w:lang w:val="en-US"/>
              </w:rPr>
              <w:t>d</w:t>
            </w:r>
            <w:r w:rsidRPr="00601CD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 его функции</w:t>
            </w:r>
          </w:p>
          <w:p w14:paraId="26128228" w14:textId="77777777" w:rsidR="00E05E6A" w:rsidRPr="00FA4F8F" w:rsidRDefault="00E05E6A" w:rsidP="00E05E6A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E05E6A" w:rsidRPr="00FA4F8F" w14:paraId="3968282C" w14:textId="77777777" w:rsidTr="0030159E">
              <w:trPr>
                <w:trHeight w:val="453"/>
              </w:trPr>
              <w:tc>
                <w:tcPr>
                  <w:tcW w:w="2297" w:type="dxa"/>
                </w:tcPr>
                <w:p w14:paraId="2F17FCA4" w14:textId="571990C5" w:rsidR="00E05E6A" w:rsidRPr="00FA4F8F" w:rsidRDefault="00E05E6A" w:rsidP="00E05E6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Панель</w:t>
                  </w:r>
                </w:p>
              </w:tc>
              <w:tc>
                <w:tcPr>
                  <w:tcW w:w="3543" w:type="dxa"/>
                </w:tcPr>
                <w:p w14:paraId="4643FDB0" w14:textId="78589F4B" w:rsidR="00E05E6A" w:rsidRPr="00FA4F8F" w:rsidRDefault="00E05E6A" w:rsidP="00E05E6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Инструмент</w:t>
                  </w:r>
                </w:p>
              </w:tc>
            </w:tr>
            <w:tr w:rsidR="00E05E6A" w:rsidRPr="00FA4F8F" w14:paraId="3BDCF029" w14:textId="77777777" w:rsidTr="0030159E">
              <w:trPr>
                <w:trHeight w:val="238"/>
              </w:trPr>
              <w:tc>
                <w:tcPr>
                  <w:tcW w:w="2297" w:type="dxa"/>
                </w:tcPr>
                <w:p w14:paraId="6BD9F4A7" w14:textId="431F193E" w:rsidR="00E05E6A" w:rsidRPr="00761CA8" w:rsidRDefault="00E05E6A" w:rsidP="00E05E6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А) </w:t>
                  </w:r>
                  <w:r>
                    <w:rPr>
                      <w:sz w:val="20"/>
                      <w:szCs w:val="20"/>
                    </w:rPr>
                    <w:t>Инструменты эскиза</w:t>
                  </w:r>
                </w:p>
              </w:tc>
              <w:tc>
                <w:tcPr>
                  <w:tcW w:w="3543" w:type="dxa"/>
                </w:tcPr>
                <w:p w14:paraId="238B8E40" w14:textId="1CE15536" w:rsidR="00E05E6A" w:rsidRPr="00601CD7" w:rsidRDefault="00E05E6A" w:rsidP="00E05E6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1)</w:t>
                  </w:r>
                  <w:r>
                    <w:rPr>
                      <w:sz w:val="20"/>
                      <w:szCs w:val="20"/>
                    </w:rPr>
                    <w:t xml:space="preserve"> Распределённая сила</w:t>
                  </w:r>
                </w:p>
              </w:tc>
            </w:tr>
            <w:tr w:rsidR="00E05E6A" w:rsidRPr="00FA4F8F" w14:paraId="29C57901" w14:textId="77777777" w:rsidTr="00930580">
              <w:trPr>
                <w:trHeight w:val="293"/>
              </w:trPr>
              <w:tc>
                <w:tcPr>
                  <w:tcW w:w="2297" w:type="dxa"/>
                </w:tcPr>
                <w:p w14:paraId="25F6369A" w14:textId="3591869B" w:rsidR="00E05E6A" w:rsidRPr="00FA4F8F" w:rsidRDefault="00E05E6A" w:rsidP="00E05E6A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Б) </w:t>
                  </w:r>
                  <w:proofErr w:type="spellStart"/>
                  <w:r>
                    <w:rPr>
                      <w:sz w:val="20"/>
                      <w:szCs w:val="20"/>
                    </w:rPr>
                    <w:t>Твёрдотельное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моделирование</w:t>
                  </w:r>
                  <w:r w:rsidRPr="00FA4F8F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71998663" w14:textId="3767BFB1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2) </w:t>
                  </w:r>
                  <w:r>
                    <w:rPr>
                      <w:sz w:val="20"/>
                      <w:szCs w:val="20"/>
                    </w:rPr>
                    <w:t>Вырезать выдавливанием</w:t>
                  </w:r>
                </w:p>
              </w:tc>
            </w:tr>
            <w:tr w:rsidR="00E05E6A" w:rsidRPr="00FA4F8F" w14:paraId="5ADD8E02" w14:textId="77777777" w:rsidTr="0030159E">
              <w:trPr>
                <w:trHeight w:val="400"/>
              </w:trPr>
              <w:tc>
                <w:tcPr>
                  <w:tcW w:w="2297" w:type="dxa"/>
                </w:tcPr>
                <w:p w14:paraId="17BFEAB7" w14:textId="1F3B71F3" w:rsidR="00E05E6A" w:rsidRPr="00761CA8" w:rsidRDefault="00E05E6A" w:rsidP="00E05E6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 xml:space="preserve">В) </w:t>
                  </w:r>
                  <w:r>
                    <w:rPr>
                      <w:sz w:val="20"/>
                      <w:szCs w:val="20"/>
                      <w:lang w:val="en-US"/>
                    </w:rPr>
                    <w:t>APM FEM</w:t>
                  </w:r>
                </w:p>
              </w:tc>
              <w:tc>
                <w:tcPr>
                  <w:tcW w:w="3543" w:type="dxa"/>
                </w:tcPr>
                <w:p w14:paraId="389C2FAB" w14:textId="561A459A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3)</w:t>
                  </w:r>
                  <w:r>
                    <w:rPr>
                      <w:sz w:val="20"/>
                      <w:szCs w:val="20"/>
                    </w:rPr>
                    <w:t xml:space="preserve"> Дуга</w:t>
                  </w:r>
                </w:p>
              </w:tc>
            </w:tr>
            <w:tr w:rsidR="00E05E6A" w:rsidRPr="00FA4F8F" w14:paraId="178F8F3F" w14:textId="77777777" w:rsidTr="0030159E">
              <w:trPr>
                <w:trHeight w:val="492"/>
              </w:trPr>
              <w:tc>
                <w:tcPr>
                  <w:tcW w:w="2297" w:type="dxa"/>
                </w:tcPr>
                <w:p w14:paraId="009DC93C" w14:textId="3678244A" w:rsidR="00E05E6A" w:rsidRPr="00FA4F8F" w:rsidRDefault="00E05E6A" w:rsidP="00E05E6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403DA27E" w14:textId="52C27B02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4)  </w:t>
                  </w:r>
                  <w:r>
                    <w:rPr>
                      <w:sz w:val="20"/>
                      <w:szCs w:val="20"/>
                    </w:rPr>
                    <w:t>Элемент выдавливания</w:t>
                  </w:r>
                </w:p>
              </w:tc>
            </w:tr>
            <w:tr w:rsidR="00E05E6A" w:rsidRPr="00FA4F8F" w14:paraId="276685D9" w14:textId="77777777" w:rsidTr="0030159E">
              <w:trPr>
                <w:trHeight w:val="492"/>
              </w:trPr>
              <w:tc>
                <w:tcPr>
                  <w:tcW w:w="2297" w:type="dxa"/>
                </w:tcPr>
                <w:p w14:paraId="4178B22C" w14:textId="77777777" w:rsidR="00E05E6A" w:rsidRPr="00FA4F8F" w:rsidRDefault="00E05E6A" w:rsidP="00E05E6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4E582A95" w14:textId="12BB25AF" w:rsidR="00E05E6A" w:rsidRPr="00761CA8" w:rsidRDefault="00E05E6A" w:rsidP="00E05E6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5) Отрезок</w:t>
                  </w:r>
                </w:p>
              </w:tc>
            </w:tr>
          </w:tbl>
          <w:p w14:paraId="6E49773D" w14:textId="77777777" w:rsidR="00E05E6A" w:rsidRPr="00FA4F8F" w:rsidRDefault="00E05E6A" w:rsidP="00E05E6A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1370478A" w14:textId="7EC29FFA" w:rsidR="00E05E6A" w:rsidRPr="00FA4F8F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35</w:t>
            </w:r>
            <w:r w:rsidRPr="00FA4F8F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24В1</w:t>
            </w:r>
          </w:p>
        </w:tc>
      </w:tr>
      <w:tr w:rsidR="00E05E6A" w:rsidRPr="001A3A7C" w14:paraId="558A463C" w14:textId="77777777" w:rsidTr="00930580">
        <w:trPr>
          <w:trHeight w:val="3530"/>
        </w:trPr>
        <w:tc>
          <w:tcPr>
            <w:tcW w:w="675" w:type="dxa"/>
          </w:tcPr>
          <w:p w14:paraId="69A10EB7" w14:textId="48AAD0CC" w:rsidR="00E05E6A" w:rsidRPr="00765029" w:rsidRDefault="00E05E6A" w:rsidP="00E05E6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E05E6A" w:rsidRPr="009028BD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E05E6A" w:rsidRPr="009028BD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E05E6A" w:rsidRPr="009028BD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E05E6A" w:rsidRPr="009028BD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E05E6A" w:rsidRPr="00765029" w:rsidRDefault="00E05E6A" w:rsidP="00E05E6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5A0E6B42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>ПК-8 Способен использовать современные информационные технологии для проектирования, эксплуатации, технического обслуживания и ремонта электроподвижного состава</w:t>
            </w:r>
          </w:p>
          <w:p w14:paraId="33E26057" w14:textId="24181645" w:rsidR="00E05E6A" w:rsidRPr="001A3A7C" w:rsidRDefault="00E05E6A" w:rsidP="00E05E6A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0E96C47F" w14:textId="045D321E" w:rsidR="00E05E6A" w:rsidRPr="001A3A7C" w:rsidRDefault="00E05E6A" w:rsidP="00E05E6A">
            <w:pPr>
              <w:rPr>
                <w:sz w:val="16"/>
                <w:szCs w:val="16"/>
              </w:rPr>
            </w:pPr>
            <w:r w:rsidRPr="00E05E6A">
              <w:rPr>
                <w:sz w:val="20"/>
                <w:szCs w:val="20"/>
              </w:rPr>
              <w:t xml:space="preserve">ПК-8.2 </w:t>
            </w:r>
            <w:r w:rsidRPr="00E05E6A">
              <w:rPr>
                <w:sz w:val="20"/>
                <w:szCs w:val="20"/>
                <w:highlight w:val="cyan"/>
              </w:rPr>
              <w:t>Использует информационные технологии на предприятиях по обслуживанию и ремонту электроподвижного состава,</w:t>
            </w:r>
            <w:r w:rsidRPr="00E05E6A">
              <w:rPr>
                <w:sz w:val="20"/>
                <w:szCs w:val="20"/>
              </w:rPr>
              <w:t xml:space="preserve"> </w:t>
            </w:r>
            <w:r w:rsidRPr="00E05E6A">
              <w:rPr>
                <w:sz w:val="20"/>
                <w:szCs w:val="20"/>
                <w:highlight w:val="cyan"/>
              </w:rPr>
              <w:t>принципы построения компьютерных сетей и систем управления базами данных</w:t>
            </w:r>
          </w:p>
        </w:tc>
        <w:tc>
          <w:tcPr>
            <w:tcW w:w="1275" w:type="dxa"/>
          </w:tcPr>
          <w:p w14:paraId="03FCC1A9" w14:textId="77777777" w:rsidR="00E05E6A" w:rsidRPr="00E05E6A" w:rsidRDefault="00E05E6A" w:rsidP="00E05E6A">
            <w:pPr>
              <w:spacing w:line="57" w:lineRule="atLeast"/>
              <w:rPr>
                <w:sz w:val="20"/>
                <w:szCs w:val="20"/>
              </w:rPr>
            </w:pPr>
            <w:r w:rsidRPr="00E05E6A">
              <w:rPr>
                <w:color w:val="000000"/>
                <w:sz w:val="20"/>
                <w:szCs w:val="20"/>
              </w:rPr>
              <w:t>Б1.В.08</w:t>
            </w:r>
          </w:p>
          <w:p w14:paraId="48FCFC46" w14:textId="129E103E" w:rsidR="00E05E6A" w:rsidRPr="001A3A7C" w:rsidRDefault="00E05E6A" w:rsidP="00E05E6A">
            <w:pPr>
              <w:rPr>
                <w:sz w:val="16"/>
                <w:szCs w:val="16"/>
              </w:rPr>
            </w:pPr>
            <w:r w:rsidRPr="00E05E6A">
              <w:rPr>
                <w:color w:val="000000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54E1D591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  <w:r w:rsidRPr="00E05E6A">
              <w:rPr>
                <w:sz w:val="20"/>
                <w:szCs w:val="20"/>
              </w:rPr>
              <w:t xml:space="preserve">Обучающийся знает: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>состав, структуру и свойства информационных процессов, систем и технологий</w:t>
            </w:r>
          </w:p>
          <w:p w14:paraId="76CAFA9B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</w:p>
          <w:p w14:paraId="63FD11D4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 xml:space="preserve">Обучающийся умеет: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>обоснованно применять информационные технологии в профессиональной деятельности</w:t>
            </w:r>
          </w:p>
          <w:p w14:paraId="2C66F5DA" w14:textId="14C6E4E2" w:rsidR="00E05E6A" w:rsidRPr="006A5939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7540E3B3" w14:textId="77777777" w:rsidR="00E05E6A" w:rsidRPr="00FA4F8F" w:rsidRDefault="00E05E6A" w:rsidP="00E05E6A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56C425C" w14:textId="77777777" w:rsidR="00E05E6A" w:rsidRPr="00FA4F8F" w:rsidRDefault="00E05E6A" w:rsidP="00E05E6A">
            <w:pPr>
              <w:widowControl w:val="0"/>
              <w:rPr>
                <w:sz w:val="20"/>
                <w:szCs w:val="20"/>
              </w:rPr>
            </w:pPr>
          </w:p>
          <w:p w14:paraId="353AB8D6" w14:textId="77777777" w:rsidR="00E05E6A" w:rsidRPr="00601CD7" w:rsidRDefault="00E05E6A" w:rsidP="00E05E6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Соотнесите </w:t>
            </w:r>
            <w:r>
              <w:rPr>
                <w:sz w:val="20"/>
                <w:szCs w:val="20"/>
              </w:rPr>
              <w:t>панели компас-3</w:t>
            </w:r>
            <w:r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 xml:space="preserve"> с её инструментами</w:t>
            </w:r>
          </w:p>
          <w:p w14:paraId="28D1B56C" w14:textId="77777777" w:rsidR="00E05E6A" w:rsidRPr="00FA4F8F" w:rsidRDefault="00E05E6A" w:rsidP="00E05E6A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E05E6A" w:rsidRPr="00FA4F8F" w14:paraId="438A3F30" w14:textId="77777777" w:rsidTr="00AD20DC">
              <w:trPr>
                <w:trHeight w:val="453"/>
              </w:trPr>
              <w:tc>
                <w:tcPr>
                  <w:tcW w:w="2297" w:type="dxa"/>
                </w:tcPr>
                <w:p w14:paraId="1029B53F" w14:textId="3BEC1D9F" w:rsidR="00E05E6A" w:rsidRPr="00A75CE0" w:rsidRDefault="00E05E6A" w:rsidP="00E05E6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Панель компас-3</w:t>
                  </w:r>
                  <w:r>
                    <w:rPr>
                      <w:sz w:val="20"/>
                      <w:szCs w:val="20"/>
                      <w:lang w:val="en-US"/>
                    </w:rPr>
                    <w:t>d</w:t>
                  </w:r>
                </w:p>
              </w:tc>
              <w:tc>
                <w:tcPr>
                  <w:tcW w:w="3543" w:type="dxa"/>
                </w:tcPr>
                <w:p w14:paraId="2B1AF087" w14:textId="66E2D26A" w:rsidR="00E05E6A" w:rsidRPr="00A75CE0" w:rsidRDefault="00E05E6A" w:rsidP="00E05E6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Инструмент</w:t>
                  </w:r>
                </w:p>
              </w:tc>
            </w:tr>
            <w:tr w:rsidR="00E05E6A" w:rsidRPr="00FA4F8F" w14:paraId="114F549B" w14:textId="77777777" w:rsidTr="00AD20DC">
              <w:trPr>
                <w:trHeight w:val="238"/>
              </w:trPr>
              <w:tc>
                <w:tcPr>
                  <w:tcW w:w="2297" w:type="dxa"/>
                </w:tcPr>
                <w:p w14:paraId="29A6ED9B" w14:textId="77777777" w:rsidR="00E05E6A" w:rsidRPr="00FA4F8F" w:rsidRDefault="00E05E6A" w:rsidP="00E05E6A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А) </w:t>
                  </w:r>
                  <w:r>
                    <w:rPr>
                      <w:sz w:val="20"/>
                      <w:szCs w:val="20"/>
                    </w:rPr>
                    <w:t>Геометрия</w:t>
                  </w:r>
                </w:p>
              </w:tc>
              <w:tc>
                <w:tcPr>
                  <w:tcW w:w="3543" w:type="dxa"/>
                </w:tcPr>
                <w:p w14:paraId="03F60CA2" w14:textId="77777777" w:rsidR="00E05E6A" w:rsidRPr="00FA4F8F" w:rsidRDefault="00E05E6A" w:rsidP="00E05E6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1) </w:t>
                  </w:r>
                  <w:r>
                    <w:rPr>
                      <w:sz w:val="20"/>
                      <w:szCs w:val="20"/>
                    </w:rPr>
                    <w:t>Элемент выдавливания</w:t>
                  </w:r>
                </w:p>
              </w:tc>
            </w:tr>
            <w:tr w:rsidR="00E05E6A" w:rsidRPr="00FA4F8F" w14:paraId="738C5693" w14:textId="77777777" w:rsidTr="00AD20DC">
              <w:trPr>
                <w:trHeight w:val="293"/>
              </w:trPr>
              <w:tc>
                <w:tcPr>
                  <w:tcW w:w="2297" w:type="dxa"/>
                </w:tcPr>
                <w:p w14:paraId="2B6D892A" w14:textId="77777777" w:rsidR="00E05E6A" w:rsidRPr="00FA4F8F" w:rsidRDefault="00E05E6A" w:rsidP="00E05E6A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Б) </w:t>
                  </w:r>
                  <w:r>
                    <w:rPr>
                      <w:sz w:val="20"/>
                      <w:szCs w:val="20"/>
                    </w:rPr>
                    <w:t>Элементы тела</w:t>
                  </w:r>
                  <w:r w:rsidRPr="00FA4F8F">
                    <w:rPr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3543" w:type="dxa"/>
                </w:tcPr>
                <w:p w14:paraId="2433D558" w14:textId="77777777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2) </w:t>
                  </w:r>
                  <w:r>
                    <w:rPr>
                      <w:sz w:val="20"/>
                      <w:szCs w:val="20"/>
                    </w:rPr>
                    <w:t>Равенство</w:t>
                  </w:r>
                </w:p>
              </w:tc>
            </w:tr>
            <w:tr w:rsidR="00E05E6A" w:rsidRPr="00FA4F8F" w14:paraId="0D7D72E6" w14:textId="77777777" w:rsidTr="00AD20DC">
              <w:trPr>
                <w:trHeight w:val="400"/>
              </w:trPr>
              <w:tc>
                <w:tcPr>
                  <w:tcW w:w="2297" w:type="dxa"/>
                </w:tcPr>
                <w:p w14:paraId="69E23BC9" w14:textId="77777777" w:rsidR="00E05E6A" w:rsidRPr="00FA4F8F" w:rsidRDefault="00E05E6A" w:rsidP="00E05E6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В) </w:t>
                  </w:r>
                  <w:r>
                    <w:rPr>
                      <w:sz w:val="20"/>
                      <w:szCs w:val="20"/>
                    </w:rPr>
                    <w:t>Ограничения</w:t>
                  </w:r>
                </w:p>
              </w:tc>
              <w:tc>
                <w:tcPr>
                  <w:tcW w:w="3543" w:type="dxa"/>
                </w:tcPr>
                <w:p w14:paraId="271C8DED" w14:textId="77777777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3)  </w:t>
                  </w:r>
                  <w:r>
                    <w:rPr>
                      <w:sz w:val="20"/>
                      <w:szCs w:val="20"/>
                    </w:rPr>
                    <w:t>Вырезать выдавливанием</w:t>
                  </w:r>
                </w:p>
              </w:tc>
            </w:tr>
            <w:tr w:rsidR="00E05E6A" w:rsidRPr="00FA4F8F" w14:paraId="2CF9FCC2" w14:textId="77777777" w:rsidTr="00AD20DC">
              <w:trPr>
                <w:trHeight w:val="492"/>
              </w:trPr>
              <w:tc>
                <w:tcPr>
                  <w:tcW w:w="2297" w:type="dxa"/>
                </w:tcPr>
                <w:p w14:paraId="20ADA511" w14:textId="77777777" w:rsidR="00E05E6A" w:rsidRPr="00FA4F8F" w:rsidRDefault="00E05E6A" w:rsidP="00E05E6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40A249E7" w14:textId="77777777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4) </w:t>
                  </w:r>
                  <w:r>
                    <w:rPr>
                      <w:sz w:val="20"/>
                      <w:szCs w:val="20"/>
                    </w:rPr>
                    <w:t>Окружность</w:t>
                  </w:r>
                </w:p>
              </w:tc>
            </w:tr>
            <w:tr w:rsidR="00E05E6A" w:rsidRPr="00FA4F8F" w14:paraId="706CBB63" w14:textId="77777777" w:rsidTr="00AD20DC">
              <w:trPr>
                <w:trHeight w:val="492"/>
              </w:trPr>
              <w:tc>
                <w:tcPr>
                  <w:tcW w:w="2297" w:type="dxa"/>
                </w:tcPr>
                <w:p w14:paraId="0D627027" w14:textId="77777777" w:rsidR="00E05E6A" w:rsidRPr="00FA4F8F" w:rsidRDefault="00E05E6A" w:rsidP="00E05E6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14753B32" w14:textId="77777777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5) Параллельность</w:t>
                  </w:r>
                </w:p>
              </w:tc>
            </w:tr>
            <w:tr w:rsidR="00E05E6A" w:rsidRPr="00FA4F8F" w14:paraId="16673710" w14:textId="77777777" w:rsidTr="00AD20DC">
              <w:trPr>
                <w:trHeight w:val="492"/>
              </w:trPr>
              <w:tc>
                <w:tcPr>
                  <w:tcW w:w="2297" w:type="dxa"/>
                </w:tcPr>
                <w:p w14:paraId="165DB715" w14:textId="77777777" w:rsidR="00E05E6A" w:rsidRPr="00FA4F8F" w:rsidRDefault="00E05E6A" w:rsidP="00E05E6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4456CAF" w14:textId="77777777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6) Прямоугольник</w:t>
                  </w:r>
                </w:p>
              </w:tc>
            </w:tr>
          </w:tbl>
          <w:p w14:paraId="04F27FAB" w14:textId="77777777" w:rsidR="00E05E6A" w:rsidRPr="00FA4F8F" w:rsidRDefault="00E05E6A" w:rsidP="00E05E6A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661883EF" w14:textId="0544BAA4" w:rsidR="00E05E6A" w:rsidRPr="00FA4F8F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А4</w:t>
            </w:r>
            <w:r>
              <w:rPr>
                <w:sz w:val="20"/>
                <w:szCs w:val="20"/>
              </w:rPr>
              <w:t>6</w:t>
            </w:r>
            <w:r w:rsidRPr="00FA4F8F">
              <w:rPr>
                <w:sz w:val="20"/>
                <w:szCs w:val="20"/>
              </w:rPr>
              <w:t>Б1</w:t>
            </w:r>
            <w:r>
              <w:rPr>
                <w:sz w:val="20"/>
                <w:szCs w:val="20"/>
              </w:rPr>
              <w:t>3</w:t>
            </w:r>
            <w:r w:rsidRPr="00FA4F8F">
              <w:rPr>
                <w:sz w:val="20"/>
                <w:szCs w:val="20"/>
              </w:rPr>
              <w:t>В2</w:t>
            </w:r>
            <w:r>
              <w:rPr>
                <w:sz w:val="20"/>
                <w:szCs w:val="20"/>
              </w:rPr>
              <w:t>5</w:t>
            </w:r>
          </w:p>
        </w:tc>
      </w:tr>
      <w:tr w:rsidR="00E05E6A" w:rsidRPr="001A3A7C" w14:paraId="24DD35B7" w14:textId="77777777" w:rsidTr="00A75CE0">
        <w:trPr>
          <w:trHeight w:val="3960"/>
        </w:trPr>
        <w:tc>
          <w:tcPr>
            <w:tcW w:w="675" w:type="dxa"/>
          </w:tcPr>
          <w:p w14:paraId="627D1251" w14:textId="43924174" w:rsidR="00E05E6A" w:rsidRPr="00765029" w:rsidRDefault="00E05E6A" w:rsidP="00E05E6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E05E6A" w:rsidRPr="009028BD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E05E6A" w:rsidRPr="009028BD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E05E6A" w:rsidRPr="009028BD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E05E6A" w:rsidRPr="009028BD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E05E6A" w:rsidRPr="00765029" w:rsidRDefault="00E05E6A" w:rsidP="00E05E6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605CF2A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>ПК-8 Способен использовать современные информационные технологии для проектирования, эксплуатации, технического обслуживания и ремонта электроподвижного состава</w:t>
            </w:r>
          </w:p>
          <w:p w14:paraId="41A13008" w14:textId="71A7D31B" w:rsidR="00E05E6A" w:rsidRPr="001A3A7C" w:rsidRDefault="00E05E6A" w:rsidP="00E05E6A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5FBC800A" w14:textId="35D2C5BD" w:rsidR="00E05E6A" w:rsidRPr="001A3A7C" w:rsidRDefault="00E05E6A" w:rsidP="00E05E6A">
            <w:pPr>
              <w:rPr>
                <w:sz w:val="16"/>
                <w:szCs w:val="16"/>
              </w:rPr>
            </w:pPr>
            <w:r w:rsidRPr="00E05E6A">
              <w:rPr>
                <w:sz w:val="20"/>
                <w:szCs w:val="20"/>
              </w:rPr>
              <w:t xml:space="preserve">ПК-8.2 </w:t>
            </w:r>
            <w:r w:rsidRPr="00E05E6A">
              <w:rPr>
                <w:sz w:val="20"/>
                <w:szCs w:val="20"/>
                <w:highlight w:val="cyan"/>
              </w:rPr>
              <w:t>Использует информационные технологии на предприятиях по обслуживанию и ремонту электроподвижного состава,</w:t>
            </w:r>
            <w:r w:rsidRPr="00E05E6A">
              <w:rPr>
                <w:sz w:val="20"/>
                <w:szCs w:val="20"/>
              </w:rPr>
              <w:t xml:space="preserve"> </w:t>
            </w:r>
            <w:r w:rsidRPr="00E05E6A">
              <w:rPr>
                <w:sz w:val="20"/>
                <w:szCs w:val="20"/>
                <w:highlight w:val="cyan"/>
              </w:rPr>
              <w:t>принципы построения компьютерных сетей и систем управления базами данных</w:t>
            </w:r>
          </w:p>
        </w:tc>
        <w:tc>
          <w:tcPr>
            <w:tcW w:w="1275" w:type="dxa"/>
          </w:tcPr>
          <w:p w14:paraId="6FD53A4C" w14:textId="77777777" w:rsidR="00E05E6A" w:rsidRPr="00E05E6A" w:rsidRDefault="00E05E6A" w:rsidP="00E05E6A">
            <w:pPr>
              <w:spacing w:line="57" w:lineRule="atLeast"/>
              <w:rPr>
                <w:sz w:val="20"/>
                <w:szCs w:val="20"/>
              </w:rPr>
            </w:pPr>
            <w:r w:rsidRPr="00E05E6A">
              <w:rPr>
                <w:color w:val="000000"/>
                <w:sz w:val="20"/>
                <w:szCs w:val="20"/>
              </w:rPr>
              <w:t>Б1.В.08</w:t>
            </w:r>
          </w:p>
          <w:p w14:paraId="5D88F75E" w14:textId="622A67E0" w:rsidR="00E05E6A" w:rsidRPr="00761CA8" w:rsidRDefault="00E05E6A" w:rsidP="00E05E6A">
            <w:pPr>
              <w:rPr>
                <w:sz w:val="16"/>
                <w:szCs w:val="16"/>
              </w:rPr>
            </w:pPr>
            <w:r w:rsidRPr="00E05E6A">
              <w:rPr>
                <w:color w:val="000000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0FDFD65E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  <w:r w:rsidRPr="00E05E6A">
              <w:rPr>
                <w:sz w:val="20"/>
                <w:szCs w:val="20"/>
              </w:rPr>
              <w:t xml:space="preserve">Обучающийся знает: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>состав, структуру и свойства информационных процессов, систем и технологий</w:t>
            </w:r>
          </w:p>
          <w:p w14:paraId="192F8D65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</w:p>
          <w:p w14:paraId="50502CD7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 xml:space="preserve">Обучающийся умеет: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>обоснованно применять информационные технологии в профессиональной деятельности</w:t>
            </w:r>
          </w:p>
          <w:p w14:paraId="6A86B507" w14:textId="76691EC3" w:rsidR="00E05E6A" w:rsidRPr="00761CA8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449D6DE3" w14:textId="77777777" w:rsidR="00E05E6A" w:rsidRPr="00FA4F8F" w:rsidRDefault="00E05E6A" w:rsidP="00E05E6A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668D6DF0" w14:textId="77777777" w:rsidR="00E05E6A" w:rsidRPr="00FA4F8F" w:rsidRDefault="00E05E6A" w:rsidP="00E05E6A">
            <w:pPr>
              <w:widowControl w:val="0"/>
              <w:rPr>
                <w:sz w:val="20"/>
                <w:szCs w:val="20"/>
              </w:rPr>
            </w:pPr>
          </w:p>
          <w:p w14:paraId="5ABF6D2C" w14:textId="4A43F3EF" w:rsidR="00E05E6A" w:rsidRPr="00601CD7" w:rsidRDefault="00E05E6A" w:rsidP="00E05E6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Соотнесите </w:t>
            </w:r>
            <w:r>
              <w:rPr>
                <w:sz w:val="20"/>
                <w:szCs w:val="20"/>
              </w:rPr>
              <w:t>тип системы автоматизированного проектирования и его назначение</w:t>
            </w:r>
          </w:p>
          <w:p w14:paraId="7CCC1AC8" w14:textId="77777777" w:rsidR="00E05E6A" w:rsidRPr="00FA4F8F" w:rsidRDefault="00E05E6A" w:rsidP="00E05E6A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E05E6A" w:rsidRPr="00FA4F8F" w14:paraId="3D08E4C8" w14:textId="77777777" w:rsidTr="00AD20DC">
              <w:trPr>
                <w:trHeight w:val="453"/>
              </w:trPr>
              <w:tc>
                <w:tcPr>
                  <w:tcW w:w="2297" w:type="dxa"/>
                </w:tcPr>
                <w:p w14:paraId="3D2C56C7" w14:textId="6D8635C2" w:rsidR="00E05E6A" w:rsidRPr="00FA4F8F" w:rsidRDefault="00E05E6A" w:rsidP="00E05E6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Тип САПР</w:t>
                  </w:r>
                </w:p>
              </w:tc>
              <w:tc>
                <w:tcPr>
                  <w:tcW w:w="3543" w:type="dxa"/>
                </w:tcPr>
                <w:p w14:paraId="6909EE53" w14:textId="26AF2B5D" w:rsidR="00E05E6A" w:rsidRPr="00FA4F8F" w:rsidRDefault="00E05E6A" w:rsidP="00E05E6A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Назначение</w:t>
                  </w:r>
                </w:p>
              </w:tc>
            </w:tr>
            <w:tr w:rsidR="00E05E6A" w:rsidRPr="00FA4F8F" w14:paraId="570F3F1E" w14:textId="77777777" w:rsidTr="00AD20DC">
              <w:trPr>
                <w:trHeight w:val="238"/>
              </w:trPr>
              <w:tc>
                <w:tcPr>
                  <w:tcW w:w="2297" w:type="dxa"/>
                </w:tcPr>
                <w:p w14:paraId="193DA573" w14:textId="6C5D410C" w:rsidR="00E05E6A" w:rsidRPr="00A75CE0" w:rsidRDefault="00E05E6A" w:rsidP="00E05E6A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  <w:lang w:val="en-US"/>
                    </w:rPr>
                  </w:pPr>
                  <w:r w:rsidRPr="00FA4F8F">
                    <w:rPr>
                      <w:sz w:val="20"/>
                      <w:szCs w:val="20"/>
                    </w:rPr>
                    <w:t>А)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  <w:lang w:val="en-US"/>
                    </w:rPr>
                    <w:t>CAD</w:t>
                  </w:r>
                </w:p>
              </w:tc>
              <w:tc>
                <w:tcPr>
                  <w:tcW w:w="3543" w:type="dxa"/>
                </w:tcPr>
                <w:p w14:paraId="6D00E99E" w14:textId="085D7E47" w:rsidR="00E05E6A" w:rsidRPr="00FA4F8F" w:rsidRDefault="00E05E6A" w:rsidP="00E05E6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1) </w:t>
                  </w:r>
                  <w:r>
                    <w:rPr>
                      <w:sz w:val="20"/>
                      <w:szCs w:val="20"/>
                    </w:rPr>
                    <w:t>Подготовка к производству</w:t>
                  </w:r>
                </w:p>
              </w:tc>
            </w:tr>
            <w:tr w:rsidR="00E05E6A" w:rsidRPr="00FA4F8F" w14:paraId="63B51DED" w14:textId="77777777" w:rsidTr="00AD20DC">
              <w:trPr>
                <w:trHeight w:val="293"/>
              </w:trPr>
              <w:tc>
                <w:tcPr>
                  <w:tcW w:w="2297" w:type="dxa"/>
                </w:tcPr>
                <w:p w14:paraId="7EF55150" w14:textId="4A68F7CE" w:rsidR="00E05E6A" w:rsidRPr="00A75CE0" w:rsidRDefault="00E05E6A" w:rsidP="00E05E6A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  <w:lang w:val="en-US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Б) </w:t>
                  </w:r>
                  <w:r>
                    <w:rPr>
                      <w:sz w:val="20"/>
                      <w:szCs w:val="20"/>
                      <w:lang w:val="en-US"/>
                    </w:rPr>
                    <w:t>CAE</w:t>
                  </w:r>
                </w:p>
              </w:tc>
              <w:tc>
                <w:tcPr>
                  <w:tcW w:w="3543" w:type="dxa"/>
                </w:tcPr>
                <w:p w14:paraId="243D6E17" w14:textId="1FC7565B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2) </w:t>
                  </w:r>
                  <w:r>
                    <w:rPr>
                      <w:sz w:val="20"/>
                      <w:szCs w:val="20"/>
                    </w:rPr>
                    <w:t>Компьютерное проектирование</w:t>
                  </w:r>
                </w:p>
              </w:tc>
            </w:tr>
            <w:tr w:rsidR="00E05E6A" w:rsidRPr="00FA4F8F" w14:paraId="0F5CF471" w14:textId="77777777" w:rsidTr="00AD20DC">
              <w:trPr>
                <w:trHeight w:val="400"/>
              </w:trPr>
              <w:tc>
                <w:tcPr>
                  <w:tcW w:w="2297" w:type="dxa"/>
                </w:tcPr>
                <w:p w14:paraId="364A086E" w14:textId="3C915DEC" w:rsidR="00E05E6A" w:rsidRPr="00A75CE0" w:rsidRDefault="00E05E6A" w:rsidP="00E05E6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В) </w:t>
                  </w:r>
                  <w:r>
                    <w:rPr>
                      <w:sz w:val="20"/>
                      <w:szCs w:val="20"/>
                      <w:lang w:val="en-US"/>
                    </w:rPr>
                    <w:t>CAM</w:t>
                  </w:r>
                </w:p>
              </w:tc>
              <w:tc>
                <w:tcPr>
                  <w:tcW w:w="3543" w:type="dxa"/>
                </w:tcPr>
                <w:p w14:paraId="51323D0D" w14:textId="3D48B2F5" w:rsidR="00E05E6A" w:rsidRPr="00A75CE0" w:rsidRDefault="00E05E6A" w:rsidP="00E05E6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3) </w:t>
                  </w:r>
                  <w:r>
                    <w:rPr>
                      <w:sz w:val="20"/>
                      <w:szCs w:val="20"/>
                    </w:rPr>
                    <w:t>Компьютерный инжиниринг</w:t>
                  </w:r>
                </w:p>
              </w:tc>
            </w:tr>
            <w:tr w:rsidR="00E05E6A" w:rsidRPr="00FA4F8F" w14:paraId="370DD486" w14:textId="77777777" w:rsidTr="00AD20DC">
              <w:trPr>
                <w:trHeight w:val="492"/>
              </w:trPr>
              <w:tc>
                <w:tcPr>
                  <w:tcW w:w="2297" w:type="dxa"/>
                </w:tcPr>
                <w:p w14:paraId="7C1A48EC" w14:textId="14C2551F" w:rsidR="00E05E6A" w:rsidRPr="00A75CE0" w:rsidRDefault="00E05E6A" w:rsidP="00E05E6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 xml:space="preserve">Г) </w:t>
                  </w:r>
                  <w:r>
                    <w:rPr>
                      <w:sz w:val="20"/>
                      <w:szCs w:val="20"/>
                      <w:lang w:val="en-US"/>
                    </w:rPr>
                    <w:t>PDM</w:t>
                  </w:r>
                </w:p>
              </w:tc>
              <w:tc>
                <w:tcPr>
                  <w:tcW w:w="3543" w:type="dxa"/>
                </w:tcPr>
                <w:p w14:paraId="176C7694" w14:textId="74EF24EB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4) </w:t>
                  </w:r>
                  <w:r>
                    <w:rPr>
                      <w:sz w:val="20"/>
                      <w:szCs w:val="20"/>
                    </w:rPr>
                    <w:t>Управление данными о продукте</w:t>
                  </w:r>
                </w:p>
              </w:tc>
            </w:tr>
            <w:tr w:rsidR="00E05E6A" w:rsidRPr="00FA4F8F" w14:paraId="05C8412C" w14:textId="77777777" w:rsidTr="00AD20DC">
              <w:trPr>
                <w:trHeight w:val="492"/>
              </w:trPr>
              <w:tc>
                <w:tcPr>
                  <w:tcW w:w="2297" w:type="dxa"/>
                </w:tcPr>
                <w:p w14:paraId="4BAE4F1C" w14:textId="77777777" w:rsidR="00E05E6A" w:rsidRPr="00FA4F8F" w:rsidRDefault="00E05E6A" w:rsidP="00E05E6A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791DC2D4" w14:textId="42BC246B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CDBAC40" w14:textId="77777777" w:rsidR="00E05E6A" w:rsidRPr="00FA4F8F" w:rsidRDefault="00E05E6A" w:rsidP="00E05E6A">
            <w:pPr>
              <w:widowControl w:val="0"/>
              <w:ind w:left="-57" w:right="-57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26C03DF" w14:textId="0C880306" w:rsidR="00E05E6A" w:rsidRPr="00FA4F8F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2</w:t>
            </w:r>
            <w:r w:rsidRPr="00FA4F8F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3</w:t>
            </w:r>
            <w:r w:rsidRPr="00FA4F8F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1Г4</w:t>
            </w:r>
          </w:p>
        </w:tc>
      </w:tr>
      <w:bookmarkEnd w:id="6"/>
      <w:tr w:rsidR="00E05E6A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E05E6A" w:rsidRPr="00A86BE1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23D5B375" w14:textId="77777777" w:rsidR="00E05E6A" w:rsidRPr="00A86BE1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E05E6A" w:rsidRPr="00A86BE1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E05E6A" w:rsidRPr="00A86BE1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E05E6A" w:rsidRPr="00A86BE1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E05E6A" w:rsidRPr="00A86BE1" w:rsidRDefault="00E05E6A" w:rsidP="00E05E6A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E05E6A" w:rsidRPr="009028BD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3B0712C4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 xml:space="preserve">ПК-8 Способен использовать современные информационные технологии для проектирования, эксплуатации, </w:t>
            </w:r>
            <w:r w:rsidRPr="00E05E6A">
              <w:rPr>
                <w:sz w:val="20"/>
                <w:szCs w:val="20"/>
              </w:rPr>
              <w:lastRenderedPageBreak/>
              <w:t>технического обслуживания и ремонта электроподвижного состава</w:t>
            </w:r>
          </w:p>
          <w:p w14:paraId="07A5B255" w14:textId="407E5DFE" w:rsidR="00E05E6A" w:rsidRPr="009028BD" w:rsidRDefault="00E05E6A" w:rsidP="00E05E6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0522602" w14:textId="39EF2E7C" w:rsidR="00E05E6A" w:rsidRPr="009028BD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lastRenderedPageBreak/>
              <w:t xml:space="preserve">ПК-8.2 </w:t>
            </w:r>
            <w:r w:rsidRPr="00E05E6A">
              <w:rPr>
                <w:sz w:val="20"/>
                <w:szCs w:val="20"/>
                <w:highlight w:val="cyan"/>
              </w:rPr>
              <w:t>Использует информационные технологии на предприятиях по обслуживанию и ремонту электроподвижного состава,</w:t>
            </w:r>
            <w:r w:rsidRPr="00E05E6A">
              <w:rPr>
                <w:sz w:val="20"/>
                <w:szCs w:val="20"/>
              </w:rPr>
              <w:t xml:space="preserve"> </w:t>
            </w:r>
            <w:r w:rsidRPr="00E05E6A">
              <w:rPr>
                <w:sz w:val="20"/>
                <w:szCs w:val="20"/>
                <w:highlight w:val="cyan"/>
              </w:rPr>
              <w:lastRenderedPageBreak/>
              <w:t>принципы построения компьютерных сетей и систем управления базами данных</w:t>
            </w:r>
          </w:p>
        </w:tc>
        <w:tc>
          <w:tcPr>
            <w:tcW w:w="1275" w:type="dxa"/>
          </w:tcPr>
          <w:p w14:paraId="005090F0" w14:textId="77777777" w:rsidR="00E05E6A" w:rsidRPr="00E05E6A" w:rsidRDefault="00E05E6A" w:rsidP="00E05E6A">
            <w:pPr>
              <w:spacing w:line="57" w:lineRule="atLeast"/>
              <w:rPr>
                <w:sz w:val="20"/>
                <w:szCs w:val="20"/>
              </w:rPr>
            </w:pPr>
            <w:r w:rsidRPr="00E05E6A">
              <w:rPr>
                <w:color w:val="000000"/>
                <w:sz w:val="20"/>
                <w:szCs w:val="20"/>
              </w:rPr>
              <w:lastRenderedPageBreak/>
              <w:t>Б1.В.08</w:t>
            </w:r>
          </w:p>
          <w:p w14:paraId="7786B23C" w14:textId="2DD502E8" w:rsidR="00E05E6A" w:rsidRPr="009028BD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color w:val="000000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5FDD4F34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  <w:r w:rsidRPr="00E05E6A">
              <w:rPr>
                <w:sz w:val="20"/>
                <w:szCs w:val="20"/>
              </w:rPr>
              <w:t xml:space="preserve">Обучающийся знает: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>состав, структуру и свойства информационных процессов, систем и технологий</w:t>
            </w:r>
          </w:p>
          <w:p w14:paraId="48346CB6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</w:p>
          <w:p w14:paraId="1E3B4E66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 xml:space="preserve">Обучающийся </w:t>
            </w:r>
            <w:r w:rsidRPr="00E05E6A">
              <w:rPr>
                <w:sz w:val="20"/>
                <w:szCs w:val="20"/>
              </w:rPr>
              <w:lastRenderedPageBreak/>
              <w:t xml:space="preserve">умеет: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>обоснованно применять информационные технологии в профессиональной деятельности</w:t>
            </w:r>
          </w:p>
          <w:p w14:paraId="56F5FAA9" w14:textId="50A1D14A" w:rsidR="00E05E6A" w:rsidRPr="006A5939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134F8ECF" w14:textId="77777777" w:rsidR="00E05E6A" w:rsidRPr="004C5F2C" w:rsidRDefault="00E05E6A" w:rsidP="00E05E6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lastRenderedPageBreak/>
              <w:t xml:space="preserve">Укажите </w:t>
            </w:r>
            <w:r w:rsidRPr="00A75CE0">
              <w:rPr>
                <w:rStyle w:val="ae"/>
                <w:b w:val="0"/>
                <w:sz w:val="20"/>
                <w:szCs w:val="20"/>
              </w:rPr>
              <w:t xml:space="preserve">порядок </w:t>
            </w:r>
            <w:r>
              <w:rPr>
                <w:rStyle w:val="ae"/>
                <w:b w:val="0"/>
                <w:sz w:val="20"/>
                <w:szCs w:val="20"/>
              </w:rPr>
              <w:t xml:space="preserve">выполнения прочностного анализа детали в модуле </w:t>
            </w:r>
            <w:r>
              <w:rPr>
                <w:rStyle w:val="ae"/>
                <w:b w:val="0"/>
                <w:sz w:val="20"/>
                <w:szCs w:val="20"/>
                <w:lang w:val="en-US"/>
              </w:rPr>
              <w:t>APM</w:t>
            </w:r>
            <w:r w:rsidRPr="004C5F2C">
              <w:rPr>
                <w:rStyle w:val="ae"/>
                <w:b w:val="0"/>
                <w:sz w:val="20"/>
                <w:szCs w:val="20"/>
              </w:rPr>
              <w:t xml:space="preserve"> </w:t>
            </w:r>
            <w:r>
              <w:rPr>
                <w:rStyle w:val="ae"/>
                <w:b w:val="0"/>
                <w:sz w:val="20"/>
                <w:szCs w:val="20"/>
                <w:lang w:val="en-US"/>
              </w:rPr>
              <w:t>FEM</w:t>
            </w:r>
            <w:r>
              <w:rPr>
                <w:rStyle w:val="ae"/>
                <w:b w:val="0"/>
                <w:sz w:val="20"/>
                <w:szCs w:val="20"/>
              </w:rPr>
              <w:t xml:space="preserve"> компас-3</w:t>
            </w:r>
            <w:r>
              <w:rPr>
                <w:rStyle w:val="ae"/>
                <w:b w:val="0"/>
                <w:sz w:val="20"/>
                <w:szCs w:val="20"/>
                <w:lang w:val="en-US"/>
              </w:rPr>
              <w:t>d</w:t>
            </w:r>
          </w:p>
          <w:p w14:paraId="6B365B3C" w14:textId="77777777" w:rsidR="00E05E6A" w:rsidRPr="00FA4F8F" w:rsidRDefault="00E05E6A" w:rsidP="00E05E6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43CBA680" w14:textId="558E92CB" w:rsidR="00E05E6A" w:rsidRPr="00FA4F8F" w:rsidRDefault="00E05E6A" w:rsidP="00E05E6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1) </w:t>
            </w:r>
            <w:r>
              <w:rPr>
                <w:rStyle w:val="ae"/>
                <w:b w:val="0"/>
                <w:sz w:val="20"/>
                <w:szCs w:val="20"/>
              </w:rPr>
              <w:t>Добавление закреплений</w:t>
            </w:r>
          </w:p>
          <w:p w14:paraId="76BF52E4" w14:textId="0DB507EC" w:rsidR="00E05E6A" w:rsidRPr="00FA4F8F" w:rsidRDefault="00E05E6A" w:rsidP="00E05E6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2) </w:t>
            </w:r>
            <w:r>
              <w:rPr>
                <w:rStyle w:val="ae"/>
                <w:b w:val="0"/>
                <w:sz w:val="20"/>
                <w:szCs w:val="20"/>
              </w:rPr>
              <w:t xml:space="preserve">Вывод результатов  </w:t>
            </w:r>
          </w:p>
          <w:p w14:paraId="24DBDF3A" w14:textId="5E76E9D6" w:rsidR="00E05E6A" w:rsidRPr="00FA4F8F" w:rsidRDefault="00E05E6A" w:rsidP="00E05E6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3) </w:t>
            </w:r>
            <w:r>
              <w:rPr>
                <w:rStyle w:val="ae"/>
                <w:b w:val="0"/>
                <w:sz w:val="20"/>
                <w:szCs w:val="20"/>
              </w:rPr>
              <w:t xml:space="preserve">Выполнение расчёта  </w:t>
            </w:r>
          </w:p>
          <w:p w14:paraId="55A8D96A" w14:textId="2CF4AC0C" w:rsidR="00E05E6A" w:rsidRDefault="00E05E6A" w:rsidP="00E05E6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4) </w:t>
            </w:r>
            <w:r>
              <w:rPr>
                <w:rStyle w:val="ae"/>
                <w:b w:val="0"/>
                <w:sz w:val="20"/>
                <w:szCs w:val="20"/>
              </w:rPr>
              <w:t>Генерация КЭ сетки</w:t>
            </w:r>
          </w:p>
          <w:p w14:paraId="6D675DC5" w14:textId="787282C8" w:rsidR="00E05E6A" w:rsidRPr="00FA4F8F" w:rsidRDefault="00E05E6A" w:rsidP="00E05E6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5) Добавление нагрузок</w:t>
            </w:r>
          </w:p>
          <w:p w14:paraId="220F8B37" w14:textId="49A98DFA" w:rsidR="00E05E6A" w:rsidRPr="00FA4F8F" w:rsidRDefault="00E05E6A" w:rsidP="00E05E6A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13A8C1DB" w14:textId="77777777" w:rsidR="00E05E6A" w:rsidRPr="00FA4F8F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tbl>
            <w:tblPr>
              <w:tblStyle w:val="a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E05E6A" w:rsidRPr="00FA4F8F" w14:paraId="66D8262E" w14:textId="00A98245" w:rsidTr="004C5F2C">
              <w:trPr>
                <w:trHeight w:val="263"/>
              </w:trPr>
              <w:tc>
                <w:tcPr>
                  <w:tcW w:w="831" w:type="dxa"/>
                </w:tcPr>
                <w:p w14:paraId="4C219FA3" w14:textId="77777777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40F60914" w14:textId="77777777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39C72E71" w14:textId="77777777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294D674A" w14:textId="77777777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01F737A9" w14:textId="77777777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C464954" w14:textId="77777777" w:rsidR="00E05E6A" w:rsidRPr="00FA4F8F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4FCE2DA" w14:textId="36D76FAE" w:rsidR="00E05E6A" w:rsidRPr="00FA4F8F" w:rsidRDefault="00E05E6A" w:rsidP="00E05E6A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5655D83E" w14:textId="77777777" w:rsidR="00E05E6A" w:rsidRPr="00FA4F8F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E05E6A" w:rsidRPr="00FA4F8F" w14:paraId="1FDC3755" w14:textId="0B585889" w:rsidTr="004C5F2C">
              <w:trPr>
                <w:trHeight w:val="276"/>
              </w:trPr>
              <w:tc>
                <w:tcPr>
                  <w:tcW w:w="341" w:type="dxa"/>
                </w:tcPr>
                <w:p w14:paraId="64D61037" w14:textId="041EF06B" w:rsidR="00E05E6A" w:rsidRPr="00FA4F8F" w:rsidRDefault="00E05E6A" w:rsidP="00E05E6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03390379" w14:textId="6BD0482F" w:rsidR="00E05E6A" w:rsidRPr="00FA4F8F" w:rsidRDefault="00E05E6A" w:rsidP="00E05E6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63D53C69" w14:textId="76CBBB58" w:rsidR="00E05E6A" w:rsidRPr="00FA4F8F" w:rsidRDefault="00E05E6A" w:rsidP="00E05E6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067B8488" w14:textId="00DF0972" w:rsidR="00E05E6A" w:rsidRPr="00FA4F8F" w:rsidRDefault="00E05E6A" w:rsidP="00E05E6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574923CF" w14:textId="077A123D" w:rsidR="00E05E6A" w:rsidRDefault="00E05E6A" w:rsidP="00E05E6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</w:tr>
          </w:tbl>
          <w:p w14:paraId="25B4F307" w14:textId="1EB9BB5E" w:rsidR="00E05E6A" w:rsidRPr="00FA4F8F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5E6A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E05E6A" w:rsidRPr="00A86BE1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E05E6A" w:rsidRPr="00A86BE1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E05E6A" w:rsidRPr="00A86BE1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E05E6A" w:rsidRPr="00A86BE1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03E6098E" w:rsidR="00E05E6A" w:rsidRPr="00A86BE1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A86BE1">
              <w:rPr>
                <w:sz w:val="20"/>
                <w:szCs w:val="20"/>
              </w:rPr>
              <w:t xml:space="preserve"> мин</w:t>
            </w:r>
          </w:p>
          <w:p w14:paraId="1064F9D1" w14:textId="77777777" w:rsidR="00E05E6A" w:rsidRPr="00A86BE1" w:rsidRDefault="00E05E6A" w:rsidP="00E05E6A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E05E6A" w:rsidRPr="00765029" w:rsidRDefault="00E05E6A" w:rsidP="00E05E6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710B4C1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>ПК-8 Способен использовать современные информационные технологии для проектирования, эксплуатации, технического обслуживания и ремонта электроподвижного состава</w:t>
            </w:r>
          </w:p>
          <w:p w14:paraId="74F779A2" w14:textId="0522071D" w:rsidR="00E05E6A" w:rsidRPr="009028BD" w:rsidRDefault="00E05E6A" w:rsidP="00E05E6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50223DA" w14:textId="4B9CF05E" w:rsidR="00E05E6A" w:rsidRPr="009028BD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 xml:space="preserve">ПК-8.2 </w:t>
            </w:r>
            <w:r w:rsidRPr="00E05E6A">
              <w:rPr>
                <w:sz w:val="20"/>
                <w:szCs w:val="20"/>
                <w:highlight w:val="cyan"/>
              </w:rPr>
              <w:t>Использует информационные технологии на предприятиях по обслуживанию и ремонту электроподвижного состава,</w:t>
            </w:r>
            <w:r w:rsidRPr="00E05E6A">
              <w:rPr>
                <w:sz w:val="20"/>
                <w:szCs w:val="20"/>
              </w:rPr>
              <w:t xml:space="preserve"> </w:t>
            </w:r>
            <w:r w:rsidRPr="00E05E6A">
              <w:rPr>
                <w:sz w:val="20"/>
                <w:szCs w:val="20"/>
                <w:highlight w:val="cyan"/>
              </w:rPr>
              <w:t>принципы построения компьютерных сетей и систем управления базами данных</w:t>
            </w:r>
          </w:p>
        </w:tc>
        <w:tc>
          <w:tcPr>
            <w:tcW w:w="1275" w:type="dxa"/>
          </w:tcPr>
          <w:p w14:paraId="3F25DB59" w14:textId="77777777" w:rsidR="00E05E6A" w:rsidRPr="00E05E6A" w:rsidRDefault="00E05E6A" w:rsidP="00E05E6A">
            <w:pPr>
              <w:spacing w:line="57" w:lineRule="atLeast"/>
              <w:rPr>
                <w:sz w:val="20"/>
                <w:szCs w:val="20"/>
              </w:rPr>
            </w:pPr>
            <w:r w:rsidRPr="00E05E6A">
              <w:rPr>
                <w:color w:val="000000"/>
                <w:sz w:val="20"/>
                <w:szCs w:val="20"/>
              </w:rPr>
              <w:t>Б1.В.08</w:t>
            </w:r>
          </w:p>
          <w:p w14:paraId="4E264088" w14:textId="2A5CCAC9" w:rsidR="00E05E6A" w:rsidRPr="009028BD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color w:val="000000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44DC589C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  <w:r w:rsidRPr="00E05E6A">
              <w:rPr>
                <w:sz w:val="20"/>
                <w:szCs w:val="20"/>
              </w:rPr>
              <w:t xml:space="preserve">Обучающийся знает: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>состав, структуру и свойства информационных процессов, систем и технологий</w:t>
            </w:r>
          </w:p>
          <w:p w14:paraId="54403F79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</w:p>
          <w:p w14:paraId="3FCFE6E3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 xml:space="preserve">Обучающийся умеет: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>обоснованно применять информационные технологии в профессиональной деятельности</w:t>
            </w:r>
          </w:p>
          <w:p w14:paraId="2C866F2F" w14:textId="378B2F82" w:rsidR="00E05E6A" w:rsidRPr="006A5939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4F460D47" w14:textId="77777777" w:rsidR="00E05E6A" w:rsidRPr="004C5F2C" w:rsidRDefault="00E05E6A" w:rsidP="00E05E6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Укажите </w:t>
            </w:r>
            <w:r w:rsidRPr="00A75CE0">
              <w:rPr>
                <w:rStyle w:val="ae"/>
                <w:b w:val="0"/>
                <w:sz w:val="20"/>
                <w:szCs w:val="20"/>
              </w:rPr>
              <w:t>порядок построения трехмерной детали</w:t>
            </w:r>
            <w:r>
              <w:rPr>
                <w:rStyle w:val="ae"/>
                <w:b w:val="0"/>
                <w:sz w:val="20"/>
                <w:szCs w:val="20"/>
              </w:rPr>
              <w:t>, который</w:t>
            </w:r>
            <w:r w:rsidRPr="00A75CE0">
              <w:rPr>
                <w:rStyle w:val="ae"/>
                <w:b w:val="0"/>
                <w:sz w:val="20"/>
                <w:szCs w:val="20"/>
              </w:rPr>
              <w:t xml:space="preserve"> используется в </w:t>
            </w:r>
            <w:r>
              <w:rPr>
                <w:rStyle w:val="ae"/>
                <w:b w:val="0"/>
                <w:sz w:val="20"/>
                <w:szCs w:val="20"/>
              </w:rPr>
              <w:t>к</w:t>
            </w:r>
            <w:r w:rsidRPr="00A75CE0">
              <w:rPr>
                <w:rStyle w:val="ae"/>
                <w:b w:val="0"/>
                <w:sz w:val="20"/>
                <w:szCs w:val="20"/>
              </w:rPr>
              <w:t>омпас-3</w:t>
            </w:r>
            <w:r>
              <w:rPr>
                <w:rStyle w:val="ae"/>
                <w:b w:val="0"/>
                <w:sz w:val="20"/>
                <w:szCs w:val="20"/>
                <w:lang w:val="en-US"/>
              </w:rPr>
              <w:t>d</w:t>
            </w:r>
          </w:p>
          <w:p w14:paraId="61712D10" w14:textId="77777777" w:rsidR="00E05E6A" w:rsidRPr="004C5F2C" w:rsidRDefault="00E05E6A" w:rsidP="00E05E6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0424D011" w14:textId="0047E6E2" w:rsidR="00E05E6A" w:rsidRPr="00FA4F8F" w:rsidRDefault="00E05E6A" w:rsidP="00E05E6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1) </w:t>
            </w:r>
            <w:r>
              <w:rPr>
                <w:rStyle w:val="ae"/>
                <w:b w:val="0"/>
                <w:sz w:val="20"/>
                <w:szCs w:val="20"/>
              </w:rPr>
              <w:t>Создание эскиза</w:t>
            </w:r>
          </w:p>
          <w:p w14:paraId="134EBF65" w14:textId="77777777" w:rsidR="00E05E6A" w:rsidRPr="00FA4F8F" w:rsidRDefault="00E05E6A" w:rsidP="00E05E6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2) </w:t>
            </w:r>
            <w:r>
              <w:rPr>
                <w:rStyle w:val="ae"/>
                <w:b w:val="0"/>
                <w:sz w:val="20"/>
                <w:szCs w:val="20"/>
              </w:rPr>
              <w:t>Выбор плоскости</w:t>
            </w:r>
          </w:p>
          <w:p w14:paraId="4F114767" w14:textId="77777777" w:rsidR="00E05E6A" w:rsidRPr="00FA4F8F" w:rsidRDefault="00E05E6A" w:rsidP="00E05E6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3) </w:t>
            </w:r>
            <w:r>
              <w:rPr>
                <w:rStyle w:val="ae"/>
                <w:b w:val="0"/>
                <w:sz w:val="20"/>
                <w:szCs w:val="20"/>
              </w:rPr>
              <w:t>Определение размеров эскиза</w:t>
            </w:r>
          </w:p>
          <w:p w14:paraId="64ED1FB8" w14:textId="77777777" w:rsidR="00E05E6A" w:rsidRPr="00FA4F8F" w:rsidRDefault="00E05E6A" w:rsidP="00E05E6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4) </w:t>
            </w:r>
            <w:r>
              <w:rPr>
                <w:rStyle w:val="ae"/>
                <w:b w:val="0"/>
                <w:sz w:val="20"/>
                <w:szCs w:val="20"/>
              </w:rPr>
              <w:t>Построение элемента в трёхмерном пространстве</w:t>
            </w:r>
          </w:p>
          <w:p w14:paraId="77E6C5DC" w14:textId="77777777" w:rsidR="00E05E6A" w:rsidRPr="00FA4F8F" w:rsidRDefault="00E05E6A" w:rsidP="00E05E6A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6B4177F7" w14:textId="77777777" w:rsidR="00E05E6A" w:rsidRPr="00FA4F8F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tbl>
            <w:tblPr>
              <w:tblStyle w:val="a6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E05E6A" w:rsidRPr="00FA4F8F" w14:paraId="6A8F8CFE" w14:textId="77777777" w:rsidTr="00AD20DC">
              <w:trPr>
                <w:trHeight w:val="263"/>
              </w:trPr>
              <w:tc>
                <w:tcPr>
                  <w:tcW w:w="831" w:type="dxa"/>
                </w:tcPr>
                <w:p w14:paraId="49A42010" w14:textId="77777777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386EDDDB" w14:textId="77777777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1041DE72" w14:textId="77777777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49FF849E" w14:textId="77777777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C642661" w14:textId="77777777" w:rsidR="00E05E6A" w:rsidRPr="00FA4F8F" w:rsidRDefault="00E05E6A" w:rsidP="00E05E6A">
            <w:pPr>
              <w:widowControl w:val="0"/>
              <w:ind w:left="-57" w:right="-57"/>
              <w:rPr>
                <w:rStyle w:val="ae"/>
                <w:b w:val="0"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259B25A7" w14:textId="77777777" w:rsidR="00E05E6A" w:rsidRPr="00FA4F8F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E05E6A" w:rsidRPr="00FA4F8F" w14:paraId="1C4E9308" w14:textId="77777777" w:rsidTr="00967D35">
              <w:trPr>
                <w:trHeight w:val="276"/>
              </w:trPr>
              <w:tc>
                <w:tcPr>
                  <w:tcW w:w="341" w:type="dxa"/>
                </w:tcPr>
                <w:p w14:paraId="4C002D2B" w14:textId="0FE62F4A" w:rsidR="00E05E6A" w:rsidRPr="00FA4F8F" w:rsidRDefault="00E05E6A" w:rsidP="00E05E6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3DD1989F" w14:textId="23C241B4" w:rsidR="00E05E6A" w:rsidRPr="00FA4F8F" w:rsidRDefault="00E05E6A" w:rsidP="00E05E6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2CD8E8F9" w14:textId="79F1EF87" w:rsidR="00E05E6A" w:rsidRPr="00FA4F8F" w:rsidRDefault="00E05E6A" w:rsidP="00E05E6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186E70CD" w14:textId="11CB3EA4" w:rsidR="00E05E6A" w:rsidRPr="00FA4F8F" w:rsidRDefault="00E05E6A" w:rsidP="00E05E6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</w:tr>
          </w:tbl>
          <w:p w14:paraId="69213BF1" w14:textId="77777777" w:rsidR="00E05E6A" w:rsidRPr="00FA4F8F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5E6A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2911C0AD" w:rsidR="00E05E6A" w:rsidRPr="00A86BE1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E05E6A" w:rsidRPr="00A86BE1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E05E6A" w:rsidRPr="00A86BE1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E05E6A" w:rsidRPr="00A86BE1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E05E6A" w:rsidRPr="00A86BE1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E05E6A" w:rsidRPr="00A86BE1" w:rsidRDefault="00E05E6A" w:rsidP="00E05E6A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E05E6A" w:rsidRPr="00765029" w:rsidRDefault="00E05E6A" w:rsidP="00E05E6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5E3741C2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>ПК-8 Способен использовать современные информационные технологии для проектирования, эксплуатации, технического обслуживания и ремонта электроподвижного состава</w:t>
            </w:r>
          </w:p>
          <w:p w14:paraId="0848EC60" w14:textId="02F3C8B6" w:rsidR="00E05E6A" w:rsidRPr="009028BD" w:rsidRDefault="00E05E6A" w:rsidP="00E05E6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0A0C157" w14:textId="785B5BD5" w:rsidR="00E05E6A" w:rsidRPr="009028BD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 xml:space="preserve">ПК-8.2 </w:t>
            </w:r>
            <w:r w:rsidRPr="00E05E6A">
              <w:rPr>
                <w:sz w:val="20"/>
                <w:szCs w:val="20"/>
                <w:highlight w:val="cyan"/>
              </w:rPr>
              <w:t>Использует информационные технологии на предприятиях по обслуживанию и ремонту электроподвижного состава,</w:t>
            </w:r>
            <w:r w:rsidRPr="00E05E6A">
              <w:rPr>
                <w:sz w:val="20"/>
                <w:szCs w:val="20"/>
              </w:rPr>
              <w:t xml:space="preserve"> </w:t>
            </w:r>
            <w:r w:rsidRPr="00E05E6A">
              <w:rPr>
                <w:sz w:val="20"/>
                <w:szCs w:val="20"/>
                <w:highlight w:val="cyan"/>
              </w:rPr>
              <w:t>принципы построения компьютерных сетей и систем управления базами данных</w:t>
            </w:r>
          </w:p>
        </w:tc>
        <w:tc>
          <w:tcPr>
            <w:tcW w:w="1275" w:type="dxa"/>
          </w:tcPr>
          <w:p w14:paraId="7B6581B3" w14:textId="77777777" w:rsidR="00E05E6A" w:rsidRPr="00E05E6A" w:rsidRDefault="00E05E6A" w:rsidP="00E05E6A">
            <w:pPr>
              <w:spacing w:line="57" w:lineRule="atLeast"/>
              <w:rPr>
                <w:sz w:val="20"/>
                <w:szCs w:val="20"/>
              </w:rPr>
            </w:pPr>
            <w:r w:rsidRPr="00E05E6A">
              <w:rPr>
                <w:color w:val="000000"/>
                <w:sz w:val="20"/>
                <w:szCs w:val="20"/>
              </w:rPr>
              <w:t>Б1.В.08</w:t>
            </w:r>
          </w:p>
          <w:p w14:paraId="622615B9" w14:textId="002DBD0C" w:rsidR="00E05E6A" w:rsidRPr="009028BD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color w:val="000000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75BA2323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  <w:r w:rsidRPr="00E05E6A">
              <w:rPr>
                <w:sz w:val="20"/>
                <w:szCs w:val="20"/>
              </w:rPr>
              <w:t xml:space="preserve">Обучающийся знает: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>состав, структуру и свойства информационных процессов, систем и технологий</w:t>
            </w:r>
          </w:p>
          <w:p w14:paraId="00E2F540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</w:p>
          <w:p w14:paraId="1DE73998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 xml:space="preserve">Обучающийся умеет: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>обоснованно применять информационные технологии в профессиональной деятельности</w:t>
            </w:r>
          </w:p>
          <w:p w14:paraId="6A1C426E" w14:textId="5CC3C00F" w:rsidR="00E05E6A" w:rsidRPr="006A5939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2703477A" w14:textId="5F93FA96" w:rsidR="00E05E6A" w:rsidRPr="004C5F2C" w:rsidRDefault="00E05E6A" w:rsidP="00E05E6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Укажите </w:t>
            </w:r>
            <w:r w:rsidRPr="00A75CE0">
              <w:rPr>
                <w:rStyle w:val="ae"/>
                <w:b w:val="0"/>
                <w:sz w:val="20"/>
                <w:szCs w:val="20"/>
              </w:rPr>
              <w:t xml:space="preserve">порядок </w:t>
            </w:r>
            <w:r>
              <w:rPr>
                <w:rStyle w:val="ae"/>
                <w:b w:val="0"/>
                <w:sz w:val="20"/>
                <w:szCs w:val="20"/>
              </w:rPr>
              <w:t>появления изобретений, соответствующий четырём промышленным революциям</w:t>
            </w:r>
          </w:p>
          <w:p w14:paraId="43D9CFDD" w14:textId="77777777" w:rsidR="00E05E6A" w:rsidRPr="004C5F2C" w:rsidRDefault="00E05E6A" w:rsidP="00E05E6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16082223" w14:textId="165F67F3" w:rsidR="00E05E6A" w:rsidRPr="00FA4F8F" w:rsidRDefault="00E05E6A" w:rsidP="00E05E6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1) </w:t>
            </w:r>
            <w:r>
              <w:rPr>
                <w:rStyle w:val="ae"/>
                <w:b w:val="0"/>
                <w:sz w:val="20"/>
                <w:szCs w:val="20"/>
              </w:rPr>
              <w:t>Появление парового двигателя</w:t>
            </w:r>
          </w:p>
          <w:p w14:paraId="51124BD1" w14:textId="496F800B" w:rsidR="00E05E6A" w:rsidRPr="00FA4F8F" w:rsidRDefault="00E05E6A" w:rsidP="00E05E6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2) </w:t>
            </w:r>
            <w:r>
              <w:rPr>
                <w:rStyle w:val="ae"/>
                <w:b w:val="0"/>
                <w:sz w:val="20"/>
                <w:szCs w:val="20"/>
              </w:rPr>
              <w:t xml:space="preserve">Появление </w:t>
            </w:r>
            <w:proofErr w:type="spellStart"/>
            <w:r>
              <w:rPr>
                <w:rStyle w:val="ae"/>
                <w:b w:val="0"/>
                <w:sz w:val="20"/>
                <w:szCs w:val="20"/>
              </w:rPr>
              <w:t>киберфизических</w:t>
            </w:r>
            <w:proofErr w:type="spellEnd"/>
            <w:r>
              <w:rPr>
                <w:rStyle w:val="ae"/>
                <w:b w:val="0"/>
                <w:sz w:val="20"/>
                <w:szCs w:val="20"/>
              </w:rPr>
              <w:t xml:space="preserve"> систем </w:t>
            </w:r>
          </w:p>
          <w:p w14:paraId="45F3661F" w14:textId="618DEBBB" w:rsidR="00E05E6A" w:rsidRPr="00FA4F8F" w:rsidRDefault="00E05E6A" w:rsidP="00E05E6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3) </w:t>
            </w:r>
            <w:r>
              <w:rPr>
                <w:rStyle w:val="ae"/>
                <w:b w:val="0"/>
                <w:sz w:val="20"/>
                <w:szCs w:val="20"/>
              </w:rPr>
              <w:t>Появления средств связи и всеобщая цифровизация</w:t>
            </w:r>
          </w:p>
          <w:p w14:paraId="72C1763B" w14:textId="11356BA6" w:rsidR="00E05E6A" w:rsidRPr="00FA4F8F" w:rsidRDefault="00E05E6A" w:rsidP="00E05E6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4) </w:t>
            </w:r>
            <w:r>
              <w:rPr>
                <w:rStyle w:val="ae"/>
                <w:b w:val="0"/>
                <w:sz w:val="20"/>
                <w:szCs w:val="20"/>
              </w:rPr>
              <w:t xml:space="preserve">Появление конвейера и сигнала как такового </w:t>
            </w:r>
          </w:p>
          <w:p w14:paraId="25A17AE5" w14:textId="02E1B7AA" w:rsidR="00E05E6A" w:rsidRPr="00FA4F8F" w:rsidRDefault="00E05E6A" w:rsidP="00E05E6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tbl>
            <w:tblPr>
              <w:tblStyle w:val="a6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E05E6A" w:rsidRPr="00FA4F8F" w14:paraId="41DAA23A" w14:textId="77777777" w:rsidTr="00AD20DC">
              <w:trPr>
                <w:trHeight w:val="263"/>
              </w:trPr>
              <w:tc>
                <w:tcPr>
                  <w:tcW w:w="831" w:type="dxa"/>
                </w:tcPr>
                <w:p w14:paraId="2B8F2BD6" w14:textId="77777777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2E918843" w14:textId="77777777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20252BD0" w14:textId="77777777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4D0E8A40" w14:textId="77777777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92D6933" w14:textId="77777777" w:rsidR="00E05E6A" w:rsidRPr="00FA4F8F" w:rsidRDefault="00E05E6A" w:rsidP="00E05E6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7B8E50E6" w14:textId="77777777" w:rsidR="00E05E6A" w:rsidRPr="00FA4F8F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E05E6A" w:rsidRPr="00FA4F8F" w14:paraId="124D04E6" w14:textId="77777777" w:rsidTr="00AD20DC">
              <w:trPr>
                <w:trHeight w:val="276"/>
              </w:trPr>
              <w:tc>
                <w:tcPr>
                  <w:tcW w:w="341" w:type="dxa"/>
                </w:tcPr>
                <w:p w14:paraId="1DC292D9" w14:textId="0FFA8A8E" w:rsidR="00E05E6A" w:rsidRPr="00FA4F8F" w:rsidRDefault="00E05E6A" w:rsidP="00E05E6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4C885C15" w14:textId="7DB4644A" w:rsidR="00E05E6A" w:rsidRPr="00FA4F8F" w:rsidRDefault="00E05E6A" w:rsidP="00E05E6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264175E3" w14:textId="77777777" w:rsidR="00E05E6A" w:rsidRPr="00FA4F8F" w:rsidRDefault="00E05E6A" w:rsidP="00E05E6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38543A4A" w14:textId="00389932" w:rsidR="00E05E6A" w:rsidRPr="00FA4F8F" w:rsidRDefault="00E05E6A" w:rsidP="00E05E6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</w:tr>
          </w:tbl>
          <w:p w14:paraId="3E29B14E" w14:textId="77777777" w:rsidR="00E05E6A" w:rsidRPr="00FA4F8F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5E6A" w14:paraId="1CB1D92B" w14:textId="77777777" w:rsidTr="002C4839">
        <w:trPr>
          <w:trHeight w:val="57"/>
        </w:trPr>
        <w:tc>
          <w:tcPr>
            <w:tcW w:w="675" w:type="dxa"/>
          </w:tcPr>
          <w:p w14:paraId="064298B9" w14:textId="512EB82E" w:rsidR="00E05E6A" w:rsidRPr="007F343C" w:rsidRDefault="00E05E6A" w:rsidP="00E05E6A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E05E6A" w:rsidRPr="00A86BE1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E05E6A" w:rsidRPr="00A86BE1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E05E6A" w:rsidRPr="00A86BE1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E05E6A" w:rsidRPr="00A86BE1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E05E6A" w:rsidRPr="00A86BE1" w:rsidRDefault="00E05E6A" w:rsidP="00E05E6A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E05E6A" w:rsidRPr="00765029" w:rsidRDefault="00E05E6A" w:rsidP="00E05E6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1B4574A8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lastRenderedPageBreak/>
              <w:t xml:space="preserve">ПК-8 Способен использовать </w:t>
            </w:r>
            <w:r w:rsidRPr="00E05E6A">
              <w:rPr>
                <w:sz w:val="20"/>
                <w:szCs w:val="20"/>
              </w:rPr>
              <w:lastRenderedPageBreak/>
              <w:t>современные информационные технологии для проектирования, эксплуатации, технического обслуживания и ремонта электроподвижного состава</w:t>
            </w:r>
          </w:p>
          <w:p w14:paraId="42E21A6E" w14:textId="32049686" w:rsidR="00E05E6A" w:rsidRPr="009028BD" w:rsidRDefault="00E05E6A" w:rsidP="00E05E6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71CB60A" w14:textId="53B07C80" w:rsidR="00E05E6A" w:rsidRPr="009028BD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lastRenderedPageBreak/>
              <w:t xml:space="preserve">ПК-8.2 </w:t>
            </w:r>
            <w:r w:rsidRPr="00E05E6A">
              <w:rPr>
                <w:sz w:val="20"/>
                <w:szCs w:val="20"/>
                <w:highlight w:val="cyan"/>
              </w:rPr>
              <w:t xml:space="preserve">Использует </w:t>
            </w:r>
            <w:r w:rsidRPr="00E05E6A">
              <w:rPr>
                <w:sz w:val="20"/>
                <w:szCs w:val="20"/>
                <w:highlight w:val="cyan"/>
              </w:rPr>
              <w:lastRenderedPageBreak/>
              <w:t>информационные технологии на предприятиях по обслуживанию и ремонту электроподвижного состава,</w:t>
            </w:r>
            <w:r w:rsidRPr="00E05E6A">
              <w:rPr>
                <w:sz w:val="20"/>
                <w:szCs w:val="20"/>
              </w:rPr>
              <w:t xml:space="preserve"> </w:t>
            </w:r>
            <w:r w:rsidRPr="00E05E6A">
              <w:rPr>
                <w:sz w:val="20"/>
                <w:szCs w:val="20"/>
                <w:highlight w:val="cyan"/>
              </w:rPr>
              <w:t>принципы построения компьютерных сетей и систем управления базами данных</w:t>
            </w:r>
          </w:p>
        </w:tc>
        <w:tc>
          <w:tcPr>
            <w:tcW w:w="1275" w:type="dxa"/>
          </w:tcPr>
          <w:p w14:paraId="3DF88909" w14:textId="77777777" w:rsidR="00E05E6A" w:rsidRPr="00E05E6A" w:rsidRDefault="00E05E6A" w:rsidP="00E05E6A">
            <w:pPr>
              <w:spacing w:line="57" w:lineRule="atLeast"/>
              <w:rPr>
                <w:sz w:val="20"/>
                <w:szCs w:val="20"/>
              </w:rPr>
            </w:pPr>
            <w:r w:rsidRPr="00E05E6A">
              <w:rPr>
                <w:color w:val="000000"/>
                <w:sz w:val="20"/>
                <w:szCs w:val="20"/>
              </w:rPr>
              <w:lastRenderedPageBreak/>
              <w:t>Б1.В.08</w:t>
            </w:r>
          </w:p>
          <w:p w14:paraId="238093CC" w14:textId="02ADE561" w:rsidR="00E05E6A" w:rsidRPr="009028BD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color w:val="000000"/>
                <w:sz w:val="20"/>
                <w:szCs w:val="20"/>
              </w:rPr>
              <w:t xml:space="preserve">Цифровые </w:t>
            </w:r>
            <w:r w:rsidRPr="00E05E6A">
              <w:rPr>
                <w:color w:val="000000"/>
                <w:sz w:val="20"/>
                <w:szCs w:val="20"/>
              </w:rPr>
              <w:lastRenderedPageBreak/>
              <w:t>технологии в профессиональной деятельности</w:t>
            </w:r>
          </w:p>
        </w:tc>
        <w:tc>
          <w:tcPr>
            <w:tcW w:w="1843" w:type="dxa"/>
          </w:tcPr>
          <w:p w14:paraId="64457C2C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  <w:r w:rsidRPr="00E05E6A">
              <w:rPr>
                <w:sz w:val="20"/>
                <w:szCs w:val="20"/>
              </w:rPr>
              <w:lastRenderedPageBreak/>
              <w:t xml:space="preserve">Обучающийся знает: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 xml:space="preserve">состав,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lastRenderedPageBreak/>
              <w:t>структуру и свойства информационных процессов, систем и технологий</w:t>
            </w:r>
          </w:p>
          <w:p w14:paraId="58B99E32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</w:p>
          <w:p w14:paraId="63F6B875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 xml:space="preserve">Обучающийся умеет: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>обоснованно применять информационные технологии в профессиональной деятельности</w:t>
            </w:r>
          </w:p>
          <w:p w14:paraId="16B2BDD2" w14:textId="00E138B3" w:rsidR="00E05E6A" w:rsidRPr="006A5939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7EFBF254" w14:textId="77777777" w:rsidR="00E05E6A" w:rsidRPr="005F51C3" w:rsidRDefault="00E05E6A" w:rsidP="00E05E6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lastRenderedPageBreak/>
              <w:t xml:space="preserve">Укажите </w:t>
            </w:r>
            <w:r w:rsidRPr="00A75CE0">
              <w:rPr>
                <w:rStyle w:val="ae"/>
                <w:b w:val="0"/>
                <w:sz w:val="20"/>
                <w:szCs w:val="20"/>
              </w:rPr>
              <w:t xml:space="preserve">порядок </w:t>
            </w:r>
            <w:r>
              <w:rPr>
                <w:rStyle w:val="ae"/>
                <w:b w:val="0"/>
                <w:sz w:val="20"/>
                <w:szCs w:val="20"/>
              </w:rPr>
              <w:t>создания прототипа изделия с помощью 3</w:t>
            </w:r>
            <w:r>
              <w:rPr>
                <w:rStyle w:val="ae"/>
                <w:b w:val="0"/>
                <w:sz w:val="20"/>
                <w:szCs w:val="20"/>
                <w:lang w:val="en-US"/>
              </w:rPr>
              <w:t>d</w:t>
            </w:r>
            <w:r>
              <w:rPr>
                <w:rStyle w:val="ae"/>
                <w:b w:val="0"/>
                <w:sz w:val="20"/>
                <w:szCs w:val="20"/>
              </w:rPr>
              <w:t xml:space="preserve"> принтера</w:t>
            </w:r>
          </w:p>
          <w:p w14:paraId="228C75EE" w14:textId="77777777" w:rsidR="00E05E6A" w:rsidRPr="00FA4F8F" w:rsidRDefault="00E05E6A" w:rsidP="00E05E6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0194F738" w14:textId="77777777" w:rsidR="00E05E6A" w:rsidRPr="00FA4F8F" w:rsidRDefault="00E05E6A" w:rsidP="00E05E6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1) </w:t>
            </w:r>
            <w:r>
              <w:rPr>
                <w:rStyle w:val="ae"/>
                <w:b w:val="0"/>
                <w:sz w:val="20"/>
                <w:szCs w:val="20"/>
              </w:rPr>
              <w:t xml:space="preserve">Подготовка модели к печати в </w:t>
            </w:r>
            <w:proofErr w:type="spellStart"/>
            <w:r>
              <w:rPr>
                <w:rStyle w:val="ae"/>
                <w:b w:val="0"/>
                <w:sz w:val="20"/>
                <w:szCs w:val="20"/>
              </w:rPr>
              <w:t>слайсере</w:t>
            </w:r>
            <w:proofErr w:type="spellEnd"/>
            <w:r>
              <w:rPr>
                <w:rStyle w:val="ae"/>
                <w:b w:val="0"/>
                <w:sz w:val="20"/>
                <w:szCs w:val="20"/>
              </w:rPr>
              <w:t xml:space="preserve">  </w:t>
            </w:r>
          </w:p>
          <w:p w14:paraId="4ADCC4F5" w14:textId="77777777" w:rsidR="00E05E6A" w:rsidRPr="00FA4F8F" w:rsidRDefault="00E05E6A" w:rsidP="00E05E6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2) </w:t>
            </w:r>
            <w:r>
              <w:rPr>
                <w:rStyle w:val="ae"/>
                <w:b w:val="0"/>
                <w:sz w:val="20"/>
                <w:szCs w:val="20"/>
              </w:rPr>
              <w:t xml:space="preserve">Сохранение модели в формате </w:t>
            </w:r>
            <w:r>
              <w:rPr>
                <w:rStyle w:val="ae"/>
                <w:b w:val="0"/>
                <w:sz w:val="20"/>
                <w:szCs w:val="20"/>
                <w:lang w:val="en-US"/>
              </w:rPr>
              <w:t>STL</w:t>
            </w:r>
            <w:r>
              <w:rPr>
                <w:rStyle w:val="ae"/>
                <w:b w:val="0"/>
                <w:sz w:val="20"/>
                <w:szCs w:val="20"/>
              </w:rPr>
              <w:t xml:space="preserve">  </w:t>
            </w:r>
          </w:p>
          <w:p w14:paraId="127CCBE4" w14:textId="77777777" w:rsidR="00E05E6A" w:rsidRPr="005F51C3" w:rsidRDefault="00E05E6A" w:rsidP="00E05E6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3) </w:t>
            </w:r>
            <w:r>
              <w:rPr>
                <w:rStyle w:val="ae"/>
                <w:b w:val="0"/>
                <w:sz w:val="20"/>
                <w:szCs w:val="20"/>
              </w:rPr>
              <w:t xml:space="preserve">Формирование </w:t>
            </w:r>
            <w:r>
              <w:rPr>
                <w:rStyle w:val="ae"/>
                <w:b w:val="0"/>
                <w:sz w:val="20"/>
                <w:szCs w:val="20"/>
                <w:lang w:val="en-US"/>
              </w:rPr>
              <w:t>G</w:t>
            </w:r>
            <w:r>
              <w:rPr>
                <w:rStyle w:val="ae"/>
                <w:b w:val="0"/>
                <w:sz w:val="20"/>
                <w:szCs w:val="20"/>
              </w:rPr>
              <w:t>-кода</w:t>
            </w:r>
          </w:p>
          <w:p w14:paraId="58A6A372" w14:textId="77777777" w:rsidR="00E05E6A" w:rsidRPr="00FA4F8F" w:rsidRDefault="00E05E6A" w:rsidP="00E05E6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4) </w:t>
            </w:r>
            <w:r>
              <w:rPr>
                <w:rStyle w:val="ae"/>
                <w:b w:val="0"/>
                <w:sz w:val="20"/>
                <w:szCs w:val="20"/>
              </w:rPr>
              <w:t>Создание трёхмерной твердотельной модели</w:t>
            </w:r>
          </w:p>
          <w:p w14:paraId="0BD94068" w14:textId="77777777" w:rsidR="00E05E6A" w:rsidRPr="00FA4F8F" w:rsidRDefault="00E05E6A" w:rsidP="00E05E6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5) Непосредственно печать модели</w:t>
            </w:r>
          </w:p>
          <w:p w14:paraId="28889027" w14:textId="77777777" w:rsidR="00E05E6A" w:rsidRPr="00FA4F8F" w:rsidRDefault="00E05E6A" w:rsidP="00E05E6A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1A0EEEC1" w14:textId="77777777" w:rsidR="00E05E6A" w:rsidRPr="00FA4F8F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tbl>
            <w:tblPr>
              <w:tblStyle w:val="a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E05E6A" w:rsidRPr="00FA4F8F" w14:paraId="7C2109BF" w14:textId="77777777" w:rsidTr="00AD20DC">
              <w:trPr>
                <w:trHeight w:val="263"/>
              </w:trPr>
              <w:tc>
                <w:tcPr>
                  <w:tcW w:w="831" w:type="dxa"/>
                </w:tcPr>
                <w:p w14:paraId="49EA19A3" w14:textId="77777777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34E64C8B" w14:textId="77777777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02135188" w14:textId="77777777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3A2B8A80" w14:textId="77777777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336D1DE8" w14:textId="77777777" w:rsidR="00E05E6A" w:rsidRPr="00FA4F8F" w:rsidRDefault="00E05E6A" w:rsidP="00E05E6A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A7FD4A2" w14:textId="77777777" w:rsidR="00E05E6A" w:rsidRPr="00FA4F8F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228EA6B" w14:textId="77777777" w:rsidR="00E05E6A" w:rsidRPr="00FA4F8F" w:rsidRDefault="00E05E6A" w:rsidP="00E05E6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350D0239" w14:textId="77777777" w:rsidR="00E05E6A" w:rsidRPr="00FA4F8F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E05E6A" w:rsidRPr="00FA4F8F" w14:paraId="7A97267A" w14:textId="77777777" w:rsidTr="00AD20DC">
              <w:trPr>
                <w:trHeight w:val="276"/>
              </w:trPr>
              <w:tc>
                <w:tcPr>
                  <w:tcW w:w="341" w:type="dxa"/>
                </w:tcPr>
                <w:p w14:paraId="4F1B2776" w14:textId="77777777" w:rsidR="00E05E6A" w:rsidRPr="00FA4F8F" w:rsidRDefault="00E05E6A" w:rsidP="00E05E6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lastRenderedPageBreak/>
                    <w:t>4</w:t>
                  </w:r>
                </w:p>
              </w:tc>
              <w:tc>
                <w:tcPr>
                  <w:tcW w:w="340" w:type="dxa"/>
                </w:tcPr>
                <w:p w14:paraId="5FC5C324" w14:textId="77777777" w:rsidR="00E05E6A" w:rsidRPr="00FA4F8F" w:rsidRDefault="00E05E6A" w:rsidP="00E05E6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40DC1DC9" w14:textId="77777777" w:rsidR="00E05E6A" w:rsidRPr="00FA4F8F" w:rsidRDefault="00E05E6A" w:rsidP="00E05E6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576F7C76" w14:textId="77777777" w:rsidR="00E05E6A" w:rsidRPr="00FA4F8F" w:rsidRDefault="00E05E6A" w:rsidP="00E05E6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6B06AFE7" w14:textId="77777777" w:rsidR="00E05E6A" w:rsidRDefault="00E05E6A" w:rsidP="00E05E6A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</w:tr>
          </w:tbl>
          <w:p w14:paraId="56B5EF80" w14:textId="77777777" w:rsidR="00E05E6A" w:rsidRPr="00FA4F8F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bookmarkEnd w:id="7"/>
      <w:tr w:rsidR="00E05E6A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6552D683" w:rsidR="00E05E6A" w:rsidRPr="00765029" w:rsidRDefault="00E05E6A" w:rsidP="00E05E6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E05E6A" w:rsidRPr="003D1142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E05E6A" w:rsidRPr="003D1142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E05E6A" w:rsidRPr="003D1142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E05E6A" w:rsidRPr="00306039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147140DB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>ПК-8 Способен использовать современные информационные технологии для проектирования, эксплуатации, технического обслуживания и ремонта электроподвижного состава</w:t>
            </w:r>
          </w:p>
          <w:p w14:paraId="2E52B563" w14:textId="3500BD90" w:rsidR="00E05E6A" w:rsidRPr="00306039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6586FFF" w14:textId="28C8162E" w:rsidR="00E05E6A" w:rsidRPr="00306039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 xml:space="preserve">ПК-8.2 </w:t>
            </w:r>
            <w:r w:rsidRPr="00E05E6A">
              <w:rPr>
                <w:sz w:val="20"/>
                <w:szCs w:val="20"/>
                <w:highlight w:val="cyan"/>
              </w:rPr>
              <w:t>Использует информационные технологии на предприятиях по обслуживанию и ремонту электроподвижного состава,</w:t>
            </w:r>
            <w:r w:rsidRPr="00E05E6A">
              <w:rPr>
                <w:sz w:val="20"/>
                <w:szCs w:val="20"/>
              </w:rPr>
              <w:t xml:space="preserve"> </w:t>
            </w:r>
            <w:r w:rsidRPr="00E05E6A">
              <w:rPr>
                <w:sz w:val="20"/>
                <w:szCs w:val="20"/>
                <w:highlight w:val="cyan"/>
              </w:rPr>
              <w:t>принципы построения компьютерных сетей и систем управления базами данных</w:t>
            </w:r>
          </w:p>
        </w:tc>
        <w:tc>
          <w:tcPr>
            <w:tcW w:w="1275" w:type="dxa"/>
          </w:tcPr>
          <w:p w14:paraId="04AB97FD" w14:textId="77777777" w:rsidR="00E05E6A" w:rsidRPr="00E05E6A" w:rsidRDefault="00E05E6A" w:rsidP="00E05E6A">
            <w:pPr>
              <w:spacing w:line="57" w:lineRule="atLeast"/>
              <w:rPr>
                <w:sz w:val="20"/>
                <w:szCs w:val="20"/>
              </w:rPr>
            </w:pPr>
            <w:r w:rsidRPr="00E05E6A">
              <w:rPr>
                <w:color w:val="000000"/>
                <w:sz w:val="20"/>
                <w:szCs w:val="20"/>
              </w:rPr>
              <w:t>Б1.В.08</w:t>
            </w:r>
          </w:p>
          <w:p w14:paraId="61BFFD76" w14:textId="45F271CB" w:rsidR="00E05E6A" w:rsidRPr="00306039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5E6A">
              <w:rPr>
                <w:color w:val="000000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01044B06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  <w:r w:rsidRPr="00E05E6A">
              <w:rPr>
                <w:sz w:val="20"/>
                <w:szCs w:val="20"/>
              </w:rPr>
              <w:t xml:space="preserve">Обучающийся знает: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>состав, структуру и свойства информационных процессов, систем и технологий</w:t>
            </w:r>
          </w:p>
          <w:p w14:paraId="1CBEC33A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</w:p>
          <w:p w14:paraId="5D545BB1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 xml:space="preserve">Обучающийся умеет: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>обоснованно применять информационные технологии в профессиональной деятельности</w:t>
            </w:r>
          </w:p>
          <w:p w14:paraId="0D729183" w14:textId="5C538775" w:rsidR="00E05E6A" w:rsidRPr="001A3A7C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2A74A12F" w14:textId="77777777" w:rsidR="00E05E6A" w:rsidRPr="00FA4F8F" w:rsidRDefault="00E05E6A" w:rsidP="00E05E6A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Прочитайте текст, выберите правильный вариант ответа. </w:t>
            </w:r>
          </w:p>
          <w:p w14:paraId="57584DD5" w14:textId="77777777" w:rsidR="00E05E6A" w:rsidRPr="00FA4F8F" w:rsidRDefault="00E05E6A" w:rsidP="00E05E6A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Выбор обоснуйте.</w:t>
            </w:r>
          </w:p>
          <w:p w14:paraId="71AEC256" w14:textId="77777777" w:rsidR="00E05E6A" w:rsidRPr="00FA4F8F" w:rsidRDefault="00E05E6A" w:rsidP="00E05E6A">
            <w:pPr>
              <w:widowControl w:val="0"/>
              <w:rPr>
                <w:sz w:val="20"/>
                <w:szCs w:val="20"/>
              </w:rPr>
            </w:pPr>
          </w:p>
          <w:p w14:paraId="22A3BAE0" w14:textId="327066C8" w:rsidR="00E05E6A" w:rsidRDefault="00E05E6A" w:rsidP="00E05E6A">
            <w:pPr>
              <w:widowControl w:val="0"/>
              <w:rPr>
                <w:sz w:val="20"/>
                <w:szCs w:val="20"/>
              </w:rPr>
            </w:pPr>
            <w:r w:rsidRPr="00360BAD">
              <w:rPr>
                <w:sz w:val="20"/>
                <w:szCs w:val="20"/>
              </w:rPr>
              <w:t>Какая из перечисленных систем автоматизированного проектирования является отечественной разработкой?</w:t>
            </w:r>
          </w:p>
          <w:p w14:paraId="1D23E272" w14:textId="77777777" w:rsidR="00E05E6A" w:rsidRPr="00FA4F8F" w:rsidRDefault="00E05E6A" w:rsidP="00E05E6A">
            <w:pPr>
              <w:widowControl w:val="0"/>
              <w:rPr>
                <w:sz w:val="20"/>
                <w:szCs w:val="20"/>
              </w:rPr>
            </w:pPr>
          </w:p>
          <w:p w14:paraId="61BD97C8" w14:textId="6A78530F" w:rsidR="00E05E6A" w:rsidRPr="00360BAD" w:rsidRDefault="00E05E6A" w:rsidP="00E05E6A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360BAD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)</w:t>
            </w:r>
            <w:r w:rsidRPr="00360BAD">
              <w:rPr>
                <w:sz w:val="20"/>
                <w:szCs w:val="20"/>
                <w:lang w:val="en-US"/>
              </w:rPr>
              <w:t xml:space="preserve"> Kompas</w:t>
            </w:r>
          </w:p>
          <w:p w14:paraId="4174C4A6" w14:textId="271ECABE" w:rsidR="00E05E6A" w:rsidRPr="00360BAD" w:rsidRDefault="00E05E6A" w:rsidP="00E05E6A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2)</w:t>
            </w:r>
            <w:r w:rsidRPr="00360BAD">
              <w:rPr>
                <w:sz w:val="20"/>
                <w:szCs w:val="20"/>
                <w:lang w:val="en-US"/>
              </w:rPr>
              <w:t xml:space="preserve"> SolidWorks</w:t>
            </w:r>
          </w:p>
          <w:p w14:paraId="37A8EAD9" w14:textId="30CFB8E0" w:rsidR="00E05E6A" w:rsidRPr="00360BAD" w:rsidRDefault="00E05E6A" w:rsidP="00E05E6A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3)</w:t>
            </w:r>
            <w:r w:rsidRPr="00360BAD">
              <w:rPr>
                <w:sz w:val="20"/>
                <w:szCs w:val="20"/>
                <w:lang w:val="en-US"/>
              </w:rPr>
              <w:t xml:space="preserve"> AutoCAD</w:t>
            </w:r>
          </w:p>
          <w:p w14:paraId="1537E72A" w14:textId="114814B1" w:rsidR="00E05E6A" w:rsidRPr="00FA4F8F" w:rsidRDefault="00E05E6A" w:rsidP="00E05E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</w:t>
            </w:r>
            <w:r w:rsidRPr="00360BAD">
              <w:rPr>
                <w:sz w:val="20"/>
                <w:szCs w:val="20"/>
              </w:rPr>
              <w:t xml:space="preserve"> </w:t>
            </w:r>
            <w:proofErr w:type="spellStart"/>
            <w:r w:rsidRPr="00360BAD">
              <w:rPr>
                <w:sz w:val="20"/>
                <w:szCs w:val="20"/>
              </w:rPr>
              <w:t>Ansys</w:t>
            </w:r>
            <w:proofErr w:type="spellEnd"/>
          </w:p>
        </w:tc>
        <w:tc>
          <w:tcPr>
            <w:tcW w:w="2268" w:type="dxa"/>
          </w:tcPr>
          <w:p w14:paraId="7DF1DBAD" w14:textId="37860A89" w:rsidR="00E05E6A" w:rsidRPr="00FA4F8F" w:rsidRDefault="00E05E6A" w:rsidP="00E05E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A4F8F">
              <w:rPr>
                <w:sz w:val="20"/>
                <w:szCs w:val="20"/>
              </w:rPr>
              <w:t xml:space="preserve">) </w:t>
            </w:r>
          </w:p>
          <w:p w14:paraId="42858963" w14:textId="77777777" w:rsidR="00E05E6A" w:rsidRPr="00FA4F8F" w:rsidRDefault="00E05E6A" w:rsidP="00E05E6A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17F47974" w14:textId="77777777" w:rsidR="00E05E6A" w:rsidRPr="00FA4F8F" w:rsidRDefault="00E05E6A" w:rsidP="00E05E6A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18E40C7E" w14:textId="77777777" w:rsidR="00E05E6A" w:rsidRPr="00FA4F8F" w:rsidRDefault="00E05E6A" w:rsidP="00E05E6A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7FBFFDD5" w14:textId="3F377D58" w:rsidR="00E05E6A" w:rsidRPr="00360BAD" w:rsidRDefault="00E05E6A" w:rsidP="00E05E6A">
            <w:pPr>
              <w:pStyle w:val="a3"/>
              <w:ind w:left="-57" w:right="-57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 xml:space="preserve">Система автоматизированного проектирования Компас принадлежит Российской компании </w:t>
            </w:r>
            <w:proofErr w:type="spellStart"/>
            <w:r>
              <w:rPr>
                <w:sz w:val="20"/>
                <w:szCs w:val="20"/>
              </w:rPr>
              <w:t>Аскон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2C3878E9" w14:textId="77777777" w:rsidR="00E05E6A" w:rsidRPr="00FA4F8F" w:rsidRDefault="00E05E6A" w:rsidP="00E05E6A">
            <w:pPr>
              <w:pStyle w:val="a3"/>
              <w:ind w:left="-57" w:right="-57"/>
              <w:rPr>
                <w:sz w:val="20"/>
                <w:szCs w:val="20"/>
              </w:rPr>
            </w:pPr>
          </w:p>
        </w:tc>
      </w:tr>
      <w:tr w:rsidR="00E05E6A" w:rsidRPr="00890D98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2F50018A" w:rsidR="00E05E6A" w:rsidRPr="00765029" w:rsidRDefault="00E05E6A" w:rsidP="00E05E6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E05E6A" w:rsidRPr="003D1142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E05E6A" w:rsidRPr="003D1142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E05E6A" w:rsidRPr="003D1142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E05E6A" w:rsidRDefault="00E05E6A" w:rsidP="00E05E6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33AF4FB8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 xml:space="preserve">ПК-8 Способен использовать современные информационные технологии для проектирования, эксплуатации, технического обслуживания и ремонта </w:t>
            </w:r>
            <w:r w:rsidRPr="00E05E6A">
              <w:rPr>
                <w:sz w:val="20"/>
                <w:szCs w:val="20"/>
              </w:rPr>
              <w:lastRenderedPageBreak/>
              <w:t>электроподвижного состава</w:t>
            </w:r>
          </w:p>
          <w:p w14:paraId="021C196A" w14:textId="7DBFA390" w:rsidR="00E05E6A" w:rsidRPr="00306039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B07B1A8" w14:textId="6CA26510" w:rsidR="00E05E6A" w:rsidRPr="00306039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lastRenderedPageBreak/>
              <w:t xml:space="preserve">ПК-8.2 </w:t>
            </w:r>
            <w:r w:rsidRPr="00E05E6A">
              <w:rPr>
                <w:sz w:val="20"/>
                <w:szCs w:val="20"/>
                <w:highlight w:val="cyan"/>
              </w:rPr>
              <w:t>Использует информационные технологии на предприятиях по обслуживанию и ремонту электроподвижного состава,</w:t>
            </w:r>
            <w:r w:rsidRPr="00E05E6A">
              <w:rPr>
                <w:sz w:val="20"/>
                <w:szCs w:val="20"/>
              </w:rPr>
              <w:t xml:space="preserve"> </w:t>
            </w:r>
            <w:r w:rsidRPr="00E05E6A">
              <w:rPr>
                <w:sz w:val="20"/>
                <w:szCs w:val="20"/>
                <w:highlight w:val="cyan"/>
              </w:rPr>
              <w:t xml:space="preserve">принципы построения компьютерных </w:t>
            </w:r>
            <w:r w:rsidRPr="00E05E6A">
              <w:rPr>
                <w:sz w:val="20"/>
                <w:szCs w:val="20"/>
                <w:highlight w:val="cyan"/>
              </w:rPr>
              <w:lastRenderedPageBreak/>
              <w:t>сетей и систем управления базами данных</w:t>
            </w:r>
          </w:p>
        </w:tc>
        <w:tc>
          <w:tcPr>
            <w:tcW w:w="1275" w:type="dxa"/>
          </w:tcPr>
          <w:p w14:paraId="402FD06A" w14:textId="77777777" w:rsidR="00E05E6A" w:rsidRPr="00E05E6A" w:rsidRDefault="00E05E6A" w:rsidP="00E05E6A">
            <w:pPr>
              <w:spacing w:line="57" w:lineRule="atLeast"/>
              <w:rPr>
                <w:sz w:val="20"/>
                <w:szCs w:val="20"/>
              </w:rPr>
            </w:pPr>
            <w:r w:rsidRPr="00E05E6A">
              <w:rPr>
                <w:color w:val="000000"/>
                <w:sz w:val="20"/>
                <w:szCs w:val="20"/>
              </w:rPr>
              <w:lastRenderedPageBreak/>
              <w:t>Б1.В.08</w:t>
            </w:r>
          </w:p>
          <w:p w14:paraId="41372BB6" w14:textId="055B50C6" w:rsidR="00E05E6A" w:rsidRPr="00306039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5E6A">
              <w:rPr>
                <w:color w:val="000000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1B365C60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  <w:r w:rsidRPr="00E05E6A">
              <w:rPr>
                <w:sz w:val="20"/>
                <w:szCs w:val="20"/>
              </w:rPr>
              <w:t xml:space="preserve">Обучающийся знает: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>состав, структуру и свойства информационных процессов, систем и технологий</w:t>
            </w:r>
          </w:p>
          <w:p w14:paraId="0F829B4E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</w:p>
          <w:p w14:paraId="208CBD4E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 xml:space="preserve">Обучающийся умеет: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 xml:space="preserve">обоснованно применять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lastRenderedPageBreak/>
              <w:t>информационные технологии в профессиональной деятельности</w:t>
            </w:r>
          </w:p>
          <w:p w14:paraId="7C94BFFE" w14:textId="22EA9BCB" w:rsidR="00E05E6A" w:rsidRPr="006A5939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2D426DE3" w14:textId="77777777" w:rsidR="00E05E6A" w:rsidRPr="00FA4F8F" w:rsidRDefault="00E05E6A" w:rsidP="00E05E6A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687E57FB" w14:textId="77777777" w:rsidR="00E05E6A" w:rsidRPr="00FA4F8F" w:rsidRDefault="00E05E6A" w:rsidP="00E05E6A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Выбор обоснуйте.</w:t>
            </w:r>
          </w:p>
          <w:p w14:paraId="7738E29F" w14:textId="77777777" w:rsidR="00E05E6A" w:rsidRPr="00FA4F8F" w:rsidRDefault="00E05E6A" w:rsidP="00E05E6A">
            <w:pPr>
              <w:widowControl w:val="0"/>
              <w:rPr>
                <w:i/>
                <w:sz w:val="20"/>
                <w:szCs w:val="20"/>
              </w:rPr>
            </w:pPr>
          </w:p>
          <w:p w14:paraId="5C5AE4F9" w14:textId="5C8A52AF" w:rsidR="00E05E6A" w:rsidRPr="00FA4F8F" w:rsidRDefault="00E05E6A" w:rsidP="00E05E6A">
            <w:pPr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Какой </w:t>
            </w:r>
            <w:r>
              <w:rPr>
                <w:sz w:val="20"/>
                <w:szCs w:val="20"/>
              </w:rPr>
              <w:t>расчётный модуль компас-</w:t>
            </w:r>
            <w:r w:rsidRPr="00360BAD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 xml:space="preserve"> используется для виртуального анализа прочности деталей? </w:t>
            </w:r>
          </w:p>
          <w:p w14:paraId="260EFE00" w14:textId="77777777" w:rsidR="00E05E6A" w:rsidRPr="00FA4F8F" w:rsidRDefault="00E05E6A" w:rsidP="00E05E6A">
            <w:pPr>
              <w:widowControl w:val="0"/>
              <w:rPr>
                <w:sz w:val="20"/>
                <w:szCs w:val="20"/>
              </w:rPr>
            </w:pPr>
          </w:p>
          <w:p w14:paraId="2903788D" w14:textId="68EE34E2" w:rsidR="00E05E6A" w:rsidRPr="00360BAD" w:rsidRDefault="00E05E6A" w:rsidP="00E05E6A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360BAD">
              <w:rPr>
                <w:sz w:val="20"/>
                <w:szCs w:val="20"/>
                <w:lang w:val="en-US"/>
              </w:rPr>
              <w:t xml:space="preserve">1) </w:t>
            </w:r>
            <w:r>
              <w:rPr>
                <w:sz w:val="20"/>
                <w:szCs w:val="20"/>
                <w:lang w:val="en-US"/>
              </w:rPr>
              <w:t>Simulation</w:t>
            </w:r>
            <w:r w:rsidRPr="00360BAD">
              <w:rPr>
                <w:sz w:val="20"/>
                <w:szCs w:val="20"/>
                <w:lang w:val="en-US"/>
              </w:rPr>
              <w:t xml:space="preserve"> </w:t>
            </w:r>
          </w:p>
          <w:p w14:paraId="05347C96" w14:textId="3317FB78" w:rsidR="00E05E6A" w:rsidRPr="00360BAD" w:rsidRDefault="00E05E6A" w:rsidP="00E05E6A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360BAD">
              <w:rPr>
                <w:sz w:val="20"/>
                <w:szCs w:val="20"/>
                <w:lang w:val="en-US"/>
              </w:rPr>
              <w:t xml:space="preserve">2) </w:t>
            </w:r>
            <w:proofErr w:type="spellStart"/>
            <w:r>
              <w:rPr>
                <w:sz w:val="20"/>
                <w:szCs w:val="20"/>
                <w:lang w:val="en-US"/>
              </w:rPr>
              <w:t>FlowSimulation</w:t>
            </w:r>
            <w:proofErr w:type="spellEnd"/>
          </w:p>
          <w:p w14:paraId="499C4548" w14:textId="4832C35B" w:rsidR="00E05E6A" w:rsidRPr="00360BAD" w:rsidRDefault="00E05E6A" w:rsidP="00E05E6A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360BAD">
              <w:rPr>
                <w:sz w:val="20"/>
                <w:szCs w:val="20"/>
                <w:lang w:val="en-US"/>
              </w:rPr>
              <w:t xml:space="preserve">3) </w:t>
            </w:r>
            <w:proofErr w:type="spellStart"/>
            <w:r>
              <w:rPr>
                <w:sz w:val="20"/>
                <w:szCs w:val="20"/>
                <w:lang w:val="en-US"/>
              </w:rPr>
              <w:t>KompasFlow</w:t>
            </w:r>
            <w:proofErr w:type="spellEnd"/>
          </w:p>
          <w:p w14:paraId="0B1ABD3E" w14:textId="7F466C99" w:rsidR="00E05E6A" w:rsidRPr="00360BAD" w:rsidRDefault="00E05E6A" w:rsidP="00E05E6A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 w:rsidRPr="00360BAD">
              <w:rPr>
                <w:sz w:val="20"/>
                <w:szCs w:val="20"/>
                <w:lang w:val="en-US"/>
              </w:rPr>
              <w:t xml:space="preserve">4) </w:t>
            </w:r>
            <w:r>
              <w:rPr>
                <w:sz w:val="20"/>
                <w:szCs w:val="20"/>
                <w:lang w:val="en-US"/>
              </w:rPr>
              <w:t>APM FEM</w:t>
            </w:r>
          </w:p>
          <w:p w14:paraId="719670DA" w14:textId="73BAF957" w:rsidR="00E05E6A" w:rsidRPr="00360BAD" w:rsidRDefault="00E05E6A" w:rsidP="00E05E6A">
            <w:pPr>
              <w:widowControl w:val="0"/>
              <w:rPr>
                <w:i/>
                <w:sz w:val="20"/>
                <w:szCs w:val="20"/>
                <w:lang w:val="en-US"/>
              </w:rPr>
            </w:pPr>
            <w:r w:rsidRPr="00360BAD">
              <w:rPr>
                <w:sz w:val="20"/>
                <w:szCs w:val="20"/>
                <w:lang w:val="en-US"/>
              </w:rPr>
              <w:t xml:space="preserve">5) </w:t>
            </w:r>
            <w:r w:rsidRPr="00E05E6A">
              <w:rPr>
                <w:lang w:val="en-US"/>
              </w:rPr>
              <w:t xml:space="preserve"> </w:t>
            </w:r>
            <w:r w:rsidRPr="00360BAD">
              <w:rPr>
                <w:sz w:val="20"/>
                <w:szCs w:val="20"/>
              </w:rPr>
              <w:t>КОМПАС</w:t>
            </w:r>
            <w:r w:rsidRPr="00E05E6A">
              <w:rPr>
                <w:sz w:val="20"/>
                <w:szCs w:val="20"/>
                <w:lang w:val="en-US"/>
              </w:rPr>
              <w:t>-</w:t>
            </w:r>
            <w:r w:rsidRPr="00360BAD">
              <w:rPr>
                <w:sz w:val="20"/>
                <w:szCs w:val="20"/>
              </w:rPr>
              <w:t>Эксперт</w:t>
            </w:r>
          </w:p>
        </w:tc>
        <w:tc>
          <w:tcPr>
            <w:tcW w:w="2268" w:type="dxa"/>
          </w:tcPr>
          <w:p w14:paraId="1C2F23FB" w14:textId="6E7098BB" w:rsidR="00E05E6A" w:rsidRPr="00FA4F8F" w:rsidRDefault="00E05E6A" w:rsidP="00E05E6A">
            <w:pPr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4)</w:t>
            </w:r>
          </w:p>
          <w:p w14:paraId="5784136C" w14:textId="77777777" w:rsidR="00E05E6A" w:rsidRPr="00FA4F8F" w:rsidRDefault="00E05E6A" w:rsidP="00E05E6A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00E9FBC4" w14:textId="77777777" w:rsidR="00E05E6A" w:rsidRPr="00FA4F8F" w:rsidRDefault="00E05E6A" w:rsidP="00E05E6A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33744585" w14:textId="7A99996A" w:rsidR="00E05E6A" w:rsidRPr="00360BAD" w:rsidRDefault="00E05E6A" w:rsidP="00E05E6A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  <w:r w:rsidRPr="00360BAD">
              <w:rPr>
                <w:sz w:val="20"/>
                <w:szCs w:val="20"/>
              </w:rPr>
              <w:t>Приложение APM FEM предназначено для выполнения экспресс-расчетов твердотельных объектов</w:t>
            </w:r>
            <w:r>
              <w:rPr>
                <w:sz w:val="20"/>
                <w:szCs w:val="20"/>
              </w:rPr>
              <w:t xml:space="preserve"> н прочность </w:t>
            </w:r>
            <w:r w:rsidRPr="00360BAD">
              <w:rPr>
                <w:sz w:val="20"/>
                <w:szCs w:val="20"/>
              </w:rPr>
              <w:t xml:space="preserve">в системе </w:t>
            </w:r>
            <w:r>
              <w:rPr>
                <w:sz w:val="20"/>
                <w:szCs w:val="20"/>
              </w:rPr>
              <w:t>компас</w:t>
            </w:r>
            <w:r w:rsidRPr="00360BAD">
              <w:rPr>
                <w:sz w:val="20"/>
                <w:szCs w:val="20"/>
              </w:rPr>
              <w:t>-3</w:t>
            </w:r>
            <w:r>
              <w:rPr>
                <w:sz w:val="20"/>
                <w:szCs w:val="20"/>
                <w:lang w:val="en-US"/>
              </w:rPr>
              <w:t>d</w:t>
            </w:r>
            <w:r w:rsidRPr="00360BAD">
              <w:rPr>
                <w:sz w:val="20"/>
                <w:szCs w:val="20"/>
              </w:rPr>
              <w:t xml:space="preserve">, и визуализации результатов этих </w:t>
            </w:r>
            <w:r w:rsidRPr="00360BAD">
              <w:rPr>
                <w:sz w:val="20"/>
                <w:szCs w:val="20"/>
              </w:rPr>
              <w:lastRenderedPageBreak/>
              <w:t>расчетов</w:t>
            </w:r>
          </w:p>
        </w:tc>
      </w:tr>
      <w:tr w:rsidR="00E05E6A" w:rsidRPr="00890D98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2FE8EF38" w:rsidR="00E05E6A" w:rsidRPr="00765029" w:rsidRDefault="00E05E6A" w:rsidP="00E05E6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E05E6A" w:rsidRPr="003D1142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E05E6A" w:rsidRPr="003D1142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E05E6A" w:rsidRPr="003D1142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E05E6A" w:rsidRDefault="00E05E6A" w:rsidP="00E05E6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443AD678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>ПК-8 Способен использовать современные информационные технологии для проектирования, эксплуатации, технического обслуживания и ремонта электроподвижного состава</w:t>
            </w:r>
          </w:p>
          <w:p w14:paraId="7F875B42" w14:textId="16639DDD" w:rsidR="00E05E6A" w:rsidRPr="00306039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6C4EADE" w14:textId="353B99B4" w:rsidR="00E05E6A" w:rsidRPr="00306039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 xml:space="preserve">ПК-8.2 </w:t>
            </w:r>
            <w:r w:rsidRPr="00E05E6A">
              <w:rPr>
                <w:sz w:val="20"/>
                <w:szCs w:val="20"/>
                <w:highlight w:val="cyan"/>
              </w:rPr>
              <w:t>Использует информационные технологии на предприятиях по обслуживанию и ремонту электроподвижного состава,</w:t>
            </w:r>
            <w:r w:rsidRPr="00E05E6A">
              <w:rPr>
                <w:sz w:val="20"/>
                <w:szCs w:val="20"/>
              </w:rPr>
              <w:t xml:space="preserve"> </w:t>
            </w:r>
            <w:r w:rsidRPr="00E05E6A">
              <w:rPr>
                <w:sz w:val="20"/>
                <w:szCs w:val="20"/>
                <w:highlight w:val="cyan"/>
              </w:rPr>
              <w:t>принципы построения компьютерных сетей и систем управления базами данных</w:t>
            </w:r>
          </w:p>
        </w:tc>
        <w:tc>
          <w:tcPr>
            <w:tcW w:w="1275" w:type="dxa"/>
          </w:tcPr>
          <w:p w14:paraId="5420F6CB" w14:textId="77777777" w:rsidR="00E05E6A" w:rsidRPr="00E05E6A" w:rsidRDefault="00E05E6A" w:rsidP="00E05E6A">
            <w:pPr>
              <w:spacing w:line="57" w:lineRule="atLeast"/>
              <w:rPr>
                <w:sz w:val="20"/>
                <w:szCs w:val="20"/>
              </w:rPr>
            </w:pPr>
            <w:r w:rsidRPr="00E05E6A">
              <w:rPr>
                <w:color w:val="000000"/>
                <w:sz w:val="20"/>
                <w:szCs w:val="20"/>
              </w:rPr>
              <w:t>Б1.В.08</w:t>
            </w:r>
          </w:p>
          <w:p w14:paraId="4B72EBBD" w14:textId="0FA8BF03" w:rsidR="00E05E6A" w:rsidRPr="00306039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5E6A">
              <w:rPr>
                <w:color w:val="000000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57B493D4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  <w:r w:rsidRPr="00E05E6A">
              <w:rPr>
                <w:sz w:val="20"/>
                <w:szCs w:val="20"/>
              </w:rPr>
              <w:t xml:space="preserve">Обучающийся знает: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>состав, структуру и свойства информационных процессов, систем и технологий</w:t>
            </w:r>
          </w:p>
          <w:p w14:paraId="45981FA1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</w:p>
          <w:p w14:paraId="780247BD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 xml:space="preserve">Обучающийся умеет: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>обоснованно применять информационные технологии в профессиональной деятельности</w:t>
            </w:r>
          </w:p>
          <w:p w14:paraId="12CA8821" w14:textId="46230F84" w:rsidR="00E05E6A" w:rsidRPr="006A5939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22681429" w14:textId="77777777" w:rsidR="00E05E6A" w:rsidRPr="00FA4F8F" w:rsidRDefault="00E05E6A" w:rsidP="00E05E6A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Прочитайте текст, выберите правильный вариант ответа. </w:t>
            </w:r>
          </w:p>
          <w:p w14:paraId="0DDA28E3" w14:textId="77777777" w:rsidR="00E05E6A" w:rsidRPr="00FA4F8F" w:rsidRDefault="00E05E6A" w:rsidP="00E05E6A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Выбор обоснуйте.</w:t>
            </w:r>
          </w:p>
          <w:p w14:paraId="055F4497" w14:textId="77777777" w:rsidR="00E05E6A" w:rsidRPr="00FA4F8F" w:rsidRDefault="00E05E6A" w:rsidP="00E05E6A">
            <w:pPr>
              <w:widowControl w:val="0"/>
              <w:rPr>
                <w:sz w:val="20"/>
                <w:szCs w:val="20"/>
              </w:rPr>
            </w:pPr>
          </w:p>
          <w:p w14:paraId="7EAF5350" w14:textId="6EB36842" w:rsidR="00E05E6A" w:rsidRDefault="00E05E6A" w:rsidP="00E05E6A">
            <w:pPr>
              <w:widowControl w:val="0"/>
              <w:rPr>
                <w:sz w:val="20"/>
                <w:szCs w:val="20"/>
              </w:rPr>
            </w:pPr>
            <w:r w:rsidRPr="00A86408">
              <w:rPr>
                <w:sz w:val="20"/>
                <w:szCs w:val="20"/>
              </w:rPr>
              <w:t xml:space="preserve">На основе какой технологии строятся </w:t>
            </w:r>
            <w:proofErr w:type="spellStart"/>
            <w:r w:rsidRPr="00A86408">
              <w:rPr>
                <w:sz w:val="20"/>
                <w:szCs w:val="20"/>
              </w:rPr>
              <w:t>киберфизические</w:t>
            </w:r>
            <w:proofErr w:type="spellEnd"/>
            <w:r w:rsidRPr="00A86408">
              <w:rPr>
                <w:sz w:val="20"/>
                <w:szCs w:val="20"/>
              </w:rPr>
              <w:t xml:space="preserve"> системы?</w:t>
            </w:r>
          </w:p>
          <w:p w14:paraId="73B3A5E2" w14:textId="77777777" w:rsidR="00E05E6A" w:rsidRPr="00A86408" w:rsidRDefault="00E05E6A" w:rsidP="00E05E6A">
            <w:pPr>
              <w:widowControl w:val="0"/>
              <w:rPr>
                <w:color w:val="FF0000"/>
                <w:sz w:val="20"/>
                <w:szCs w:val="20"/>
                <w:lang w:val="x-none"/>
              </w:rPr>
            </w:pPr>
          </w:p>
          <w:p w14:paraId="64512429" w14:textId="2C84ACAC" w:rsidR="00E05E6A" w:rsidRPr="00A86408" w:rsidRDefault="00E05E6A" w:rsidP="00E05E6A">
            <w:pPr>
              <w:shd w:val="clear" w:color="auto" w:fill="FFFFFF"/>
              <w:rPr>
                <w:sz w:val="20"/>
                <w:szCs w:val="20"/>
              </w:rPr>
            </w:pPr>
            <w:r w:rsidRPr="00A86408">
              <w:rPr>
                <w:sz w:val="20"/>
                <w:szCs w:val="20"/>
              </w:rPr>
              <w:t>1) Интернет вещей</w:t>
            </w:r>
          </w:p>
          <w:p w14:paraId="17E51A87" w14:textId="0ADF7675" w:rsidR="00E05E6A" w:rsidRPr="00A86408" w:rsidRDefault="00E05E6A" w:rsidP="00E05E6A">
            <w:pPr>
              <w:shd w:val="clear" w:color="auto" w:fill="FFFFFF"/>
              <w:rPr>
                <w:sz w:val="20"/>
                <w:szCs w:val="20"/>
              </w:rPr>
            </w:pPr>
            <w:r w:rsidRPr="00A86408">
              <w:rPr>
                <w:sz w:val="20"/>
                <w:szCs w:val="20"/>
              </w:rPr>
              <w:t>2) Робототехника</w:t>
            </w:r>
          </w:p>
          <w:p w14:paraId="4B377A85" w14:textId="68AC6F7E" w:rsidR="00E05E6A" w:rsidRPr="00A86408" w:rsidRDefault="00E05E6A" w:rsidP="00E05E6A">
            <w:pPr>
              <w:shd w:val="clear" w:color="auto" w:fill="FFFFFF"/>
              <w:rPr>
                <w:sz w:val="20"/>
                <w:szCs w:val="20"/>
              </w:rPr>
            </w:pPr>
            <w:r w:rsidRPr="00A86408">
              <w:rPr>
                <w:sz w:val="20"/>
                <w:szCs w:val="20"/>
              </w:rPr>
              <w:t>3) Управление жизненным циклом</w:t>
            </w:r>
          </w:p>
          <w:p w14:paraId="7ED524FD" w14:textId="508E2267" w:rsidR="00E05E6A" w:rsidRPr="00FA4F8F" w:rsidRDefault="00E05E6A" w:rsidP="00E05E6A">
            <w:pPr>
              <w:widowControl w:val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4)</w:t>
            </w:r>
            <w:r w:rsidRPr="00A86408">
              <w:rPr>
                <w:sz w:val="20"/>
                <w:szCs w:val="20"/>
              </w:rPr>
              <w:t xml:space="preserve"> Цифровое проектирование и моделирование</w:t>
            </w:r>
          </w:p>
        </w:tc>
        <w:tc>
          <w:tcPr>
            <w:tcW w:w="2268" w:type="dxa"/>
          </w:tcPr>
          <w:p w14:paraId="75660CA0" w14:textId="33EE8C43" w:rsidR="00E05E6A" w:rsidRPr="00FA4F8F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>1</w:t>
            </w:r>
            <w:r w:rsidRPr="00FA4F8F">
              <w:rPr>
                <w:sz w:val="20"/>
                <w:szCs w:val="20"/>
              </w:rPr>
              <w:t>)</w:t>
            </w:r>
          </w:p>
          <w:p w14:paraId="66FF5CD8" w14:textId="77777777" w:rsidR="00E05E6A" w:rsidRPr="00FA4F8F" w:rsidRDefault="00E05E6A" w:rsidP="00E05E6A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6D99BB15" w14:textId="77777777" w:rsidR="00E05E6A" w:rsidRPr="00FA4F8F" w:rsidRDefault="00E05E6A" w:rsidP="00E05E6A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3DAB150E" w14:textId="77777777" w:rsidR="00E05E6A" w:rsidRPr="00FA4F8F" w:rsidRDefault="00E05E6A" w:rsidP="00E05E6A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51F8F74B" w14:textId="31841DA8" w:rsidR="00E05E6A" w:rsidRPr="00A86408" w:rsidRDefault="00E05E6A" w:rsidP="00E05E6A">
            <w:pPr>
              <w:rPr>
                <w:sz w:val="20"/>
                <w:szCs w:val="20"/>
                <w:highlight w:val="cyan"/>
              </w:rPr>
            </w:pPr>
            <w:proofErr w:type="spellStart"/>
            <w:r>
              <w:rPr>
                <w:sz w:val="20"/>
                <w:szCs w:val="20"/>
              </w:rPr>
              <w:t>Киберфизические</w:t>
            </w:r>
            <w:proofErr w:type="spellEnd"/>
            <w:r>
              <w:rPr>
                <w:sz w:val="20"/>
                <w:szCs w:val="20"/>
              </w:rPr>
              <w:t xml:space="preserve"> системы – это системы, объединяющие реальный физический мир, с миром виртуальным. Это объединение возможно только по средствам технологии интернета вещей.</w:t>
            </w:r>
          </w:p>
        </w:tc>
      </w:tr>
      <w:tr w:rsidR="00E05E6A" w:rsidRPr="00890D98" w14:paraId="72DFE6B6" w14:textId="77777777" w:rsidTr="002C4839">
        <w:trPr>
          <w:trHeight w:val="57"/>
        </w:trPr>
        <w:tc>
          <w:tcPr>
            <w:tcW w:w="675" w:type="dxa"/>
          </w:tcPr>
          <w:p w14:paraId="7104310D" w14:textId="0A6EF32B" w:rsidR="00E05E6A" w:rsidRPr="00765029" w:rsidRDefault="00E05E6A" w:rsidP="00E05E6A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E05E6A" w:rsidRPr="003D1142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E05E6A" w:rsidRPr="003D1142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E05E6A" w:rsidRPr="003D1142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E05E6A" w:rsidRDefault="00E05E6A" w:rsidP="00E05E6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2630FF7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>ПК-8 Способен использовать современные информационные технологии для проектирования, эксплуатации, технического обслуживания и ремонта электроподвижного состава</w:t>
            </w:r>
          </w:p>
          <w:p w14:paraId="1C741F20" w14:textId="63AA43FA" w:rsidR="00E05E6A" w:rsidRPr="00306039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DDAE0D3" w14:textId="0AF54898" w:rsidR="00E05E6A" w:rsidRPr="00306039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 xml:space="preserve">ПК-8.2 </w:t>
            </w:r>
            <w:r w:rsidRPr="00E05E6A">
              <w:rPr>
                <w:sz w:val="20"/>
                <w:szCs w:val="20"/>
                <w:highlight w:val="cyan"/>
              </w:rPr>
              <w:t>Использует информационные технологии на предприятиях по обслуживанию и ремонту электроподвижного состава,</w:t>
            </w:r>
            <w:r w:rsidRPr="00E05E6A">
              <w:rPr>
                <w:sz w:val="20"/>
                <w:szCs w:val="20"/>
              </w:rPr>
              <w:t xml:space="preserve"> </w:t>
            </w:r>
            <w:r w:rsidRPr="00E05E6A">
              <w:rPr>
                <w:sz w:val="20"/>
                <w:szCs w:val="20"/>
                <w:highlight w:val="cyan"/>
              </w:rPr>
              <w:t>принципы построения компьютерных сетей и систем управления базами данных</w:t>
            </w:r>
          </w:p>
        </w:tc>
        <w:tc>
          <w:tcPr>
            <w:tcW w:w="1275" w:type="dxa"/>
          </w:tcPr>
          <w:p w14:paraId="22EA4397" w14:textId="77777777" w:rsidR="00E05E6A" w:rsidRPr="00E05E6A" w:rsidRDefault="00E05E6A" w:rsidP="00E05E6A">
            <w:pPr>
              <w:spacing w:line="57" w:lineRule="atLeast"/>
              <w:rPr>
                <w:sz w:val="20"/>
                <w:szCs w:val="20"/>
              </w:rPr>
            </w:pPr>
            <w:r w:rsidRPr="00E05E6A">
              <w:rPr>
                <w:color w:val="000000"/>
                <w:sz w:val="20"/>
                <w:szCs w:val="20"/>
              </w:rPr>
              <w:t>Б1.В.08</w:t>
            </w:r>
          </w:p>
          <w:p w14:paraId="40EFBC18" w14:textId="102FB839" w:rsidR="00E05E6A" w:rsidRPr="00306039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5E6A">
              <w:rPr>
                <w:color w:val="000000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11BB174F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  <w:r w:rsidRPr="00E05E6A">
              <w:rPr>
                <w:sz w:val="20"/>
                <w:szCs w:val="20"/>
              </w:rPr>
              <w:t xml:space="preserve">Обучающийся знает: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>состав, структуру и свойства информационных процессов, систем и технологий</w:t>
            </w:r>
          </w:p>
          <w:p w14:paraId="5179F8CE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</w:p>
          <w:p w14:paraId="4F4ADF23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 xml:space="preserve">Обучающийся умеет: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>обоснованно применять информационные технологии в профессиональной деятельности</w:t>
            </w:r>
          </w:p>
          <w:p w14:paraId="480FBC76" w14:textId="40A9F5BE" w:rsidR="00E05E6A" w:rsidRPr="006A5939" w:rsidRDefault="00E05E6A" w:rsidP="00E05E6A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12354630" w14:textId="77777777" w:rsidR="00E05E6A" w:rsidRPr="00FA4F8F" w:rsidRDefault="00E05E6A" w:rsidP="00E05E6A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Прочитайте текст, выберите правильный вариант ответа. </w:t>
            </w:r>
          </w:p>
          <w:p w14:paraId="20D259F5" w14:textId="77777777" w:rsidR="00E05E6A" w:rsidRPr="00FA4F8F" w:rsidRDefault="00E05E6A" w:rsidP="00E05E6A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Выбор обоснуйте.</w:t>
            </w:r>
          </w:p>
          <w:p w14:paraId="40D1E086" w14:textId="77777777" w:rsidR="00E05E6A" w:rsidRPr="00FA4F8F" w:rsidRDefault="00E05E6A" w:rsidP="00E05E6A">
            <w:pPr>
              <w:widowControl w:val="0"/>
              <w:rPr>
                <w:sz w:val="20"/>
                <w:szCs w:val="20"/>
              </w:rPr>
            </w:pPr>
          </w:p>
          <w:p w14:paraId="615EC094" w14:textId="44710468" w:rsidR="00E05E6A" w:rsidRDefault="00E05E6A" w:rsidP="00E05E6A">
            <w:pPr>
              <w:widowControl w:val="0"/>
              <w:rPr>
                <w:color w:val="1A1A1A"/>
                <w:sz w:val="20"/>
                <w:szCs w:val="20"/>
              </w:rPr>
            </w:pPr>
            <w:r w:rsidRPr="00A86408">
              <w:rPr>
                <w:color w:val="1A1A1A"/>
                <w:sz w:val="20"/>
                <w:szCs w:val="20"/>
              </w:rPr>
              <w:t>Как называют цифровые технологии, которые могут быть использованы во всех сферах экономики?</w:t>
            </w:r>
          </w:p>
          <w:p w14:paraId="3EC2E981" w14:textId="77777777" w:rsidR="00E05E6A" w:rsidRPr="00A86408" w:rsidRDefault="00E05E6A" w:rsidP="00E05E6A">
            <w:pPr>
              <w:widowControl w:val="0"/>
              <w:rPr>
                <w:sz w:val="20"/>
                <w:szCs w:val="20"/>
                <w:lang w:val="x-none"/>
              </w:rPr>
            </w:pPr>
          </w:p>
          <w:p w14:paraId="290E8438" w14:textId="77777777" w:rsidR="00E05E6A" w:rsidRDefault="00E05E6A" w:rsidP="00E05E6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 w:rsidRPr="00A86408">
              <w:rPr>
                <w:sz w:val="20"/>
                <w:szCs w:val="20"/>
              </w:rPr>
              <w:t xml:space="preserve"> Универсальные цифровые технологии</w:t>
            </w:r>
            <w:r>
              <w:rPr>
                <w:sz w:val="20"/>
                <w:szCs w:val="20"/>
              </w:rPr>
              <w:t xml:space="preserve"> </w:t>
            </w:r>
          </w:p>
          <w:p w14:paraId="0CB3E86F" w14:textId="2CF3261F" w:rsidR="00E05E6A" w:rsidRPr="00A86408" w:rsidRDefault="00E05E6A" w:rsidP="00E05E6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Pr="00A86408">
              <w:rPr>
                <w:sz w:val="20"/>
                <w:szCs w:val="20"/>
              </w:rPr>
              <w:t xml:space="preserve"> Сквозные цифровые технологии </w:t>
            </w:r>
          </w:p>
          <w:p w14:paraId="6CE8A67D" w14:textId="6BC95C6C" w:rsidR="00E05E6A" w:rsidRPr="00A86408" w:rsidRDefault="00E05E6A" w:rsidP="00E05E6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A86408">
              <w:rPr>
                <w:sz w:val="20"/>
                <w:szCs w:val="20"/>
              </w:rPr>
              <w:t xml:space="preserve"> Передовые цифровые технологии</w:t>
            </w:r>
          </w:p>
          <w:p w14:paraId="1EBDC93F" w14:textId="50E5848A" w:rsidR="00E05E6A" w:rsidRPr="00A86408" w:rsidRDefault="00E05E6A" w:rsidP="00E05E6A">
            <w:pPr>
              <w:widowControl w:val="0"/>
              <w:rPr>
                <w:i/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</w:rPr>
              <w:t>4)</w:t>
            </w:r>
            <w:r w:rsidRPr="00A86408">
              <w:rPr>
                <w:sz w:val="20"/>
                <w:szCs w:val="20"/>
              </w:rPr>
              <w:t xml:space="preserve"> Общие цифровые технологии</w:t>
            </w:r>
          </w:p>
        </w:tc>
        <w:tc>
          <w:tcPr>
            <w:tcW w:w="2268" w:type="dxa"/>
          </w:tcPr>
          <w:p w14:paraId="23BCBA96" w14:textId="2E9C0E61" w:rsidR="00E05E6A" w:rsidRPr="00FA4F8F" w:rsidRDefault="00E05E6A" w:rsidP="00E05E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FA4F8F">
              <w:rPr>
                <w:sz w:val="20"/>
                <w:szCs w:val="20"/>
              </w:rPr>
              <w:t>)</w:t>
            </w:r>
          </w:p>
          <w:p w14:paraId="1A4EE13D" w14:textId="77777777" w:rsidR="00E05E6A" w:rsidRPr="00FA4F8F" w:rsidRDefault="00E05E6A" w:rsidP="00E05E6A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5F23A558" w14:textId="77777777" w:rsidR="00E05E6A" w:rsidRPr="00FA4F8F" w:rsidRDefault="00E05E6A" w:rsidP="00E05E6A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46E2E3FB" w14:textId="77777777" w:rsidR="00E05E6A" w:rsidRDefault="00E05E6A" w:rsidP="00E05E6A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71DE2936" w14:textId="79016DEC" w:rsidR="00E05E6A" w:rsidRPr="00A86408" w:rsidRDefault="00E05E6A" w:rsidP="00E05E6A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программами цифровизации отраслей экономики цифровые технологии, которые могут быть использованы во всех отраслях принято называть сквозными.</w:t>
            </w:r>
          </w:p>
        </w:tc>
      </w:tr>
      <w:tr w:rsidR="00E05E6A" w:rsidRPr="00890D98" w14:paraId="6E65691D" w14:textId="77777777" w:rsidTr="002C4839">
        <w:trPr>
          <w:trHeight w:val="57"/>
        </w:trPr>
        <w:tc>
          <w:tcPr>
            <w:tcW w:w="675" w:type="dxa"/>
          </w:tcPr>
          <w:p w14:paraId="30E1EF90" w14:textId="77777777" w:rsidR="00E05E6A" w:rsidRPr="00765029" w:rsidRDefault="00E05E6A" w:rsidP="00E05E6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E05E6A" w:rsidRPr="00791F78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E05E6A" w:rsidRPr="00791F78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E05E6A" w:rsidRPr="00791F78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E05E6A" w:rsidRDefault="00E05E6A" w:rsidP="00E05E6A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0E8CA21C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 xml:space="preserve">ПК-8 Способен использовать современные информационные технологии </w:t>
            </w:r>
            <w:r w:rsidRPr="00E05E6A">
              <w:rPr>
                <w:sz w:val="20"/>
                <w:szCs w:val="20"/>
              </w:rPr>
              <w:lastRenderedPageBreak/>
              <w:t>для проектирования, эксплуатации, технического обслуживания и ремонта электроподвижного состава</w:t>
            </w:r>
          </w:p>
          <w:p w14:paraId="5D338E42" w14:textId="07E43A32" w:rsidR="00E05E6A" w:rsidRPr="00306039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DE55E88" w14:textId="13CA0CC2" w:rsidR="00E05E6A" w:rsidRPr="00306039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lastRenderedPageBreak/>
              <w:t xml:space="preserve">ПК-8.2 </w:t>
            </w:r>
            <w:r w:rsidRPr="00E05E6A">
              <w:rPr>
                <w:sz w:val="20"/>
                <w:szCs w:val="20"/>
                <w:highlight w:val="cyan"/>
              </w:rPr>
              <w:t xml:space="preserve">Использует информационные технологии на предприятиях по </w:t>
            </w:r>
            <w:r w:rsidRPr="00E05E6A">
              <w:rPr>
                <w:sz w:val="20"/>
                <w:szCs w:val="20"/>
                <w:highlight w:val="cyan"/>
              </w:rPr>
              <w:lastRenderedPageBreak/>
              <w:t>обслуживанию и ремонту электроподвижного состава,</w:t>
            </w:r>
            <w:r w:rsidRPr="00E05E6A">
              <w:rPr>
                <w:sz w:val="20"/>
                <w:szCs w:val="20"/>
              </w:rPr>
              <w:t xml:space="preserve"> </w:t>
            </w:r>
            <w:r w:rsidRPr="00E05E6A">
              <w:rPr>
                <w:sz w:val="20"/>
                <w:szCs w:val="20"/>
                <w:highlight w:val="cyan"/>
              </w:rPr>
              <w:t>принципы построения компьютерных сетей и систем управления базами данных</w:t>
            </w:r>
          </w:p>
        </w:tc>
        <w:tc>
          <w:tcPr>
            <w:tcW w:w="1275" w:type="dxa"/>
          </w:tcPr>
          <w:p w14:paraId="587118E7" w14:textId="77777777" w:rsidR="00E05E6A" w:rsidRPr="00E05E6A" w:rsidRDefault="00E05E6A" w:rsidP="00E05E6A">
            <w:pPr>
              <w:spacing w:line="57" w:lineRule="atLeast"/>
              <w:rPr>
                <w:sz w:val="20"/>
                <w:szCs w:val="20"/>
              </w:rPr>
            </w:pPr>
            <w:r w:rsidRPr="00E05E6A">
              <w:rPr>
                <w:color w:val="000000"/>
                <w:sz w:val="20"/>
                <w:szCs w:val="20"/>
              </w:rPr>
              <w:lastRenderedPageBreak/>
              <w:t>Б1.В.08</w:t>
            </w:r>
          </w:p>
          <w:p w14:paraId="0368581C" w14:textId="05D532FC" w:rsidR="00E05E6A" w:rsidRPr="00306039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5E6A">
              <w:rPr>
                <w:color w:val="000000"/>
                <w:sz w:val="20"/>
                <w:szCs w:val="20"/>
              </w:rPr>
              <w:t xml:space="preserve">Цифровые технологии в профессиональной </w:t>
            </w:r>
            <w:r w:rsidRPr="00E05E6A">
              <w:rPr>
                <w:color w:val="000000"/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1843" w:type="dxa"/>
          </w:tcPr>
          <w:p w14:paraId="5F119196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  <w:r w:rsidRPr="00E05E6A">
              <w:rPr>
                <w:sz w:val="20"/>
                <w:szCs w:val="20"/>
              </w:rPr>
              <w:lastRenderedPageBreak/>
              <w:t xml:space="preserve">Обучающийся знает: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 xml:space="preserve">состав, структуру и свойства информационных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lastRenderedPageBreak/>
              <w:t>процессов, систем и технологий</w:t>
            </w:r>
          </w:p>
          <w:p w14:paraId="400B0F7E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</w:p>
          <w:p w14:paraId="035E331D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 xml:space="preserve">Обучающийся умеет: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>обоснованно применять информационные технологии в профессиональной деятельности</w:t>
            </w:r>
          </w:p>
          <w:p w14:paraId="5508CF56" w14:textId="74113F27" w:rsidR="00E05E6A" w:rsidRPr="006A5939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60F8F8AF" w14:textId="77777777" w:rsidR="00E05E6A" w:rsidRPr="00FA4F8F" w:rsidRDefault="00E05E6A" w:rsidP="00E05E6A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  <w:r w:rsidRPr="00FA4F8F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4A6935FA" w14:textId="77777777" w:rsidR="00E05E6A" w:rsidRPr="00FA4F8F" w:rsidRDefault="00E05E6A" w:rsidP="00E05E6A">
            <w:pPr>
              <w:widowControl w:val="0"/>
              <w:rPr>
                <w:i/>
                <w:sz w:val="20"/>
                <w:szCs w:val="20"/>
              </w:rPr>
            </w:pPr>
          </w:p>
          <w:p w14:paraId="4148A0F2" w14:textId="793F46EB" w:rsidR="00E05E6A" w:rsidRDefault="00E05E6A" w:rsidP="00E05E6A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Какие технологии и системы из перечисленных используются при ведении поезда без участия машиниста</w:t>
            </w:r>
            <w:r w:rsidRPr="0069554D">
              <w:rPr>
                <w:sz w:val="20"/>
                <w:szCs w:val="20"/>
              </w:rPr>
              <w:t>?</w:t>
            </w:r>
          </w:p>
          <w:p w14:paraId="1A5337B0" w14:textId="77777777" w:rsidR="00E05E6A" w:rsidRPr="0069554D" w:rsidRDefault="00E05E6A" w:rsidP="00E05E6A">
            <w:pPr>
              <w:widowControl w:val="0"/>
              <w:rPr>
                <w:sz w:val="20"/>
                <w:szCs w:val="20"/>
                <w:lang w:val="x-none"/>
              </w:rPr>
            </w:pPr>
          </w:p>
          <w:p w14:paraId="058C1144" w14:textId="04E3FA10" w:rsidR="00E05E6A" w:rsidRPr="0069554D" w:rsidRDefault="00E05E6A" w:rsidP="00E05E6A">
            <w:pPr>
              <w:shd w:val="clear" w:color="auto" w:fill="FFFFFF"/>
              <w:rPr>
                <w:sz w:val="20"/>
                <w:szCs w:val="20"/>
                <w:lang w:val="x-none"/>
              </w:rPr>
            </w:pPr>
            <w:r w:rsidRPr="00FA4F8F">
              <w:rPr>
                <w:sz w:val="20"/>
                <w:szCs w:val="20"/>
              </w:rPr>
              <w:t xml:space="preserve">1) </w:t>
            </w:r>
            <w:r>
              <w:rPr>
                <w:sz w:val="20"/>
                <w:szCs w:val="20"/>
              </w:rPr>
              <w:t>Виртуальная реальность</w:t>
            </w:r>
          </w:p>
          <w:p w14:paraId="697F0543" w14:textId="24A958B1" w:rsidR="00E05E6A" w:rsidRPr="00FA4F8F" w:rsidRDefault="00E05E6A" w:rsidP="00E05E6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2) </w:t>
            </w:r>
            <w:r>
              <w:rPr>
                <w:sz w:val="20"/>
                <w:szCs w:val="20"/>
              </w:rPr>
              <w:t>Техническое зрение</w:t>
            </w:r>
          </w:p>
          <w:p w14:paraId="48F9D7F2" w14:textId="69BB0330" w:rsidR="00E05E6A" w:rsidRPr="00FA4F8F" w:rsidRDefault="00E05E6A" w:rsidP="00E05E6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3) </w:t>
            </w:r>
            <w:r>
              <w:rPr>
                <w:sz w:val="20"/>
                <w:szCs w:val="20"/>
              </w:rPr>
              <w:t>Дополненная реальность</w:t>
            </w:r>
          </w:p>
          <w:p w14:paraId="33DE3B60" w14:textId="74AEA427" w:rsidR="00E05E6A" w:rsidRPr="00FA4F8F" w:rsidRDefault="00E05E6A" w:rsidP="00E05E6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4) </w:t>
            </w:r>
            <w:r>
              <w:rPr>
                <w:sz w:val="20"/>
                <w:szCs w:val="20"/>
              </w:rPr>
              <w:t>Автомашинист</w:t>
            </w:r>
          </w:p>
          <w:p w14:paraId="4E06F3AD" w14:textId="7592AA27" w:rsidR="00E05E6A" w:rsidRPr="0069554D" w:rsidRDefault="00E05E6A" w:rsidP="00E05E6A">
            <w:pPr>
              <w:widowControl w:val="0"/>
              <w:rPr>
                <w:iCs/>
                <w:color w:val="FF0000"/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5) </w:t>
            </w:r>
            <w:r>
              <w:rPr>
                <w:sz w:val="20"/>
                <w:szCs w:val="20"/>
              </w:rPr>
              <w:t>Облачное хранилище</w:t>
            </w:r>
          </w:p>
        </w:tc>
        <w:tc>
          <w:tcPr>
            <w:tcW w:w="2268" w:type="dxa"/>
          </w:tcPr>
          <w:p w14:paraId="3C5D1678" w14:textId="274EA70F" w:rsidR="00E05E6A" w:rsidRPr="00FA4F8F" w:rsidRDefault="00E05E6A" w:rsidP="00E05E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Pr="00FA4F8F">
              <w:rPr>
                <w:sz w:val="20"/>
                <w:szCs w:val="20"/>
              </w:rPr>
              <w:t>)</w:t>
            </w:r>
          </w:p>
          <w:p w14:paraId="66BEA87F" w14:textId="446E643D" w:rsidR="00E05E6A" w:rsidRPr="00FA4F8F" w:rsidRDefault="00E05E6A" w:rsidP="00E05E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FA4F8F">
              <w:rPr>
                <w:sz w:val="20"/>
                <w:szCs w:val="20"/>
              </w:rPr>
              <w:t>)</w:t>
            </w:r>
          </w:p>
          <w:p w14:paraId="3B53088C" w14:textId="77777777" w:rsidR="00E05E6A" w:rsidRPr="00FA4F8F" w:rsidRDefault="00E05E6A" w:rsidP="00E05E6A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7B7BB8B9" w14:textId="77777777" w:rsidR="00E05E6A" w:rsidRPr="00FA4F8F" w:rsidRDefault="00E05E6A" w:rsidP="00E05E6A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546A978D" w14:textId="77777777" w:rsidR="00E05E6A" w:rsidRPr="00FA4F8F" w:rsidRDefault="00E05E6A" w:rsidP="00E05E6A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5D5EA902" w14:textId="237D2831" w:rsidR="00E05E6A" w:rsidRDefault="00E05E6A" w:rsidP="00E05E6A">
            <w:pPr>
              <w:pStyle w:val="a3"/>
              <w:ind w:left="-57" w:right="-57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lastRenderedPageBreak/>
              <w:t>2) Техническое зрение используется для распознавания объектов на путях для принятия необходимых мер по управлению поездом</w:t>
            </w:r>
          </w:p>
          <w:p w14:paraId="1844F04A" w14:textId="0E588A37" w:rsidR="00E05E6A" w:rsidRPr="0069554D" w:rsidRDefault="00E05E6A" w:rsidP="00E05E6A">
            <w:pPr>
              <w:pStyle w:val="a3"/>
              <w:ind w:left="-57" w:right="-57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4</w:t>
            </w:r>
            <w:r w:rsidRPr="00FA4F8F">
              <w:rPr>
                <w:sz w:val="20"/>
                <w:szCs w:val="20"/>
                <w:shd w:val="clear" w:color="auto" w:fill="FFFFFF"/>
              </w:rPr>
              <w:t xml:space="preserve">) </w:t>
            </w:r>
            <w:r>
              <w:rPr>
                <w:sz w:val="20"/>
                <w:szCs w:val="20"/>
                <w:shd w:val="clear" w:color="auto" w:fill="FFFFFF"/>
              </w:rPr>
              <w:t xml:space="preserve">Система автомашинист – это система </w:t>
            </w:r>
            <w:proofErr w:type="spellStart"/>
            <w:r>
              <w:rPr>
                <w:sz w:val="20"/>
                <w:szCs w:val="20"/>
                <w:shd w:val="clear" w:color="auto" w:fill="FFFFFF"/>
              </w:rPr>
              <w:t>автоведения</w:t>
            </w:r>
            <w:proofErr w:type="spellEnd"/>
            <w:r>
              <w:rPr>
                <w:sz w:val="20"/>
                <w:szCs w:val="20"/>
                <w:shd w:val="clear" w:color="auto" w:fill="FFFFFF"/>
              </w:rPr>
              <w:t xml:space="preserve"> поезда без участия машиниста.</w:t>
            </w:r>
          </w:p>
          <w:p w14:paraId="7BBF2117" w14:textId="4FD51395" w:rsidR="00E05E6A" w:rsidRPr="0069554D" w:rsidRDefault="00E05E6A" w:rsidP="00E05E6A">
            <w:pPr>
              <w:pStyle w:val="a3"/>
              <w:ind w:left="-57" w:right="-57"/>
              <w:rPr>
                <w:color w:val="FF0000"/>
                <w:sz w:val="20"/>
                <w:szCs w:val="20"/>
                <w:highlight w:val="cyan"/>
              </w:rPr>
            </w:pPr>
          </w:p>
        </w:tc>
      </w:tr>
      <w:tr w:rsidR="00E05E6A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45ACA160" w:rsidR="00E05E6A" w:rsidRPr="00765029" w:rsidRDefault="00E05E6A" w:rsidP="00E05E6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E05E6A" w:rsidRPr="00791F78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E05E6A" w:rsidRPr="00791F78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E05E6A" w:rsidRPr="00791F78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E05E6A" w:rsidRPr="003C1544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297616BE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>ПК-8 Способен использовать современные информационные технологии для проектирования, эксплуатации, технического обслуживания и ремонта электроподвижного состава</w:t>
            </w:r>
          </w:p>
          <w:p w14:paraId="5763ADDB" w14:textId="3995C004" w:rsidR="00E05E6A" w:rsidRPr="003C1544" w:rsidRDefault="00E05E6A" w:rsidP="00E05E6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8B232FF" w14:textId="3C38FAAC" w:rsidR="00E05E6A" w:rsidRPr="003C1544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 xml:space="preserve">ПК-8.2 </w:t>
            </w:r>
            <w:r w:rsidRPr="00E05E6A">
              <w:rPr>
                <w:sz w:val="20"/>
                <w:szCs w:val="20"/>
                <w:highlight w:val="cyan"/>
              </w:rPr>
              <w:t>Использует информационные технологии на предприятиях по обслуживанию и ремонту электроподвижного состава,</w:t>
            </w:r>
            <w:r w:rsidRPr="00E05E6A">
              <w:rPr>
                <w:sz w:val="20"/>
                <w:szCs w:val="20"/>
              </w:rPr>
              <w:t xml:space="preserve"> </w:t>
            </w:r>
            <w:r w:rsidRPr="00E05E6A">
              <w:rPr>
                <w:sz w:val="20"/>
                <w:szCs w:val="20"/>
                <w:highlight w:val="cyan"/>
              </w:rPr>
              <w:t>принципы построения компьютерных сетей и систем управления базами данных</w:t>
            </w:r>
          </w:p>
        </w:tc>
        <w:tc>
          <w:tcPr>
            <w:tcW w:w="1275" w:type="dxa"/>
          </w:tcPr>
          <w:p w14:paraId="11CB3BDD" w14:textId="77777777" w:rsidR="00E05E6A" w:rsidRPr="00E05E6A" w:rsidRDefault="00E05E6A" w:rsidP="00E05E6A">
            <w:pPr>
              <w:spacing w:line="57" w:lineRule="atLeast"/>
              <w:rPr>
                <w:sz w:val="20"/>
                <w:szCs w:val="20"/>
              </w:rPr>
            </w:pPr>
            <w:r w:rsidRPr="00E05E6A">
              <w:rPr>
                <w:color w:val="000000"/>
                <w:sz w:val="20"/>
                <w:szCs w:val="20"/>
              </w:rPr>
              <w:t>Б1.В.08</w:t>
            </w:r>
          </w:p>
          <w:p w14:paraId="35EAACCC" w14:textId="3CC44CC0" w:rsidR="00E05E6A" w:rsidRPr="003C1544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color w:val="000000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51C135D2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  <w:r w:rsidRPr="00E05E6A">
              <w:rPr>
                <w:sz w:val="20"/>
                <w:szCs w:val="20"/>
              </w:rPr>
              <w:t xml:space="preserve">Обучающийся знает: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>состав, структуру и свойства информационных процессов, систем и технологий</w:t>
            </w:r>
          </w:p>
          <w:p w14:paraId="7C3A8B7B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</w:p>
          <w:p w14:paraId="6D05F7D9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 xml:space="preserve">Обучающийся умеет: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>обоснованно применять информационные технологии в профессиональной деятельности</w:t>
            </w:r>
          </w:p>
          <w:p w14:paraId="3ED52ECB" w14:textId="5AD352CE" w:rsidR="00E05E6A" w:rsidRDefault="00E05E6A" w:rsidP="00E05E6A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</w:tcPr>
          <w:p w14:paraId="25324EE8" w14:textId="77777777" w:rsidR="00E05E6A" w:rsidRPr="00FA4F8F" w:rsidRDefault="00E05E6A" w:rsidP="00E05E6A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Прочитайте текст, выберите правильные варианты ответа. </w:t>
            </w:r>
            <w:r w:rsidRPr="00FA4F8F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1609DF98" w14:textId="77777777" w:rsidR="00E05E6A" w:rsidRPr="00FA4F8F" w:rsidRDefault="00E05E6A" w:rsidP="00E05E6A">
            <w:pPr>
              <w:widowControl w:val="0"/>
              <w:rPr>
                <w:i/>
                <w:sz w:val="20"/>
                <w:szCs w:val="20"/>
              </w:rPr>
            </w:pPr>
          </w:p>
          <w:p w14:paraId="13D37E5F" w14:textId="4E542C07" w:rsidR="00E05E6A" w:rsidRDefault="00E05E6A" w:rsidP="00E05E6A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Какие особенности характерны для умного локомотива</w:t>
            </w:r>
          </w:p>
          <w:p w14:paraId="33A3C62C" w14:textId="77777777" w:rsidR="00E05E6A" w:rsidRPr="0069554D" w:rsidRDefault="00E05E6A" w:rsidP="00E05E6A">
            <w:pPr>
              <w:widowControl w:val="0"/>
              <w:rPr>
                <w:sz w:val="20"/>
                <w:szCs w:val="20"/>
                <w:lang w:val="x-none"/>
              </w:rPr>
            </w:pPr>
          </w:p>
          <w:p w14:paraId="2CF660A6" w14:textId="1BEBCB7E" w:rsidR="00E05E6A" w:rsidRPr="0069554D" w:rsidRDefault="00E05E6A" w:rsidP="00E05E6A">
            <w:pPr>
              <w:shd w:val="clear" w:color="auto" w:fill="FFFFFF"/>
              <w:rPr>
                <w:sz w:val="20"/>
                <w:szCs w:val="20"/>
                <w:lang w:val="x-none"/>
              </w:rPr>
            </w:pPr>
            <w:r w:rsidRPr="00FA4F8F">
              <w:rPr>
                <w:sz w:val="20"/>
                <w:szCs w:val="20"/>
              </w:rPr>
              <w:t xml:space="preserve">1) </w:t>
            </w:r>
            <w:r>
              <w:rPr>
                <w:sz w:val="20"/>
                <w:szCs w:val="20"/>
              </w:rPr>
              <w:t>Беспилотное управление</w:t>
            </w:r>
          </w:p>
          <w:p w14:paraId="02E691E8" w14:textId="0BFC7D62" w:rsidR="00E05E6A" w:rsidRPr="00FA4F8F" w:rsidRDefault="00E05E6A" w:rsidP="00E05E6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2) </w:t>
            </w:r>
            <w:r>
              <w:rPr>
                <w:sz w:val="20"/>
                <w:szCs w:val="20"/>
              </w:rPr>
              <w:t>Предиктивная аналитика неисправностей</w:t>
            </w:r>
          </w:p>
          <w:p w14:paraId="62781D56" w14:textId="0B57C795" w:rsidR="00E05E6A" w:rsidRPr="00FA4F8F" w:rsidRDefault="00E05E6A" w:rsidP="00E05E6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3) </w:t>
            </w:r>
            <w:r>
              <w:rPr>
                <w:sz w:val="20"/>
                <w:szCs w:val="20"/>
              </w:rPr>
              <w:t>Облегчение труда локомотивных бригад</w:t>
            </w:r>
          </w:p>
          <w:p w14:paraId="350A64F4" w14:textId="4C3921BF" w:rsidR="00E05E6A" w:rsidRPr="00FA4F8F" w:rsidRDefault="00E05E6A" w:rsidP="00E05E6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4) </w:t>
            </w:r>
            <w:r>
              <w:rPr>
                <w:sz w:val="20"/>
                <w:szCs w:val="20"/>
              </w:rPr>
              <w:t>Переход на ремонт локомотива по состоянию</w:t>
            </w:r>
          </w:p>
          <w:p w14:paraId="5BF5BC3C" w14:textId="0D992C2C" w:rsidR="00E05E6A" w:rsidRPr="0069554D" w:rsidRDefault="00E05E6A" w:rsidP="00E05E6A">
            <w:pPr>
              <w:shd w:val="clear" w:color="auto" w:fill="FFFFFF"/>
              <w:rPr>
                <w:color w:val="FF0000"/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5) </w:t>
            </w:r>
            <w:r>
              <w:rPr>
                <w:sz w:val="20"/>
                <w:szCs w:val="20"/>
              </w:rPr>
              <w:t>Наличие технического зрения</w:t>
            </w:r>
          </w:p>
        </w:tc>
        <w:tc>
          <w:tcPr>
            <w:tcW w:w="2268" w:type="dxa"/>
          </w:tcPr>
          <w:p w14:paraId="4012F79D" w14:textId="77777777" w:rsidR="00E05E6A" w:rsidRPr="00FA4F8F" w:rsidRDefault="00E05E6A" w:rsidP="00E05E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FA4F8F">
              <w:rPr>
                <w:sz w:val="20"/>
                <w:szCs w:val="20"/>
              </w:rPr>
              <w:t>)</w:t>
            </w:r>
          </w:p>
          <w:p w14:paraId="32B211FC" w14:textId="77777777" w:rsidR="00E05E6A" w:rsidRPr="00FA4F8F" w:rsidRDefault="00E05E6A" w:rsidP="00E05E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FA4F8F">
              <w:rPr>
                <w:sz w:val="20"/>
                <w:szCs w:val="20"/>
              </w:rPr>
              <w:t>)</w:t>
            </w:r>
          </w:p>
          <w:p w14:paraId="7468C31D" w14:textId="77777777" w:rsidR="00E05E6A" w:rsidRPr="00FA4F8F" w:rsidRDefault="00E05E6A" w:rsidP="00E05E6A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7212362E" w14:textId="77777777" w:rsidR="00E05E6A" w:rsidRPr="00FA4F8F" w:rsidRDefault="00E05E6A" w:rsidP="00E05E6A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3FB56C49" w14:textId="77777777" w:rsidR="00E05E6A" w:rsidRPr="00FA4F8F" w:rsidRDefault="00E05E6A" w:rsidP="00E05E6A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04870D7F" w14:textId="0C594905" w:rsidR="00E05E6A" w:rsidRPr="001E5711" w:rsidRDefault="00E05E6A" w:rsidP="00E05E6A">
            <w:pPr>
              <w:pStyle w:val="a3"/>
              <w:ind w:left="-57" w:right="-57"/>
              <w:rPr>
                <w:sz w:val="20"/>
                <w:szCs w:val="20"/>
                <w:shd w:val="clear" w:color="auto" w:fill="FFFFFF"/>
                <w:lang w:val="x-none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2) 4) Умный локомотив – это </w:t>
            </w:r>
            <w:r w:rsidRPr="001E5711">
              <w:rPr>
                <w:sz w:val="22"/>
                <w:szCs w:val="22"/>
              </w:rPr>
              <w:t>интеллектуальная</w:t>
            </w:r>
            <w:r w:rsidRPr="001E5711">
              <w:rPr>
                <w:sz w:val="20"/>
                <w:szCs w:val="20"/>
                <w:shd w:val="clear" w:color="auto" w:fill="FFFFFF"/>
              </w:rPr>
              <w:t xml:space="preserve"> система ремонта локомотива, основанная на предиктивной аналитике</w:t>
            </w:r>
          </w:p>
          <w:p w14:paraId="40A51BAD" w14:textId="4A3060D1" w:rsidR="00E05E6A" w:rsidRPr="0069554D" w:rsidRDefault="00E05E6A" w:rsidP="00E05E6A">
            <w:pPr>
              <w:tabs>
                <w:tab w:val="left" w:pos="149"/>
                <w:tab w:val="left" w:pos="380"/>
              </w:tabs>
              <w:rPr>
                <w:color w:val="FF0000"/>
                <w:sz w:val="20"/>
                <w:szCs w:val="20"/>
              </w:rPr>
            </w:pPr>
          </w:p>
        </w:tc>
      </w:tr>
      <w:tr w:rsidR="00E05E6A" w:rsidRPr="00BD32F5" w14:paraId="47D503C9" w14:textId="77777777" w:rsidTr="002C4839">
        <w:trPr>
          <w:trHeight w:val="57"/>
        </w:trPr>
        <w:tc>
          <w:tcPr>
            <w:tcW w:w="675" w:type="dxa"/>
          </w:tcPr>
          <w:p w14:paraId="6E327F51" w14:textId="48255314" w:rsidR="00E05E6A" w:rsidRPr="00765029" w:rsidRDefault="00E05E6A" w:rsidP="00E05E6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E05E6A" w:rsidRPr="00791F78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E05E6A" w:rsidRPr="00791F78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E05E6A" w:rsidRPr="00791F78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E05E6A" w:rsidRDefault="00E05E6A" w:rsidP="00E05E6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1A42F6EB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>ПК-8 Способен использовать современные информационные технологии для проектирования, эксплуатации, технического обслуживания и ремонта электроподвижного состава</w:t>
            </w:r>
          </w:p>
          <w:p w14:paraId="3AB397C1" w14:textId="69AB59CF" w:rsidR="00E05E6A" w:rsidRPr="003C1544" w:rsidRDefault="00E05E6A" w:rsidP="00E05E6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6D1A6A6" w14:textId="33E0D7B5" w:rsidR="00E05E6A" w:rsidRPr="003C1544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 xml:space="preserve">ПК-8.2 </w:t>
            </w:r>
            <w:r w:rsidRPr="00E05E6A">
              <w:rPr>
                <w:sz w:val="20"/>
                <w:szCs w:val="20"/>
                <w:highlight w:val="cyan"/>
              </w:rPr>
              <w:t>Использует информационные технологии на предприятиях по обслуживанию и ремонту электроподвижного состава,</w:t>
            </w:r>
            <w:r w:rsidRPr="00E05E6A">
              <w:rPr>
                <w:sz w:val="20"/>
                <w:szCs w:val="20"/>
              </w:rPr>
              <w:t xml:space="preserve"> </w:t>
            </w:r>
            <w:r w:rsidRPr="00E05E6A">
              <w:rPr>
                <w:sz w:val="20"/>
                <w:szCs w:val="20"/>
                <w:highlight w:val="cyan"/>
              </w:rPr>
              <w:t>принципы построения компьютерных сетей и систем управления базами данных</w:t>
            </w:r>
          </w:p>
        </w:tc>
        <w:tc>
          <w:tcPr>
            <w:tcW w:w="1275" w:type="dxa"/>
          </w:tcPr>
          <w:p w14:paraId="09842CAC" w14:textId="77777777" w:rsidR="00E05E6A" w:rsidRPr="00E05E6A" w:rsidRDefault="00E05E6A" w:rsidP="00E05E6A">
            <w:pPr>
              <w:spacing w:line="57" w:lineRule="atLeast"/>
              <w:rPr>
                <w:sz w:val="20"/>
                <w:szCs w:val="20"/>
              </w:rPr>
            </w:pPr>
            <w:r w:rsidRPr="00E05E6A">
              <w:rPr>
                <w:color w:val="000000"/>
                <w:sz w:val="20"/>
                <w:szCs w:val="20"/>
              </w:rPr>
              <w:t>Б1.В.08</w:t>
            </w:r>
          </w:p>
          <w:p w14:paraId="03F2F87D" w14:textId="2EB2798F" w:rsidR="00E05E6A" w:rsidRPr="003C1544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color w:val="000000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0FEE29D6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  <w:r w:rsidRPr="00E05E6A">
              <w:rPr>
                <w:sz w:val="20"/>
                <w:szCs w:val="20"/>
              </w:rPr>
              <w:t xml:space="preserve">Обучающийся знает: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>состав, структуру и свойства информационных процессов, систем и технологий</w:t>
            </w:r>
          </w:p>
          <w:p w14:paraId="3EC7A3C6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</w:p>
          <w:p w14:paraId="0BE2C324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 xml:space="preserve">Обучающийся умеет: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 xml:space="preserve">обоснованно применять информационные технологии в профессиональной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lastRenderedPageBreak/>
              <w:t>деятельности</w:t>
            </w:r>
          </w:p>
          <w:p w14:paraId="1B338025" w14:textId="2DDD665A" w:rsidR="00E05E6A" w:rsidRDefault="00E05E6A" w:rsidP="00E05E6A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</w:tcPr>
          <w:p w14:paraId="378D0D59" w14:textId="35538AA0" w:rsidR="00E05E6A" w:rsidRPr="00FA4F8F" w:rsidRDefault="00E05E6A" w:rsidP="00E05E6A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  <w:r w:rsidRPr="00FA4F8F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60F9E9AD" w14:textId="77777777" w:rsidR="00E05E6A" w:rsidRPr="00FA4F8F" w:rsidRDefault="00E05E6A" w:rsidP="00E05E6A">
            <w:pPr>
              <w:widowControl w:val="0"/>
              <w:rPr>
                <w:i/>
                <w:sz w:val="20"/>
                <w:szCs w:val="20"/>
              </w:rPr>
            </w:pPr>
          </w:p>
          <w:p w14:paraId="4ADE0558" w14:textId="1786E361" w:rsidR="00E05E6A" w:rsidRDefault="00E05E6A" w:rsidP="00E05E6A">
            <w:pPr>
              <w:widowControl w:val="0"/>
              <w:rPr>
                <w:sz w:val="20"/>
                <w:szCs w:val="20"/>
              </w:rPr>
            </w:pPr>
            <w:r w:rsidRPr="0069554D">
              <w:rPr>
                <w:sz w:val="20"/>
                <w:szCs w:val="20"/>
              </w:rPr>
              <w:t>Что из перечисленного может распознать система технического зрения</w:t>
            </w:r>
            <w:r>
              <w:rPr>
                <w:sz w:val="20"/>
                <w:szCs w:val="20"/>
              </w:rPr>
              <w:t xml:space="preserve"> локомотива ТЭМ5</w:t>
            </w:r>
            <w:r>
              <w:rPr>
                <w:sz w:val="20"/>
                <w:szCs w:val="20"/>
                <w:lang w:val="en-US"/>
              </w:rPr>
              <w:t>X</w:t>
            </w:r>
            <w:r w:rsidRPr="0069554D">
              <w:rPr>
                <w:sz w:val="20"/>
                <w:szCs w:val="20"/>
              </w:rPr>
              <w:t>?</w:t>
            </w:r>
          </w:p>
          <w:p w14:paraId="0D160893" w14:textId="77777777" w:rsidR="00E05E6A" w:rsidRPr="0069554D" w:rsidRDefault="00E05E6A" w:rsidP="00E05E6A">
            <w:pPr>
              <w:widowControl w:val="0"/>
              <w:rPr>
                <w:sz w:val="20"/>
                <w:szCs w:val="20"/>
                <w:lang w:val="x-none"/>
              </w:rPr>
            </w:pPr>
          </w:p>
          <w:p w14:paraId="132F4255" w14:textId="53F9E2F8" w:rsidR="00E05E6A" w:rsidRPr="0069554D" w:rsidRDefault="00E05E6A" w:rsidP="00E05E6A">
            <w:pPr>
              <w:shd w:val="clear" w:color="auto" w:fill="FFFFFF"/>
              <w:rPr>
                <w:sz w:val="20"/>
                <w:szCs w:val="20"/>
                <w:lang w:val="x-none"/>
              </w:rPr>
            </w:pPr>
            <w:r w:rsidRPr="00FA4F8F">
              <w:rPr>
                <w:sz w:val="20"/>
                <w:szCs w:val="20"/>
              </w:rPr>
              <w:t xml:space="preserve">1) </w:t>
            </w:r>
            <w:r w:rsidRPr="0069554D">
              <w:rPr>
                <w:sz w:val="20"/>
                <w:szCs w:val="20"/>
              </w:rPr>
              <w:t xml:space="preserve">Посторонние объекты на пути (животные, человек и </w:t>
            </w:r>
            <w:proofErr w:type="spellStart"/>
            <w:r w:rsidRPr="0069554D">
              <w:rPr>
                <w:sz w:val="20"/>
                <w:szCs w:val="20"/>
              </w:rPr>
              <w:t>тд</w:t>
            </w:r>
            <w:proofErr w:type="spellEnd"/>
            <w:r w:rsidRPr="0069554D">
              <w:rPr>
                <w:sz w:val="20"/>
                <w:szCs w:val="20"/>
              </w:rPr>
              <w:t>)</w:t>
            </w:r>
          </w:p>
          <w:p w14:paraId="1710803D" w14:textId="289CBAEC" w:rsidR="00E05E6A" w:rsidRPr="00FA4F8F" w:rsidRDefault="00E05E6A" w:rsidP="00E05E6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2) </w:t>
            </w:r>
            <w:r>
              <w:rPr>
                <w:sz w:val="20"/>
                <w:szCs w:val="20"/>
              </w:rPr>
              <w:t>Неправильные действия машиниста при управлении локомотивом</w:t>
            </w:r>
          </w:p>
          <w:p w14:paraId="6F1450F7" w14:textId="1811E995" w:rsidR="00E05E6A" w:rsidRPr="00FA4F8F" w:rsidRDefault="00E05E6A" w:rsidP="00E05E6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3) </w:t>
            </w:r>
            <w:r>
              <w:rPr>
                <w:sz w:val="20"/>
                <w:szCs w:val="20"/>
              </w:rPr>
              <w:t>Показания светофора</w:t>
            </w:r>
          </w:p>
          <w:p w14:paraId="79730565" w14:textId="784DC196" w:rsidR="00E05E6A" w:rsidRPr="00FA4F8F" w:rsidRDefault="00E05E6A" w:rsidP="00E05E6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4) </w:t>
            </w:r>
            <w:r>
              <w:rPr>
                <w:sz w:val="20"/>
                <w:szCs w:val="20"/>
              </w:rPr>
              <w:t>Стрелочный перевод</w:t>
            </w:r>
          </w:p>
          <w:p w14:paraId="21C7CFC7" w14:textId="54F87EA1" w:rsidR="00E05E6A" w:rsidRPr="00FA4F8F" w:rsidRDefault="00E05E6A" w:rsidP="00E05E6A">
            <w:pPr>
              <w:widowControl w:val="0"/>
              <w:rPr>
                <w:iCs/>
                <w:color w:val="FF0000"/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5) </w:t>
            </w:r>
            <w:r>
              <w:rPr>
                <w:sz w:val="20"/>
                <w:szCs w:val="20"/>
              </w:rPr>
              <w:t>Возникновение пожара в машинном помещении</w:t>
            </w:r>
          </w:p>
        </w:tc>
        <w:tc>
          <w:tcPr>
            <w:tcW w:w="2268" w:type="dxa"/>
          </w:tcPr>
          <w:p w14:paraId="5E09847A" w14:textId="661BFBC4" w:rsidR="00E05E6A" w:rsidRPr="00FA4F8F" w:rsidRDefault="00E05E6A" w:rsidP="00E05E6A">
            <w:pPr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1)</w:t>
            </w:r>
          </w:p>
          <w:p w14:paraId="4F42A5EA" w14:textId="5144FE66" w:rsidR="00E05E6A" w:rsidRDefault="00E05E6A" w:rsidP="00E05E6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FA4F8F">
              <w:rPr>
                <w:sz w:val="20"/>
                <w:szCs w:val="20"/>
              </w:rPr>
              <w:t>)</w:t>
            </w:r>
          </w:p>
          <w:p w14:paraId="5EE0673E" w14:textId="4345E015" w:rsidR="00E05E6A" w:rsidRPr="00FA4F8F" w:rsidRDefault="00E05E6A" w:rsidP="00E05E6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</w:t>
            </w:r>
          </w:p>
          <w:p w14:paraId="6F68D163" w14:textId="77777777" w:rsidR="00E05E6A" w:rsidRPr="00FA4F8F" w:rsidRDefault="00E05E6A" w:rsidP="00E05E6A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2335BA54" w14:textId="77777777" w:rsidR="00E05E6A" w:rsidRPr="00FA4F8F" w:rsidRDefault="00E05E6A" w:rsidP="00E05E6A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08C876D8" w14:textId="77777777" w:rsidR="00E05E6A" w:rsidRPr="00FA4F8F" w:rsidRDefault="00E05E6A" w:rsidP="00E05E6A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0D83F651" w14:textId="6D3989B5" w:rsidR="00E05E6A" w:rsidRPr="0069554D" w:rsidRDefault="00E05E6A" w:rsidP="00E05E6A">
            <w:pPr>
              <w:pStyle w:val="a3"/>
              <w:ind w:left="-57" w:right="-57"/>
              <w:rPr>
                <w:sz w:val="20"/>
                <w:szCs w:val="20"/>
                <w:shd w:val="clear" w:color="auto" w:fill="FFFFFF"/>
              </w:rPr>
            </w:pPr>
            <w:r w:rsidRPr="00FA4F8F">
              <w:rPr>
                <w:sz w:val="20"/>
                <w:szCs w:val="20"/>
                <w:shd w:val="clear" w:color="auto" w:fill="FFFFFF"/>
              </w:rPr>
              <w:t xml:space="preserve">1) </w:t>
            </w:r>
            <w:r>
              <w:rPr>
                <w:sz w:val="20"/>
                <w:szCs w:val="20"/>
                <w:shd w:val="clear" w:color="auto" w:fill="FFFFFF"/>
              </w:rPr>
              <w:t>3</w:t>
            </w:r>
            <w:r w:rsidRPr="00FA4F8F">
              <w:rPr>
                <w:sz w:val="20"/>
                <w:szCs w:val="20"/>
                <w:shd w:val="clear" w:color="auto" w:fill="FFFFFF"/>
              </w:rPr>
              <w:t xml:space="preserve">) </w:t>
            </w:r>
            <w:r>
              <w:rPr>
                <w:sz w:val="20"/>
                <w:szCs w:val="20"/>
                <w:shd w:val="clear" w:color="auto" w:fill="FFFFFF"/>
              </w:rPr>
              <w:t>4</w:t>
            </w:r>
            <w:r w:rsidRPr="00FA4F8F">
              <w:rPr>
                <w:sz w:val="20"/>
                <w:szCs w:val="20"/>
                <w:shd w:val="clear" w:color="auto" w:fill="FFFFFF"/>
              </w:rPr>
              <w:t xml:space="preserve">) </w:t>
            </w:r>
            <w:r>
              <w:rPr>
                <w:sz w:val="20"/>
                <w:szCs w:val="20"/>
                <w:shd w:val="clear" w:color="auto" w:fill="FFFFFF"/>
              </w:rPr>
              <w:t>Система технического зрения тепловоза ТЭМ5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>X</w:t>
            </w:r>
            <w:r>
              <w:rPr>
                <w:sz w:val="20"/>
                <w:szCs w:val="20"/>
                <w:shd w:val="clear" w:color="auto" w:fill="FFFFFF"/>
              </w:rPr>
              <w:t xml:space="preserve"> размещена на кузове, снаружи локомотива и может распознавать объекты, расположенные снаружи.</w:t>
            </w:r>
          </w:p>
          <w:p w14:paraId="097AD1F3" w14:textId="77777777" w:rsidR="00E05E6A" w:rsidRPr="00FA4F8F" w:rsidRDefault="00E05E6A" w:rsidP="00E05E6A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</w:tc>
      </w:tr>
      <w:tr w:rsidR="00E05E6A" w:rsidRPr="00BD32F5" w14:paraId="70354398" w14:textId="77777777" w:rsidTr="002C4839">
        <w:trPr>
          <w:trHeight w:val="57"/>
        </w:trPr>
        <w:tc>
          <w:tcPr>
            <w:tcW w:w="675" w:type="dxa"/>
          </w:tcPr>
          <w:p w14:paraId="5C639CB0" w14:textId="6C9D8675" w:rsidR="00E05E6A" w:rsidRPr="00765029" w:rsidRDefault="00E05E6A" w:rsidP="00E05E6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E05E6A" w:rsidRPr="00791F78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E05E6A" w:rsidRPr="00791F78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E05E6A" w:rsidRPr="00791F78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E05E6A" w:rsidRDefault="00E05E6A" w:rsidP="00E05E6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DBF9A6E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>ПК-8 Способен использовать современные информационные технологии для проектирования, эксплуатации, технического обслуживания и ремонта электроподвижного состава</w:t>
            </w:r>
          </w:p>
          <w:p w14:paraId="38BBC493" w14:textId="5737636D" w:rsidR="00E05E6A" w:rsidRPr="003C1544" w:rsidRDefault="00E05E6A" w:rsidP="00E05E6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67106D2" w14:textId="277EDF08" w:rsidR="00E05E6A" w:rsidRPr="003C1544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 xml:space="preserve">ПК-8.2 </w:t>
            </w:r>
            <w:r w:rsidRPr="00E05E6A">
              <w:rPr>
                <w:sz w:val="20"/>
                <w:szCs w:val="20"/>
                <w:highlight w:val="cyan"/>
              </w:rPr>
              <w:t>Использует информационные технологии на предприятиях по обслуживанию и ремонту электроподвижного состава,</w:t>
            </w:r>
            <w:r w:rsidRPr="00E05E6A">
              <w:rPr>
                <w:sz w:val="20"/>
                <w:szCs w:val="20"/>
              </w:rPr>
              <w:t xml:space="preserve"> </w:t>
            </w:r>
            <w:r w:rsidRPr="00E05E6A">
              <w:rPr>
                <w:sz w:val="20"/>
                <w:szCs w:val="20"/>
                <w:highlight w:val="cyan"/>
              </w:rPr>
              <w:t>принципы построения компьютерных сетей и систем управления базами данных</w:t>
            </w:r>
          </w:p>
        </w:tc>
        <w:tc>
          <w:tcPr>
            <w:tcW w:w="1275" w:type="dxa"/>
          </w:tcPr>
          <w:p w14:paraId="111E3D27" w14:textId="77777777" w:rsidR="00E05E6A" w:rsidRPr="00E05E6A" w:rsidRDefault="00E05E6A" w:rsidP="00E05E6A">
            <w:pPr>
              <w:spacing w:line="57" w:lineRule="atLeast"/>
              <w:rPr>
                <w:sz w:val="20"/>
                <w:szCs w:val="20"/>
              </w:rPr>
            </w:pPr>
            <w:r w:rsidRPr="00E05E6A">
              <w:rPr>
                <w:color w:val="000000"/>
                <w:sz w:val="20"/>
                <w:szCs w:val="20"/>
              </w:rPr>
              <w:t>Б1.В.08</w:t>
            </w:r>
          </w:p>
          <w:p w14:paraId="091F6622" w14:textId="501CAE0D" w:rsidR="00E05E6A" w:rsidRPr="003C1544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color w:val="000000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774DFAFE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  <w:r w:rsidRPr="00E05E6A">
              <w:rPr>
                <w:sz w:val="20"/>
                <w:szCs w:val="20"/>
              </w:rPr>
              <w:t xml:space="preserve">Обучающийся знает: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>состав, структуру и свойства информационных процессов, систем и технологий</w:t>
            </w:r>
          </w:p>
          <w:p w14:paraId="05A2CD0D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</w:p>
          <w:p w14:paraId="51A1190E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 xml:space="preserve">Обучающийся умеет: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>обоснованно применять информационные технологии в профессиональной деятельности</w:t>
            </w:r>
          </w:p>
          <w:p w14:paraId="149DD08A" w14:textId="29593491" w:rsidR="00E05E6A" w:rsidRDefault="00E05E6A" w:rsidP="00E05E6A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</w:tcPr>
          <w:p w14:paraId="0677AD32" w14:textId="77777777" w:rsidR="00E05E6A" w:rsidRPr="00FA4F8F" w:rsidRDefault="00E05E6A" w:rsidP="00E05E6A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Прочитайте текст, выберите правильные варианты ответа. </w:t>
            </w:r>
            <w:r w:rsidRPr="00FA4F8F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383BFE47" w14:textId="77777777" w:rsidR="00E05E6A" w:rsidRPr="00FA4F8F" w:rsidRDefault="00E05E6A" w:rsidP="00E05E6A">
            <w:pPr>
              <w:rPr>
                <w:sz w:val="20"/>
                <w:szCs w:val="20"/>
              </w:rPr>
            </w:pPr>
          </w:p>
          <w:p w14:paraId="7096BC96" w14:textId="0CC32A8F" w:rsidR="00E05E6A" w:rsidRPr="00FA4F8F" w:rsidRDefault="00E05E6A" w:rsidP="00E05E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Чем из перечисленного характеризуются большие данные?</w:t>
            </w:r>
          </w:p>
          <w:p w14:paraId="61CDBBAE" w14:textId="77777777" w:rsidR="00E05E6A" w:rsidRPr="00FA4F8F" w:rsidRDefault="00E05E6A" w:rsidP="00E05E6A">
            <w:pPr>
              <w:widowControl w:val="0"/>
              <w:rPr>
                <w:sz w:val="20"/>
                <w:szCs w:val="20"/>
              </w:rPr>
            </w:pPr>
          </w:p>
          <w:p w14:paraId="2CA5DF59" w14:textId="12079349" w:rsidR="00E05E6A" w:rsidRPr="00FA4F8F" w:rsidRDefault="00E05E6A" w:rsidP="00E05E6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1) </w:t>
            </w:r>
            <w:r>
              <w:rPr>
                <w:sz w:val="20"/>
                <w:szCs w:val="20"/>
              </w:rPr>
              <w:t>Большой объем</w:t>
            </w:r>
          </w:p>
          <w:p w14:paraId="72762AB4" w14:textId="6B4737B8" w:rsidR="00E05E6A" w:rsidRPr="00FA4F8F" w:rsidRDefault="00E05E6A" w:rsidP="00E05E6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2) </w:t>
            </w:r>
            <w:r>
              <w:rPr>
                <w:sz w:val="20"/>
                <w:szCs w:val="20"/>
              </w:rPr>
              <w:t>Разнообразие</w:t>
            </w:r>
          </w:p>
          <w:p w14:paraId="3A511F45" w14:textId="2397A9AC" w:rsidR="00E05E6A" w:rsidRPr="00FA4F8F" w:rsidRDefault="00E05E6A" w:rsidP="00E05E6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3)</w:t>
            </w:r>
            <w:r>
              <w:rPr>
                <w:sz w:val="20"/>
                <w:szCs w:val="20"/>
              </w:rPr>
              <w:t xml:space="preserve"> Невозможностью обработки цифровыми средствами</w:t>
            </w:r>
          </w:p>
          <w:p w14:paraId="330E146B" w14:textId="376860B6" w:rsidR="00E05E6A" w:rsidRPr="00387D38" w:rsidRDefault="00E05E6A" w:rsidP="00E05E6A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4) </w:t>
            </w:r>
            <w:r>
              <w:rPr>
                <w:sz w:val="20"/>
                <w:szCs w:val="20"/>
              </w:rPr>
              <w:t>Высокая скорость поступления</w:t>
            </w:r>
          </w:p>
          <w:p w14:paraId="0555FBBA" w14:textId="1BB9AC33" w:rsidR="00E05E6A" w:rsidRPr="00FA4F8F" w:rsidRDefault="00E05E6A" w:rsidP="00E05E6A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7DED6418" w14:textId="14B9C879" w:rsidR="00E05E6A" w:rsidRPr="00FA4F8F" w:rsidRDefault="00E05E6A" w:rsidP="00E05E6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A4F8F">
              <w:rPr>
                <w:sz w:val="20"/>
                <w:szCs w:val="20"/>
              </w:rPr>
              <w:t>)</w:t>
            </w:r>
          </w:p>
          <w:p w14:paraId="48D60654" w14:textId="663D8423" w:rsidR="00E05E6A" w:rsidRDefault="00E05E6A" w:rsidP="00E05E6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FA4F8F">
              <w:rPr>
                <w:sz w:val="20"/>
                <w:szCs w:val="20"/>
              </w:rPr>
              <w:t>)</w:t>
            </w:r>
          </w:p>
          <w:p w14:paraId="61033085" w14:textId="2976C9E3" w:rsidR="00E05E6A" w:rsidRPr="00FA4F8F" w:rsidRDefault="00E05E6A" w:rsidP="00E05E6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</w:t>
            </w:r>
          </w:p>
          <w:p w14:paraId="1725DC71" w14:textId="77777777" w:rsidR="00E05E6A" w:rsidRPr="00FA4F8F" w:rsidRDefault="00E05E6A" w:rsidP="00E05E6A">
            <w:pPr>
              <w:pStyle w:val="a3"/>
              <w:ind w:right="-57"/>
              <w:rPr>
                <w:i/>
                <w:sz w:val="20"/>
                <w:szCs w:val="20"/>
              </w:rPr>
            </w:pPr>
          </w:p>
          <w:p w14:paraId="228687EF" w14:textId="77777777" w:rsidR="00E05E6A" w:rsidRPr="00FA4F8F" w:rsidRDefault="00E05E6A" w:rsidP="00E05E6A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1E19AE19" w14:textId="0AC51ACE" w:rsidR="00E05E6A" w:rsidRPr="00FA4F8F" w:rsidRDefault="00E05E6A" w:rsidP="00E05E6A">
            <w:pPr>
              <w:pStyle w:val="a3"/>
              <w:ind w:left="-57" w:right="-57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  <w:r w:rsidRPr="00FA4F8F">
              <w:rPr>
                <w:sz w:val="20"/>
                <w:szCs w:val="20"/>
                <w:shd w:val="clear" w:color="auto" w:fill="FFFFFF"/>
              </w:rPr>
              <w:t xml:space="preserve">) </w:t>
            </w:r>
            <w:r>
              <w:rPr>
                <w:sz w:val="20"/>
                <w:szCs w:val="20"/>
                <w:shd w:val="clear" w:color="auto" w:fill="FFFFFF"/>
              </w:rPr>
              <w:t>2</w:t>
            </w:r>
            <w:r w:rsidRPr="00FA4F8F">
              <w:rPr>
                <w:sz w:val="20"/>
                <w:szCs w:val="20"/>
                <w:shd w:val="clear" w:color="auto" w:fill="FFFFFF"/>
              </w:rPr>
              <w:t>)</w:t>
            </w:r>
            <w:r>
              <w:rPr>
                <w:sz w:val="20"/>
                <w:szCs w:val="20"/>
                <w:shd w:val="clear" w:color="auto" w:fill="FFFFFF"/>
              </w:rPr>
              <w:t xml:space="preserve"> 4)</w:t>
            </w:r>
            <w:r w:rsidRPr="00FA4F8F">
              <w:rPr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sz w:val="20"/>
                <w:szCs w:val="20"/>
                <w:shd w:val="clear" w:color="auto" w:fill="FFFFFF"/>
              </w:rPr>
              <w:t>Существует</w:t>
            </w:r>
            <w:r w:rsidRPr="00387D38">
              <w:rPr>
                <w:sz w:val="20"/>
                <w:szCs w:val="20"/>
                <w:shd w:val="clear" w:color="auto" w:fill="FFFFFF"/>
              </w:rPr>
              <w:t xml:space="preserve"> шесть основных характеристик больших данных: скорость накопления данных, объем, разнообразие, достоверность, изменчивость и ценность.</w:t>
            </w:r>
          </w:p>
          <w:p w14:paraId="4EA6CDE2" w14:textId="77777777" w:rsidR="00E05E6A" w:rsidRPr="00FA4F8F" w:rsidRDefault="00E05E6A" w:rsidP="00E05E6A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</w:tc>
      </w:tr>
      <w:tr w:rsidR="00E05E6A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0AD8E15F" w:rsidR="00E05E6A" w:rsidRPr="00765029" w:rsidRDefault="00E05E6A" w:rsidP="00E05E6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E05E6A" w:rsidRPr="00602B7C" w:rsidRDefault="00E05E6A" w:rsidP="00E05E6A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E05E6A" w:rsidRPr="00602B7C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E05E6A" w:rsidRPr="00602B7C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E05E6A" w:rsidRPr="00602B7C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E05E6A" w:rsidRPr="00890D98" w:rsidRDefault="00E05E6A" w:rsidP="00E05E6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957DCE4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>ПК-8 Способен использовать современные информационные технологии для проектирования, эксплуатации, технического обслуживания и ремонта электроподвижного состава</w:t>
            </w:r>
          </w:p>
          <w:p w14:paraId="7BF1A717" w14:textId="2D3BD6B2" w:rsidR="00E05E6A" w:rsidRPr="00890D98" w:rsidRDefault="00E05E6A" w:rsidP="00E05E6A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3CDF3E5" w14:textId="7E4315E4" w:rsidR="00E05E6A" w:rsidRPr="00890D98" w:rsidRDefault="00E05E6A" w:rsidP="00E05E6A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05E6A">
              <w:rPr>
                <w:sz w:val="20"/>
                <w:szCs w:val="20"/>
              </w:rPr>
              <w:t xml:space="preserve">ПК-8.2 </w:t>
            </w:r>
            <w:r w:rsidRPr="00E05E6A">
              <w:rPr>
                <w:sz w:val="20"/>
                <w:szCs w:val="20"/>
                <w:highlight w:val="cyan"/>
              </w:rPr>
              <w:t>Использует информационные технологии на предприятиях по обслуживанию и ремонту электроподвижного состава,</w:t>
            </w:r>
            <w:r w:rsidRPr="00E05E6A">
              <w:rPr>
                <w:sz w:val="20"/>
                <w:szCs w:val="20"/>
              </w:rPr>
              <w:t xml:space="preserve"> </w:t>
            </w:r>
            <w:r w:rsidRPr="00E05E6A">
              <w:rPr>
                <w:sz w:val="20"/>
                <w:szCs w:val="20"/>
                <w:highlight w:val="cyan"/>
              </w:rPr>
              <w:t>принципы построения компьютерных сетей и систем управления базами данных</w:t>
            </w:r>
          </w:p>
        </w:tc>
        <w:tc>
          <w:tcPr>
            <w:tcW w:w="1275" w:type="dxa"/>
          </w:tcPr>
          <w:p w14:paraId="50601969" w14:textId="77777777" w:rsidR="00E05E6A" w:rsidRPr="00E05E6A" w:rsidRDefault="00E05E6A" w:rsidP="00E05E6A">
            <w:pPr>
              <w:spacing w:line="57" w:lineRule="atLeast"/>
              <w:rPr>
                <w:sz w:val="20"/>
                <w:szCs w:val="20"/>
              </w:rPr>
            </w:pPr>
            <w:r w:rsidRPr="00E05E6A">
              <w:rPr>
                <w:color w:val="000000"/>
                <w:sz w:val="20"/>
                <w:szCs w:val="20"/>
              </w:rPr>
              <w:t>Б1.В.08</w:t>
            </w:r>
          </w:p>
          <w:p w14:paraId="10B990A4" w14:textId="11BBB0FB" w:rsidR="00E05E6A" w:rsidRPr="00890D98" w:rsidRDefault="00E05E6A" w:rsidP="00E05E6A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05E6A">
              <w:rPr>
                <w:color w:val="000000"/>
                <w:sz w:val="20"/>
                <w:szCs w:val="20"/>
              </w:rPr>
              <w:t>Цифровые технологии в профессиональной деятельности</w:t>
            </w:r>
          </w:p>
        </w:tc>
        <w:tc>
          <w:tcPr>
            <w:tcW w:w="1843" w:type="dxa"/>
          </w:tcPr>
          <w:p w14:paraId="68814CDF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  <w:r w:rsidRPr="00E05E6A">
              <w:rPr>
                <w:sz w:val="20"/>
                <w:szCs w:val="20"/>
              </w:rPr>
              <w:t xml:space="preserve">Обучающийся знает: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>состав, структуру и свойства информационных процессов, систем и технологий</w:t>
            </w:r>
          </w:p>
          <w:p w14:paraId="436EEFFD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</w:p>
          <w:p w14:paraId="11F982BF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 xml:space="preserve">Обучающийся умеет: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>обоснованно применять информационные технологии в профессиональной деятельности</w:t>
            </w:r>
          </w:p>
          <w:p w14:paraId="7DEF3AE6" w14:textId="197CFDC5" w:rsidR="00E05E6A" w:rsidRPr="00890D98" w:rsidRDefault="00E05E6A" w:rsidP="00E05E6A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095" w:type="dxa"/>
          </w:tcPr>
          <w:p w14:paraId="72610E64" w14:textId="5693783F" w:rsidR="00E05E6A" w:rsidRDefault="00E05E6A" w:rsidP="00E05E6A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На изображении представлены результаты статического анализа балки на прочность. Проанализировав изображение:</w:t>
            </w:r>
          </w:p>
          <w:p w14:paraId="34EA1474" w14:textId="77B3DC53" w:rsidR="00E05E6A" w:rsidRDefault="00E05E6A" w:rsidP="00E05E6A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1. Определите с помощью какой системы автоматизированного проектирования спроектирована деталь;</w:t>
            </w:r>
          </w:p>
          <w:p w14:paraId="1243E5B5" w14:textId="751482F3" w:rsidR="00E05E6A" w:rsidRDefault="00E05E6A" w:rsidP="00E05E6A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2. Определите с помощью какого приложения получены представленные результаты расчёта на прочность;</w:t>
            </w:r>
          </w:p>
          <w:p w14:paraId="2E77068C" w14:textId="254F713A" w:rsidR="00E05E6A" w:rsidRDefault="00E05E6A" w:rsidP="00E05E6A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3. Опишите пошаговую методику построения данной детали и выполнения данного расчета. </w:t>
            </w:r>
          </w:p>
          <w:p w14:paraId="4CBDAD63" w14:textId="77777777" w:rsidR="00E05E6A" w:rsidRDefault="00E05E6A" w:rsidP="00E05E6A">
            <w:pPr>
              <w:rPr>
                <w:iCs/>
                <w:sz w:val="20"/>
                <w:szCs w:val="20"/>
              </w:rPr>
            </w:pPr>
          </w:p>
          <w:p w14:paraId="0A3DBED5" w14:textId="59A1BBBD" w:rsidR="00E05E6A" w:rsidRPr="00FA4F8F" w:rsidRDefault="00E05E6A" w:rsidP="00E05E6A">
            <w:pPr>
              <w:jc w:val="center"/>
              <w:rPr>
                <w:iCs/>
                <w:sz w:val="20"/>
                <w:szCs w:val="20"/>
              </w:rPr>
            </w:pPr>
            <w:r w:rsidRPr="0065347E">
              <w:rPr>
                <w:iCs/>
                <w:noProof/>
                <w:sz w:val="20"/>
                <w:szCs w:val="20"/>
              </w:rPr>
              <w:drawing>
                <wp:inline distT="0" distB="0" distL="0" distR="0" wp14:anchorId="432FD3A1" wp14:editId="2D7B0EA8">
                  <wp:extent cx="3459480" cy="1703554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5946" cy="17067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14:paraId="58D45203" w14:textId="4B59D0C5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 Компас-3</w:t>
            </w:r>
            <w:r>
              <w:rPr>
                <w:sz w:val="20"/>
                <w:szCs w:val="20"/>
                <w:lang w:val="en-US"/>
              </w:rPr>
              <w:t>d</w:t>
            </w:r>
          </w:p>
          <w:p w14:paraId="4FAAEE35" w14:textId="56C0414A" w:rsid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  <w:lang w:val="en-US"/>
              </w:rPr>
              <w:t>APM</w:t>
            </w:r>
            <w:r w:rsidRPr="00E05E6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FEM</w:t>
            </w:r>
          </w:p>
          <w:p w14:paraId="28959AD6" w14:textId="21AA3ADE" w:rsidR="00E05E6A" w:rsidRPr="0065347E" w:rsidRDefault="00E05E6A" w:rsidP="00E05E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Первым шагом выполняется создание трёхмерной детали: строится сначала основание, потом вытягивается длинная часть балки. Вторым шагом выполняется расчёт на прочность: добавляются закрепления, добавляется нагрузка силы, создается расчётная сетка, выполняется расчёт, выводятся результаты.</w:t>
            </w:r>
          </w:p>
          <w:p w14:paraId="48A6A9B4" w14:textId="1DB2C475" w:rsidR="00E05E6A" w:rsidRPr="00FA4F8F" w:rsidRDefault="00E05E6A" w:rsidP="00E05E6A">
            <w:pPr>
              <w:rPr>
                <w:sz w:val="20"/>
                <w:szCs w:val="20"/>
              </w:rPr>
            </w:pPr>
          </w:p>
        </w:tc>
      </w:tr>
      <w:tr w:rsidR="00E05E6A" w:rsidRPr="00BD32F5" w14:paraId="2154000E" w14:textId="77777777" w:rsidTr="002C4839">
        <w:trPr>
          <w:trHeight w:val="57"/>
        </w:trPr>
        <w:tc>
          <w:tcPr>
            <w:tcW w:w="675" w:type="dxa"/>
          </w:tcPr>
          <w:p w14:paraId="105377CE" w14:textId="5E96C9F9" w:rsidR="00E05E6A" w:rsidRPr="00765029" w:rsidRDefault="00E05E6A" w:rsidP="00E05E6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E05E6A" w:rsidRPr="00602B7C" w:rsidRDefault="00E05E6A" w:rsidP="00E05E6A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E05E6A" w:rsidRPr="00602B7C" w:rsidRDefault="00E05E6A" w:rsidP="00E05E6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E05E6A" w:rsidRPr="00602B7C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E05E6A" w:rsidRPr="00602B7C" w:rsidRDefault="00E05E6A" w:rsidP="00E05E6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E05E6A" w:rsidRPr="00765029" w:rsidRDefault="00E05E6A" w:rsidP="00E05E6A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FFC9CAD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lastRenderedPageBreak/>
              <w:t>ПК-8 Способен использовать современные информационн</w:t>
            </w:r>
            <w:r w:rsidRPr="00E05E6A">
              <w:rPr>
                <w:sz w:val="20"/>
                <w:szCs w:val="20"/>
              </w:rPr>
              <w:lastRenderedPageBreak/>
              <w:t>ые технологии для проектирования, эксплуатации, технического обслуживания и ремонта электроподвижного состава</w:t>
            </w:r>
          </w:p>
          <w:p w14:paraId="37BBB906" w14:textId="5D3A0488" w:rsidR="00E05E6A" w:rsidRPr="00890D98" w:rsidRDefault="00E05E6A" w:rsidP="00E05E6A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7B5DBEB" w14:textId="21282AC8" w:rsidR="00E05E6A" w:rsidRPr="00890D98" w:rsidRDefault="00E05E6A" w:rsidP="00E05E6A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05E6A">
              <w:rPr>
                <w:sz w:val="20"/>
                <w:szCs w:val="20"/>
              </w:rPr>
              <w:lastRenderedPageBreak/>
              <w:t xml:space="preserve">ПК-8.2 </w:t>
            </w:r>
            <w:r w:rsidRPr="00E05E6A">
              <w:rPr>
                <w:sz w:val="20"/>
                <w:szCs w:val="20"/>
                <w:highlight w:val="cyan"/>
              </w:rPr>
              <w:t xml:space="preserve">Использует информационные технологии на </w:t>
            </w:r>
            <w:r w:rsidRPr="00E05E6A">
              <w:rPr>
                <w:sz w:val="20"/>
                <w:szCs w:val="20"/>
                <w:highlight w:val="cyan"/>
              </w:rPr>
              <w:lastRenderedPageBreak/>
              <w:t>предприятиях по обслуживанию и ремонту электроподвижного состава,</w:t>
            </w:r>
            <w:r w:rsidRPr="00E05E6A">
              <w:rPr>
                <w:sz w:val="20"/>
                <w:szCs w:val="20"/>
              </w:rPr>
              <w:t xml:space="preserve"> </w:t>
            </w:r>
            <w:r w:rsidRPr="00E05E6A">
              <w:rPr>
                <w:sz w:val="20"/>
                <w:szCs w:val="20"/>
                <w:highlight w:val="cyan"/>
              </w:rPr>
              <w:t>принципы построения компьютерных сетей и систем управления базами данных</w:t>
            </w:r>
          </w:p>
        </w:tc>
        <w:tc>
          <w:tcPr>
            <w:tcW w:w="1275" w:type="dxa"/>
          </w:tcPr>
          <w:p w14:paraId="5987C7C4" w14:textId="77777777" w:rsidR="00E05E6A" w:rsidRPr="00E05E6A" w:rsidRDefault="00E05E6A" w:rsidP="00E05E6A">
            <w:pPr>
              <w:spacing w:line="57" w:lineRule="atLeast"/>
              <w:rPr>
                <w:sz w:val="20"/>
                <w:szCs w:val="20"/>
              </w:rPr>
            </w:pPr>
            <w:r w:rsidRPr="00E05E6A">
              <w:rPr>
                <w:color w:val="000000"/>
                <w:sz w:val="20"/>
                <w:szCs w:val="20"/>
              </w:rPr>
              <w:lastRenderedPageBreak/>
              <w:t>Б1.В.08</w:t>
            </w:r>
          </w:p>
          <w:p w14:paraId="56C29DD0" w14:textId="49078E02" w:rsidR="00E05E6A" w:rsidRPr="00890D98" w:rsidRDefault="00E05E6A" w:rsidP="00E05E6A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05E6A">
              <w:rPr>
                <w:color w:val="000000"/>
                <w:sz w:val="20"/>
                <w:szCs w:val="20"/>
              </w:rPr>
              <w:t>Цифровые технологии в профессиона</w:t>
            </w:r>
            <w:r w:rsidRPr="00E05E6A">
              <w:rPr>
                <w:color w:val="000000"/>
                <w:sz w:val="20"/>
                <w:szCs w:val="20"/>
              </w:rPr>
              <w:lastRenderedPageBreak/>
              <w:t>льной деятельности</w:t>
            </w:r>
          </w:p>
        </w:tc>
        <w:tc>
          <w:tcPr>
            <w:tcW w:w="1843" w:type="dxa"/>
          </w:tcPr>
          <w:p w14:paraId="41DFBA78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  <w:r w:rsidRPr="00E05E6A">
              <w:rPr>
                <w:sz w:val="20"/>
                <w:szCs w:val="20"/>
              </w:rPr>
              <w:lastRenderedPageBreak/>
              <w:t xml:space="preserve">Обучающийся знает: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 xml:space="preserve">состав, структуру и свойства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lastRenderedPageBreak/>
              <w:t>информационных процессов, систем и технологий</w:t>
            </w:r>
          </w:p>
          <w:p w14:paraId="3F015BF8" w14:textId="77777777" w:rsidR="00E05E6A" w:rsidRPr="00E05E6A" w:rsidRDefault="00E05E6A" w:rsidP="00E05E6A">
            <w:pPr>
              <w:rPr>
                <w:sz w:val="20"/>
                <w:szCs w:val="20"/>
                <w:highlight w:val="cyan"/>
              </w:rPr>
            </w:pPr>
          </w:p>
          <w:p w14:paraId="323212C9" w14:textId="77777777" w:rsidR="00E05E6A" w:rsidRPr="00E05E6A" w:rsidRDefault="00E05E6A" w:rsidP="00E05E6A">
            <w:pPr>
              <w:rPr>
                <w:sz w:val="20"/>
                <w:szCs w:val="20"/>
              </w:rPr>
            </w:pPr>
            <w:r w:rsidRPr="00E05E6A">
              <w:rPr>
                <w:sz w:val="20"/>
                <w:szCs w:val="20"/>
              </w:rPr>
              <w:t xml:space="preserve">Обучающийся умеет: </w:t>
            </w:r>
            <w:r w:rsidRPr="00E05E6A">
              <w:rPr>
                <w:color w:val="000000"/>
                <w:sz w:val="20"/>
                <w:szCs w:val="20"/>
                <w:highlight w:val="cyan"/>
              </w:rPr>
              <w:t>обоснованно применять информационные технологии в профессиональной деятельности</w:t>
            </w:r>
          </w:p>
          <w:p w14:paraId="032D0D6E" w14:textId="513639AB" w:rsidR="00E05E6A" w:rsidRPr="006A5939" w:rsidRDefault="00E05E6A" w:rsidP="00E05E6A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67C65010" w14:textId="77777777" w:rsidR="00E05E6A" w:rsidRDefault="00E05E6A" w:rsidP="00E05E6A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На изображении представлены результаты статического анализа балки на прочность. Проанализировав изображение:</w:t>
            </w:r>
          </w:p>
          <w:p w14:paraId="3DFA72F1" w14:textId="77777777" w:rsidR="00E05E6A" w:rsidRDefault="00E05E6A" w:rsidP="00E05E6A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1. Определите с помощью какой системы автоматизированного проектирования спроектирована деталь;</w:t>
            </w:r>
          </w:p>
          <w:p w14:paraId="4C186E6D" w14:textId="44794E58" w:rsidR="00E05E6A" w:rsidRDefault="00E05E6A" w:rsidP="00E05E6A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2. Определите с помощью какого приложения получены представленные результаты расчёта на прочность;</w:t>
            </w:r>
          </w:p>
          <w:p w14:paraId="7CBF553D" w14:textId="54EABFDD" w:rsidR="00E05E6A" w:rsidRDefault="00E05E6A" w:rsidP="00E05E6A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3. Определите тип закрепления и места закрепления балки.</w:t>
            </w:r>
          </w:p>
          <w:p w14:paraId="6051347F" w14:textId="054617B8" w:rsidR="00E05E6A" w:rsidRDefault="00E05E6A" w:rsidP="00E05E6A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4. Определите тип силы и место её приложения к балке. </w:t>
            </w:r>
          </w:p>
          <w:p w14:paraId="2657D15E" w14:textId="77777777" w:rsidR="00E05E6A" w:rsidRDefault="00E05E6A" w:rsidP="00E05E6A">
            <w:pPr>
              <w:rPr>
                <w:iCs/>
                <w:sz w:val="20"/>
                <w:szCs w:val="20"/>
              </w:rPr>
            </w:pPr>
          </w:p>
          <w:p w14:paraId="7268F8C5" w14:textId="1E089F32" w:rsidR="00E05E6A" w:rsidRPr="00FA4F8F" w:rsidRDefault="00E05E6A" w:rsidP="00E05E6A">
            <w:pPr>
              <w:rPr>
                <w:sz w:val="20"/>
                <w:szCs w:val="20"/>
              </w:rPr>
            </w:pPr>
            <w:r w:rsidRPr="004324B7">
              <w:rPr>
                <w:noProof/>
                <w:sz w:val="20"/>
                <w:szCs w:val="20"/>
              </w:rPr>
              <w:drawing>
                <wp:inline distT="0" distB="0" distL="0" distR="0" wp14:anchorId="635EEB97" wp14:editId="1144F8C7">
                  <wp:extent cx="3733165" cy="2155190"/>
                  <wp:effectExtent l="0" t="0" r="63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165" cy="2155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14:paraId="5A6465E3" w14:textId="77777777" w:rsidR="00E05E6A" w:rsidRPr="004324B7" w:rsidRDefault="00E05E6A" w:rsidP="00E05E6A">
            <w:pPr>
              <w:rPr>
                <w:sz w:val="20"/>
                <w:szCs w:val="20"/>
              </w:rPr>
            </w:pPr>
            <w:r w:rsidRPr="004324B7">
              <w:rPr>
                <w:sz w:val="20"/>
                <w:szCs w:val="20"/>
              </w:rPr>
              <w:lastRenderedPageBreak/>
              <w:t>1</w:t>
            </w:r>
            <w:r>
              <w:rPr>
                <w:sz w:val="20"/>
                <w:szCs w:val="20"/>
              </w:rPr>
              <w:t>. Компас-3</w:t>
            </w:r>
            <w:r>
              <w:rPr>
                <w:sz w:val="20"/>
                <w:szCs w:val="20"/>
                <w:lang w:val="en-US"/>
              </w:rPr>
              <w:t>d</w:t>
            </w:r>
          </w:p>
          <w:p w14:paraId="58A58F3B" w14:textId="77777777" w:rsidR="00E05E6A" w:rsidRDefault="00E05E6A" w:rsidP="00E05E6A">
            <w:pPr>
              <w:rPr>
                <w:sz w:val="20"/>
                <w:szCs w:val="20"/>
              </w:rPr>
            </w:pPr>
            <w:r w:rsidRPr="004324B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  <w:lang w:val="en-US"/>
              </w:rPr>
              <w:t>APM</w:t>
            </w:r>
            <w:r w:rsidRPr="004324B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FEM</w:t>
            </w:r>
          </w:p>
          <w:p w14:paraId="6274AC23" w14:textId="20ECA640" w:rsidR="00E05E6A" w:rsidRDefault="00E05E6A" w:rsidP="00E05E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Тип закрепления – зафиксировать </w:t>
            </w:r>
            <w:r>
              <w:rPr>
                <w:sz w:val="20"/>
                <w:szCs w:val="20"/>
              </w:rPr>
              <w:lastRenderedPageBreak/>
              <w:t>перемещения. Места закреплений – с обоих торцов балки (если смотреть на рисунок, то слева и справа).</w:t>
            </w:r>
          </w:p>
          <w:p w14:paraId="31B2A40B" w14:textId="065257BD" w:rsidR="00E05E6A" w:rsidRPr="0065347E" w:rsidRDefault="00E05E6A" w:rsidP="00E05E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Тип силы – распределённая сила. Место приложения – на верхнюю часть балки по всей длине.</w:t>
            </w:r>
          </w:p>
          <w:p w14:paraId="401C862B" w14:textId="7F76E203" w:rsidR="00E05E6A" w:rsidRPr="00FA4F8F" w:rsidRDefault="00E05E6A" w:rsidP="00E05E6A">
            <w:pPr>
              <w:rPr>
                <w:sz w:val="20"/>
                <w:szCs w:val="20"/>
              </w:rPr>
            </w:pPr>
          </w:p>
        </w:tc>
      </w:tr>
      <w:bookmarkEnd w:id="4"/>
      <w:bookmarkEnd w:id="5"/>
    </w:tbl>
    <w:p w14:paraId="07F652EF" w14:textId="77777777" w:rsidR="00855548" w:rsidRDefault="00855548" w:rsidP="00EA7A7B">
      <w:pPr>
        <w:widowControl w:val="0"/>
        <w:rPr>
          <w:b/>
          <w:sz w:val="28"/>
          <w:szCs w:val="28"/>
        </w:rPr>
      </w:pPr>
    </w:p>
    <w:sectPr w:rsidR="00855548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33A43" w14:textId="77777777" w:rsidR="0044161A" w:rsidRDefault="0044161A" w:rsidP="000B487C">
      <w:r>
        <w:separator/>
      </w:r>
    </w:p>
  </w:endnote>
  <w:endnote w:type="continuationSeparator" w:id="0">
    <w:p w14:paraId="7320009C" w14:textId="77777777" w:rsidR="0044161A" w:rsidRDefault="0044161A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4222B" w14:textId="77777777" w:rsidR="0044161A" w:rsidRDefault="0044161A" w:rsidP="000B487C">
      <w:r>
        <w:separator/>
      </w:r>
    </w:p>
  </w:footnote>
  <w:footnote w:type="continuationSeparator" w:id="0">
    <w:p w14:paraId="5E9CE26C" w14:textId="77777777" w:rsidR="0044161A" w:rsidRDefault="0044161A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1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6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7"/>
  </w:num>
  <w:num w:numId="4">
    <w:abstractNumId w:val="31"/>
  </w:num>
  <w:num w:numId="5">
    <w:abstractNumId w:val="36"/>
  </w:num>
  <w:num w:numId="6">
    <w:abstractNumId w:val="15"/>
  </w:num>
  <w:num w:numId="7">
    <w:abstractNumId w:val="0"/>
  </w:num>
  <w:num w:numId="8">
    <w:abstractNumId w:val="5"/>
  </w:num>
  <w:num w:numId="9">
    <w:abstractNumId w:val="19"/>
  </w:num>
  <w:num w:numId="10">
    <w:abstractNumId w:val="30"/>
  </w:num>
  <w:num w:numId="11">
    <w:abstractNumId w:val="9"/>
  </w:num>
  <w:num w:numId="12">
    <w:abstractNumId w:val="10"/>
  </w:num>
  <w:num w:numId="13">
    <w:abstractNumId w:val="29"/>
  </w:num>
  <w:num w:numId="14">
    <w:abstractNumId w:val="13"/>
  </w:num>
  <w:num w:numId="15">
    <w:abstractNumId w:val="25"/>
  </w:num>
  <w:num w:numId="16">
    <w:abstractNumId w:val="26"/>
  </w:num>
  <w:num w:numId="17">
    <w:abstractNumId w:val="2"/>
  </w:num>
  <w:num w:numId="18">
    <w:abstractNumId w:val="32"/>
  </w:num>
  <w:num w:numId="19">
    <w:abstractNumId w:val="7"/>
  </w:num>
  <w:num w:numId="20">
    <w:abstractNumId w:val="12"/>
  </w:num>
  <w:num w:numId="21">
    <w:abstractNumId w:val="24"/>
  </w:num>
  <w:num w:numId="22">
    <w:abstractNumId w:val="6"/>
  </w:num>
  <w:num w:numId="23">
    <w:abstractNumId w:val="34"/>
  </w:num>
  <w:num w:numId="24">
    <w:abstractNumId w:val="11"/>
  </w:num>
  <w:num w:numId="25">
    <w:abstractNumId w:val="21"/>
  </w:num>
  <w:num w:numId="26">
    <w:abstractNumId w:val="22"/>
  </w:num>
  <w:num w:numId="27">
    <w:abstractNumId w:val="28"/>
  </w:num>
  <w:num w:numId="28">
    <w:abstractNumId w:val="20"/>
  </w:num>
  <w:num w:numId="29">
    <w:abstractNumId w:val="3"/>
  </w:num>
  <w:num w:numId="30">
    <w:abstractNumId w:val="16"/>
  </w:num>
  <w:num w:numId="31">
    <w:abstractNumId w:val="17"/>
  </w:num>
  <w:num w:numId="32">
    <w:abstractNumId w:val="4"/>
  </w:num>
  <w:num w:numId="33">
    <w:abstractNumId w:val="23"/>
  </w:num>
  <w:num w:numId="34">
    <w:abstractNumId w:val="14"/>
  </w:num>
  <w:num w:numId="35">
    <w:abstractNumId w:val="18"/>
  </w:num>
  <w:num w:numId="36">
    <w:abstractNumId w:val="33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1318"/>
    <w:rsid w:val="00096DDF"/>
    <w:rsid w:val="000A4ACE"/>
    <w:rsid w:val="000A6731"/>
    <w:rsid w:val="000A76C4"/>
    <w:rsid w:val="000B0408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E64D5"/>
    <w:rsid w:val="000E706F"/>
    <w:rsid w:val="000F223F"/>
    <w:rsid w:val="000F3137"/>
    <w:rsid w:val="000F75F2"/>
    <w:rsid w:val="00100C3B"/>
    <w:rsid w:val="0010367F"/>
    <w:rsid w:val="00103AFA"/>
    <w:rsid w:val="001055CD"/>
    <w:rsid w:val="00107B61"/>
    <w:rsid w:val="001125C5"/>
    <w:rsid w:val="001163B4"/>
    <w:rsid w:val="00122A4E"/>
    <w:rsid w:val="00123C61"/>
    <w:rsid w:val="00125C4B"/>
    <w:rsid w:val="001339A4"/>
    <w:rsid w:val="00133B39"/>
    <w:rsid w:val="00137648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193E"/>
    <w:rsid w:val="001B426C"/>
    <w:rsid w:val="001B4A06"/>
    <w:rsid w:val="001B6070"/>
    <w:rsid w:val="001B6E18"/>
    <w:rsid w:val="001B72B0"/>
    <w:rsid w:val="001C3130"/>
    <w:rsid w:val="001D0F29"/>
    <w:rsid w:val="001D289E"/>
    <w:rsid w:val="001D3C26"/>
    <w:rsid w:val="001D51A5"/>
    <w:rsid w:val="001E5711"/>
    <w:rsid w:val="001E6198"/>
    <w:rsid w:val="001E6851"/>
    <w:rsid w:val="001E6F47"/>
    <w:rsid w:val="001F05FD"/>
    <w:rsid w:val="001F165B"/>
    <w:rsid w:val="001F50C7"/>
    <w:rsid w:val="001F6699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75145"/>
    <w:rsid w:val="002759D5"/>
    <w:rsid w:val="00275A40"/>
    <w:rsid w:val="00276A56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2F1D1F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0BAD"/>
    <w:rsid w:val="003613CA"/>
    <w:rsid w:val="00366456"/>
    <w:rsid w:val="003776F4"/>
    <w:rsid w:val="00377F8D"/>
    <w:rsid w:val="003801A2"/>
    <w:rsid w:val="00383B35"/>
    <w:rsid w:val="00387D38"/>
    <w:rsid w:val="00387EA6"/>
    <w:rsid w:val="00394F39"/>
    <w:rsid w:val="003A354E"/>
    <w:rsid w:val="003A50A4"/>
    <w:rsid w:val="003B0E3D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24B7"/>
    <w:rsid w:val="00435674"/>
    <w:rsid w:val="004366EA"/>
    <w:rsid w:val="0044161A"/>
    <w:rsid w:val="00443668"/>
    <w:rsid w:val="00443F9D"/>
    <w:rsid w:val="00445A51"/>
    <w:rsid w:val="00447F00"/>
    <w:rsid w:val="00450507"/>
    <w:rsid w:val="00456134"/>
    <w:rsid w:val="00456B86"/>
    <w:rsid w:val="00463E3F"/>
    <w:rsid w:val="00471339"/>
    <w:rsid w:val="00473937"/>
    <w:rsid w:val="00473A28"/>
    <w:rsid w:val="00473EB2"/>
    <w:rsid w:val="00474607"/>
    <w:rsid w:val="00476640"/>
    <w:rsid w:val="004770C6"/>
    <w:rsid w:val="00484A7A"/>
    <w:rsid w:val="004851D0"/>
    <w:rsid w:val="00485C04"/>
    <w:rsid w:val="00491678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C5F2C"/>
    <w:rsid w:val="004D0E73"/>
    <w:rsid w:val="004D4615"/>
    <w:rsid w:val="004E0845"/>
    <w:rsid w:val="004E5FA9"/>
    <w:rsid w:val="004F4BBC"/>
    <w:rsid w:val="00501873"/>
    <w:rsid w:val="00501E8E"/>
    <w:rsid w:val="00502E59"/>
    <w:rsid w:val="00504216"/>
    <w:rsid w:val="005046F0"/>
    <w:rsid w:val="00506238"/>
    <w:rsid w:val="00507CBE"/>
    <w:rsid w:val="00511048"/>
    <w:rsid w:val="005117A3"/>
    <w:rsid w:val="00516EED"/>
    <w:rsid w:val="00527AD8"/>
    <w:rsid w:val="00527DC4"/>
    <w:rsid w:val="00527E3B"/>
    <w:rsid w:val="00531D00"/>
    <w:rsid w:val="00533234"/>
    <w:rsid w:val="0053467C"/>
    <w:rsid w:val="00536870"/>
    <w:rsid w:val="00536C06"/>
    <w:rsid w:val="00542BD3"/>
    <w:rsid w:val="005449A0"/>
    <w:rsid w:val="00554033"/>
    <w:rsid w:val="005556E3"/>
    <w:rsid w:val="0056211A"/>
    <w:rsid w:val="00567CEF"/>
    <w:rsid w:val="005821CB"/>
    <w:rsid w:val="0058249E"/>
    <w:rsid w:val="00586A80"/>
    <w:rsid w:val="005A5D95"/>
    <w:rsid w:val="005A62EF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5F51C3"/>
    <w:rsid w:val="00600E5A"/>
    <w:rsid w:val="00601CD7"/>
    <w:rsid w:val="0060590F"/>
    <w:rsid w:val="00606AD5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4776"/>
    <w:rsid w:val="006454D7"/>
    <w:rsid w:val="00645F68"/>
    <w:rsid w:val="00651769"/>
    <w:rsid w:val="0065239A"/>
    <w:rsid w:val="0065347E"/>
    <w:rsid w:val="0065439D"/>
    <w:rsid w:val="00654CF7"/>
    <w:rsid w:val="0065650A"/>
    <w:rsid w:val="00657C98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FE9"/>
    <w:rsid w:val="00690AC8"/>
    <w:rsid w:val="0069554D"/>
    <w:rsid w:val="006A1961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D7C23"/>
    <w:rsid w:val="006E36E1"/>
    <w:rsid w:val="006E6762"/>
    <w:rsid w:val="006E6D22"/>
    <w:rsid w:val="006F2DD3"/>
    <w:rsid w:val="007022D5"/>
    <w:rsid w:val="00704C13"/>
    <w:rsid w:val="00707DD0"/>
    <w:rsid w:val="00707E10"/>
    <w:rsid w:val="00711C67"/>
    <w:rsid w:val="00715A33"/>
    <w:rsid w:val="0072065B"/>
    <w:rsid w:val="007217A5"/>
    <w:rsid w:val="0072213A"/>
    <w:rsid w:val="00722DAF"/>
    <w:rsid w:val="007343C8"/>
    <w:rsid w:val="00734D68"/>
    <w:rsid w:val="00743641"/>
    <w:rsid w:val="0074391F"/>
    <w:rsid w:val="0074410A"/>
    <w:rsid w:val="00752347"/>
    <w:rsid w:val="00757232"/>
    <w:rsid w:val="007600AF"/>
    <w:rsid w:val="00761CA8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B5D3D"/>
    <w:rsid w:val="007C26D0"/>
    <w:rsid w:val="007C2A76"/>
    <w:rsid w:val="007C46FE"/>
    <w:rsid w:val="007D1316"/>
    <w:rsid w:val="007D3EBD"/>
    <w:rsid w:val="007D46B0"/>
    <w:rsid w:val="007E15D1"/>
    <w:rsid w:val="007E2A13"/>
    <w:rsid w:val="007E7316"/>
    <w:rsid w:val="007F343C"/>
    <w:rsid w:val="007F72CA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4980"/>
    <w:rsid w:val="00855548"/>
    <w:rsid w:val="00856040"/>
    <w:rsid w:val="00864BA4"/>
    <w:rsid w:val="00874F22"/>
    <w:rsid w:val="008763FE"/>
    <w:rsid w:val="00886447"/>
    <w:rsid w:val="00886500"/>
    <w:rsid w:val="00890D98"/>
    <w:rsid w:val="008964B0"/>
    <w:rsid w:val="008A0C44"/>
    <w:rsid w:val="008A2F79"/>
    <w:rsid w:val="008B04EE"/>
    <w:rsid w:val="008B4078"/>
    <w:rsid w:val="008B655C"/>
    <w:rsid w:val="008B6601"/>
    <w:rsid w:val="008C220F"/>
    <w:rsid w:val="008C5005"/>
    <w:rsid w:val="008F1D6C"/>
    <w:rsid w:val="008F27D1"/>
    <w:rsid w:val="008F3054"/>
    <w:rsid w:val="008F56FE"/>
    <w:rsid w:val="00901DEF"/>
    <w:rsid w:val="00903B26"/>
    <w:rsid w:val="00912F87"/>
    <w:rsid w:val="00930059"/>
    <w:rsid w:val="00930580"/>
    <w:rsid w:val="00930EF4"/>
    <w:rsid w:val="00941FF7"/>
    <w:rsid w:val="00943CA1"/>
    <w:rsid w:val="0094614D"/>
    <w:rsid w:val="009512B7"/>
    <w:rsid w:val="00951A20"/>
    <w:rsid w:val="00951B6F"/>
    <w:rsid w:val="00953EFB"/>
    <w:rsid w:val="00955D74"/>
    <w:rsid w:val="0096043D"/>
    <w:rsid w:val="009607C0"/>
    <w:rsid w:val="00961278"/>
    <w:rsid w:val="00963469"/>
    <w:rsid w:val="00966F5E"/>
    <w:rsid w:val="00967D20"/>
    <w:rsid w:val="00967D35"/>
    <w:rsid w:val="0097336E"/>
    <w:rsid w:val="009741A4"/>
    <w:rsid w:val="009824E5"/>
    <w:rsid w:val="00987D3E"/>
    <w:rsid w:val="009A2FE6"/>
    <w:rsid w:val="009A4A26"/>
    <w:rsid w:val="009B1B23"/>
    <w:rsid w:val="009B5B97"/>
    <w:rsid w:val="009B68E2"/>
    <w:rsid w:val="009C074F"/>
    <w:rsid w:val="009C2915"/>
    <w:rsid w:val="009D1B5B"/>
    <w:rsid w:val="009D5F55"/>
    <w:rsid w:val="009E70E6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1A5C"/>
    <w:rsid w:val="00A740E8"/>
    <w:rsid w:val="00A7414B"/>
    <w:rsid w:val="00A75CE0"/>
    <w:rsid w:val="00A773BF"/>
    <w:rsid w:val="00A7763D"/>
    <w:rsid w:val="00A81750"/>
    <w:rsid w:val="00A82716"/>
    <w:rsid w:val="00A84E0B"/>
    <w:rsid w:val="00A86408"/>
    <w:rsid w:val="00A910B8"/>
    <w:rsid w:val="00A94293"/>
    <w:rsid w:val="00A97843"/>
    <w:rsid w:val="00AA256E"/>
    <w:rsid w:val="00AA4480"/>
    <w:rsid w:val="00AB4C46"/>
    <w:rsid w:val="00AC675B"/>
    <w:rsid w:val="00AC6B7F"/>
    <w:rsid w:val="00AD201F"/>
    <w:rsid w:val="00AD52A8"/>
    <w:rsid w:val="00AD6E42"/>
    <w:rsid w:val="00AE05FE"/>
    <w:rsid w:val="00AF0FD6"/>
    <w:rsid w:val="00AF48DE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5CD0"/>
    <w:rsid w:val="00B34DA1"/>
    <w:rsid w:val="00B35282"/>
    <w:rsid w:val="00B356E5"/>
    <w:rsid w:val="00B4024B"/>
    <w:rsid w:val="00B43CB0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C04E6E"/>
    <w:rsid w:val="00C06430"/>
    <w:rsid w:val="00C07ECC"/>
    <w:rsid w:val="00C1096F"/>
    <w:rsid w:val="00C157F6"/>
    <w:rsid w:val="00C20F9F"/>
    <w:rsid w:val="00C21D79"/>
    <w:rsid w:val="00C23453"/>
    <w:rsid w:val="00C313F7"/>
    <w:rsid w:val="00C33EB4"/>
    <w:rsid w:val="00C36F9F"/>
    <w:rsid w:val="00C4018C"/>
    <w:rsid w:val="00C42B0C"/>
    <w:rsid w:val="00C45671"/>
    <w:rsid w:val="00C45E25"/>
    <w:rsid w:val="00C50C7C"/>
    <w:rsid w:val="00C64DB5"/>
    <w:rsid w:val="00C66E04"/>
    <w:rsid w:val="00C742E7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5271"/>
    <w:rsid w:val="00CD6D18"/>
    <w:rsid w:val="00CE3611"/>
    <w:rsid w:val="00CE50C6"/>
    <w:rsid w:val="00D01F78"/>
    <w:rsid w:val="00D114AC"/>
    <w:rsid w:val="00D1220F"/>
    <w:rsid w:val="00D21B55"/>
    <w:rsid w:val="00D23695"/>
    <w:rsid w:val="00D240BB"/>
    <w:rsid w:val="00D307C1"/>
    <w:rsid w:val="00D32EB7"/>
    <w:rsid w:val="00D4014B"/>
    <w:rsid w:val="00D40B98"/>
    <w:rsid w:val="00D430FF"/>
    <w:rsid w:val="00D432C6"/>
    <w:rsid w:val="00D43F36"/>
    <w:rsid w:val="00D472C6"/>
    <w:rsid w:val="00D47D40"/>
    <w:rsid w:val="00D51141"/>
    <w:rsid w:val="00D61407"/>
    <w:rsid w:val="00D61991"/>
    <w:rsid w:val="00D77442"/>
    <w:rsid w:val="00D80750"/>
    <w:rsid w:val="00D83403"/>
    <w:rsid w:val="00D85283"/>
    <w:rsid w:val="00D91B08"/>
    <w:rsid w:val="00D92856"/>
    <w:rsid w:val="00D975DB"/>
    <w:rsid w:val="00D978EB"/>
    <w:rsid w:val="00DA21A1"/>
    <w:rsid w:val="00DA371E"/>
    <w:rsid w:val="00DA70CD"/>
    <w:rsid w:val="00DB1160"/>
    <w:rsid w:val="00DB4033"/>
    <w:rsid w:val="00DB4B49"/>
    <w:rsid w:val="00DC6F6F"/>
    <w:rsid w:val="00DC7A05"/>
    <w:rsid w:val="00DD5D40"/>
    <w:rsid w:val="00DE0677"/>
    <w:rsid w:val="00DE31FD"/>
    <w:rsid w:val="00DE3DEB"/>
    <w:rsid w:val="00DE44C6"/>
    <w:rsid w:val="00DE6723"/>
    <w:rsid w:val="00DF0D84"/>
    <w:rsid w:val="00DF31A2"/>
    <w:rsid w:val="00E03B27"/>
    <w:rsid w:val="00E05E6A"/>
    <w:rsid w:val="00E064D1"/>
    <w:rsid w:val="00E06867"/>
    <w:rsid w:val="00E1107E"/>
    <w:rsid w:val="00E20FFC"/>
    <w:rsid w:val="00E2212A"/>
    <w:rsid w:val="00E2679E"/>
    <w:rsid w:val="00E34D6E"/>
    <w:rsid w:val="00E453B1"/>
    <w:rsid w:val="00E608D6"/>
    <w:rsid w:val="00E63E13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052F"/>
    <w:rsid w:val="00EE3FF6"/>
    <w:rsid w:val="00EE5FEB"/>
    <w:rsid w:val="00EE7345"/>
    <w:rsid w:val="00EF683E"/>
    <w:rsid w:val="00EF6BAA"/>
    <w:rsid w:val="00EF7A60"/>
    <w:rsid w:val="00F018A9"/>
    <w:rsid w:val="00F04F09"/>
    <w:rsid w:val="00F07F29"/>
    <w:rsid w:val="00F13C87"/>
    <w:rsid w:val="00F15331"/>
    <w:rsid w:val="00F15C47"/>
    <w:rsid w:val="00F1624B"/>
    <w:rsid w:val="00F17571"/>
    <w:rsid w:val="00F2051E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71B33"/>
    <w:rsid w:val="00F804EB"/>
    <w:rsid w:val="00F806A8"/>
    <w:rsid w:val="00F81401"/>
    <w:rsid w:val="00F822C3"/>
    <w:rsid w:val="00F8509B"/>
    <w:rsid w:val="00F866C9"/>
    <w:rsid w:val="00F922CF"/>
    <w:rsid w:val="00F943DA"/>
    <w:rsid w:val="00F95B30"/>
    <w:rsid w:val="00FA32EB"/>
    <w:rsid w:val="00FA364A"/>
    <w:rsid w:val="00FA4CF6"/>
    <w:rsid w:val="00FA4F8F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2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7F965-2911-4469-A5A8-47C9F15D1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11</Pages>
  <Words>3526</Words>
  <Characters>20100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Свечников Александр Александрович</cp:lastModifiedBy>
  <cp:revision>42</cp:revision>
  <cp:lastPrinted>2025-01-30T14:26:00Z</cp:lastPrinted>
  <dcterms:created xsi:type="dcterms:W3CDTF">2025-02-27T14:20:00Z</dcterms:created>
  <dcterms:modified xsi:type="dcterms:W3CDTF">2025-03-13T08:48:00Z</dcterms:modified>
</cp:coreProperties>
</file>